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11981" w14:textId="77777777" w:rsidR="007D01FA" w:rsidRPr="00A06131" w:rsidRDefault="005F2CB1">
      <w:pPr>
        <w:jc w:val="center"/>
        <w:rPr>
          <w:rFonts w:ascii="Arial" w:hAnsi="Arial" w:cs="Arial"/>
          <w:i/>
          <w:color w:val="0000FF"/>
          <w:sz w:val="22"/>
        </w:rPr>
      </w:pPr>
      <w:r w:rsidRPr="00E565A5">
        <w:rPr>
          <w:rFonts w:ascii="Arial" w:hAnsi="Arial" w:cs="Arial"/>
          <w:bCs/>
          <w:color w:val="0000FF"/>
          <w:sz w:val="32"/>
          <w:lang w:val="cy-GB"/>
        </w:rPr>
        <w:t xml:space="preserve">FFURFLEN ASESU RISG HEDDLU DE CYMRU - </w:t>
      </w:r>
      <w:r w:rsidRPr="00E565A5">
        <w:rPr>
          <w:rFonts w:ascii="Arial" w:hAnsi="Arial" w:cs="Arial"/>
          <w:bCs/>
          <w:i/>
          <w:iCs/>
          <w:color w:val="0000FF"/>
          <w:sz w:val="32"/>
          <w:lang w:val="cy-GB"/>
        </w:rPr>
        <w:t xml:space="preserve">CYFFREDINOL  </w:t>
      </w:r>
    </w:p>
    <w:p w14:paraId="08DC4CEC" w14:textId="77777777" w:rsidR="007D01FA" w:rsidRPr="00CC2B7F" w:rsidRDefault="001D5FC2" w:rsidP="00BE6538">
      <w:pPr>
        <w:jc w:val="center"/>
        <w:rPr>
          <w:b w:val="0"/>
          <w:sz w:val="16"/>
          <w:szCs w:val="16"/>
        </w:rPr>
      </w:pPr>
    </w:p>
    <w:tbl>
      <w:tblPr>
        <w:tblW w:w="15451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283"/>
        <w:gridCol w:w="7371"/>
      </w:tblGrid>
      <w:tr w:rsidR="00966DC7" w14:paraId="6A887921" w14:textId="77777777" w:rsidTr="005E1FFF">
        <w:trPr>
          <w:trHeight w:val="1034"/>
        </w:trPr>
        <w:tc>
          <w:tcPr>
            <w:tcW w:w="7797" w:type="dxa"/>
            <w:tcBorders>
              <w:right w:val="single" w:sz="12" w:space="0" w:color="auto"/>
            </w:tcBorders>
            <w:vAlign w:val="center"/>
          </w:tcPr>
          <w:p w14:paraId="067FB229" w14:textId="77777777" w:rsidR="007D01FA" w:rsidRPr="00627DC0" w:rsidRDefault="005F2CB1" w:rsidP="0068684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cy-GB"/>
              </w:rPr>
              <w:t>Asesiad Risg:</w:t>
            </w:r>
            <w:r>
              <w:rPr>
                <w:rFonts w:ascii="Arial" w:hAnsi="Arial" w:cs="Arial"/>
                <w:b w:val="0"/>
                <w:sz w:val="22"/>
                <w:lang w:val="cy-GB"/>
              </w:rPr>
              <w:t xml:space="preserve"> </w:t>
            </w:r>
            <w:r w:rsidRPr="00E565A5">
              <w:rPr>
                <w:rFonts w:ascii="Arial" w:hAnsi="Arial" w:cs="Arial"/>
                <w:b w:val="0"/>
                <w:color w:val="0000FF"/>
                <w:sz w:val="22"/>
                <w:lang w:val="cy-GB"/>
              </w:rPr>
              <w:t>Dyletswyddau Statig Swyddfa – Asesiad Risg Cyffredinol</w:t>
            </w:r>
            <w:r w:rsidRPr="00627DC0">
              <w:rPr>
                <w:rFonts w:ascii="Arial" w:hAnsi="Arial" w:cs="Arial"/>
                <w:b w:val="0"/>
                <w:sz w:val="22"/>
                <w:lang w:val="cy-GB"/>
              </w:rPr>
              <w:t xml:space="preserve">   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BE279C0" w14:textId="77777777" w:rsidR="007D01FA" w:rsidRPr="00627DC0" w:rsidRDefault="001D5FC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71" w:type="dxa"/>
            <w:tcBorders>
              <w:left w:val="single" w:sz="12" w:space="0" w:color="auto"/>
            </w:tcBorders>
          </w:tcPr>
          <w:p w14:paraId="6A65B70E" w14:textId="77777777" w:rsidR="00582AD9" w:rsidRPr="00770876" w:rsidRDefault="001D5FC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5B2C7B1C" w14:textId="77777777" w:rsidR="007D01FA" w:rsidRPr="00627DC0" w:rsidRDefault="005F2CB1">
            <w:pPr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cy-GB"/>
              </w:rPr>
              <w:t>Lleoliad:</w:t>
            </w:r>
            <w:r>
              <w:rPr>
                <w:rFonts w:ascii="Arial" w:hAnsi="Arial" w:cs="Arial"/>
                <w:b w:val="0"/>
                <w:sz w:val="22"/>
                <w:lang w:val="cy-GB"/>
              </w:rPr>
              <w:t xml:space="preserve"> </w:t>
            </w:r>
            <w:r w:rsidRPr="002579E1">
              <w:rPr>
                <w:rFonts w:ascii="Arial" w:hAnsi="Arial" w:cs="Arial"/>
                <w:b w:val="0"/>
                <w:color w:val="0000FF"/>
                <w:sz w:val="22"/>
                <w:lang w:val="cy-GB"/>
              </w:rPr>
              <w:t>Pob un o safleoedd Heddlu De Cymru</w:t>
            </w:r>
          </w:p>
          <w:p w14:paraId="547BD802" w14:textId="77777777" w:rsidR="007D01FA" w:rsidRPr="00770876" w:rsidRDefault="001D5FC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1AA1B7" w14:textId="77777777" w:rsidR="00582AD9" w:rsidRDefault="005F2CB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cy-GB"/>
              </w:rPr>
              <w:t>Cyfeirnod:</w:t>
            </w:r>
            <w:r>
              <w:rPr>
                <w:rFonts w:ascii="Arial" w:hAnsi="Arial" w:cs="Arial"/>
                <w:b w:val="0"/>
                <w:sz w:val="22"/>
                <w:lang w:val="cy-GB"/>
              </w:rPr>
              <w:t xml:space="preserve"> </w:t>
            </w:r>
            <w:r>
              <w:rPr>
                <w:rFonts w:ascii="Arial" w:hAnsi="Arial" w:cs="Arial"/>
                <w:b w:val="0"/>
                <w:color w:val="0000FF"/>
                <w:sz w:val="22"/>
                <w:lang w:val="cy-GB"/>
              </w:rPr>
              <w:t>V.2</w:t>
            </w:r>
          </w:p>
          <w:p w14:paraId="4EBAACEA" w14:textId="77777777" w:rsidR="007D01FA" w:rsidRPr="00770876" w:rsidRDefault="005F2CB1">
            <w:pPr>
              <w:rPr>
                <w:rFonts w:ascii="Arial" w:hAnsi="Arial" w:cs="Arial"/>
                <w:sz w:val="16"/>
                <w:szCs w:val="16"/>
              </w:rPr>
            </w:pPr>
            <w:r w:rsidRPr="00770876">
              <w:rPr>
                <w:rFonts w:ascii="Arial" w:hAnsi="Arial" w:cs="Arial"/>
                <w:bCs/>
                <w:sz w:val="16"/>
                <w:szCs w:val="16"/>
                <w:lang w:val="cy-GB"/>
              </w:rPr>
              <w:t xml:space="preserve"> </w:t>
            </w:r>
          </w:p>
        </w:tc>
      </w:tr>
    </w:tbl>
    <w:p w14:paraId="109BC4F4" w14:textId="77777777" w:rsidR="007D01FA" w:rsidRPr="00CC2B7F" w:rsidRDefault="001D5FC2">
      <w:pPr>
        <w:rPr>
          <w:rFonts w:ascii="Arial" w:hAnsi="Arial" w:cs="Arial"/>
          <w:b w:val="0"/>
          <w:sz w:val="16"/>
          <w:szCs w:val="16"/>
        </w:rPr>
      </w:pPr>
    </w:p>
    <w:tbl>
      <w:tblPr>
        <w:tblW w:w="15451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283"/>
        <w:gridCol w:w="7371"/>
      </w:tblGrid>
      <w:tr w:rsidR="00966DC7" w14:paraId="1237C2E7" w14:textId="77777777" w:rsidTr="00910C55">
        <w:tc>
          <w:tcPr>
            <w:tcW w:w="7797" w:type="dxa"/>
            <w:tcBorders>
              <w:right w:val="single" w:sz="12" w:space="0" w:color="auto"/>
            </w:tcBorders>
            <w:vAlign w:val="center"/>
          </w:tcPr>
          <w:p w14:paraId="42DF6F93" w14:textId="77777777" w:rsidR="00582AD9" w:rsidRPr="00770876" w:rsidRDefault="001D5FC2" w:rsidP="00582AD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10C83751" w14:textId="77777777" w:rsidR="00CC2B7F" w:rsidRPr="00CC2B7F" w:rsidRDefault="005F2CB1" w:rsidP="00CC2B7F">
            <w:pPr>
              <w:rPr>
                <w:rFonts w:ascii="Arial" w:hAnsi="Arial" w:cs="Arial"/>
                <w:color w:val="FF0000"/>
                <w:szCs w:val="24"/>
              </w:rPr>
            </w:pPr>
            <w:r w:rsidRPr="00CC2B7F">
              <w:rPr>
                <w:rFonts w:ascii="Arial" w:hAnsi="Arial" w:cs="Arial"/>
                <w:bCs/>
                <w:color w:val="FF0000"/>
                <w:szCs w:val="24"/>
                <w:lang w:val="cy-GB"/>
              </w:rPr>
              <w:t>Rhaid i Asesiadau Risg gael eu cwblhau gan Aseswyr Risg hyfforddedig</w:t>
            </w:r>
          </w:p>
          <w:p w14:paraId="6BFEDAE4" w14:textId="77777777" w:rsidR="00CC2B7F" w:rsidRPr="00CC2B7F" w:rsidRDefault="001D5FC2" w:rsidP="00582AD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B204D13" w14:textId="77777777" w:rsidR="007D01FA" w:rsidRPr="00627DC0" w:rsidRDefault="005F2CB1" w:rsidP="00582AD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cy-GB"/>
              </w:rPr>
              <w:t xml:space="preserve">Cwblhawyd yr Asesiad Risg gan: </w:t>
            </w:r>
            <w:r>
              <w:rPr>
                <w:rFonts w:ascii="Arial" w:hAnsi="Arial" w:cs="Arial"/>
                <w:b w:val="0"/>
                <w:color w:val="0000FF"/>
                <w:sz w:val="22"/>
                <w:lang w:val="cy-GB"/>
              </w:rPr>
              <w:t>Paul Thomas</w:t>
            </w:r>
          </w:p>
          <w:p w14:paraId="11398947" w14:textId="77777777" w:rsidR="00770876" w:rsidRPr="00770876" w:rsidRDefault="001D5FC2" w:rsidP="00582AD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754252F" w14:textId="77777777" w:rsidR="007D01FA" w:rsidRPr="00627DC0" w:rsidRDefault="005F2CB1" w:rsidP="00582AD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cy-GB"/>
              </w:rPr>
              <w:t xml:space="preserve">Dyddiad ac Amser Cwblhau:  </w:t>
            </w:r>
            <w:r w:rsidRPr="003F24BA">
              <w:rPr>
                <w:rFonts w:ascii="Arial" w:hAnsi="Arial" w:cs="Arial"/>
                <w:b w:val="0"/>
                <w:color w:val="0000FF"/>
                <w:sz w:val="22"/>
                <w:lang w:val="cy-GB"/>
              </w:rPr>
              <w:t>0000 o'r gloch 00.0.21</w:t>
            </w:r>
            <w:r>
              <w:rPr>
                <w:rFonts w:ascii="Arial" w:hAnsi="Arial" w:cs="Arial"/>
                <w:bCs/>
                <w:sz w:val="22"/>
                <w:lang w:val="cy-GB"/>
              </w:rPr>
              <w:t xml:space="preserve">              Dyddiad Adolygu:</w:t>
            </w:r>
            <w:r w:rsidRPr="003F24BA">
              <w:rPr>
                <w:rFonts w:ascii="Arial" w:hAnsi="Arial" w:cs="Arial"/>
                <w:b w:val="0"/>
                <w:color w:val="0000FF"/>
                <w:sz w:val="22"/>
                <w:lang w:val="cy-GB"/>
              </w:rPr>
              <w:t>00.0.22</w:t>
            </w:r>
            <w:r w:rsidRPr="00273AB4">
              <w:rPr>
                <w:rFonts w:ascii="Arial" w:hAnsi="Arial" w:cs="Arial"/>
                <w:b w:val="0"/>
                <w:sz w:val="22"/>
                <w:lang w:val="cy-GB"/>
              </w:rPr>
              <w:t xml:space="preserve">   </w:t>
            </w:r>
          </w:p>
          <w:p w14:paraId="2223655A" w14:textId="77777777" w:rsidR="007D01FA" w:rsidRPr="00770876" w:rsidRDefault="001D5FC2" w:rsidP="00582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2F3E90A" w14:textId="77777777" w:rsidR="007D01FA" w:rsidRPr="00627DC0" w:rsidRDefault="001D5FC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71" w:type="dxa"/>
            <w:tcBorders>
              <w:left w:val="single" w:sz="12" w:space="0" w:color="auto"/>
            </w:tcBorders>
          </w:tcPr>
          <w:p w14:paraId="223FF914" w14:textId="77777777" w:rsidR="00254841" w:rsidRPr="00254841" w:rsidRDefault="001D5FC2" w:rsidP="00910C55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B4342F2" w14:textId="77777777" w:rsidR="00254841" w:rsidRPr="00254841" w:rsidRDefault="005F2CB1" w:rsidP="00686841">
            <w:pPr>
              <w:rPr>
                <w:rFonts w:ascii="Arial" w:hAnsi="Arial" w:cs="Arial"/>
                <w:sz w:val="22"/>
              </w:rPr>
            </w:pPr>
            <w:r w:rsidRPr="00254841">
              <w:rPr>
                <w:rFonts w:ascii="Arial" w:hAnsi="Arial" w:cs="Arial"/>
                <w:bCs/>
                <w:sz w:val="22"/>
                <w:lang w:val="cy-GB"/>
              </w:rPr>
              <w:t xml:space="preserve">Asesiadau Risg Perthnasol Eraill: </w:t>
            </w:r>
          </w:p>
          <w:p w14:paraId="2E6BE6C0" w14:textId="77777777" w:rsidR="00231DD5" w:rsidRPr="0040170E" w:rsidRDefault="001D5FC2" w:rsidP="00686841">
            <w:pPr>
              <w:rPr>
                <w:rFonts w:ascii="Arial" w:hAnsi="Arial" w:cs="Arial"/>
                <w:b w:val="0"/>
                <w:sz w:val="12"/>
                <w:szCs w:val="12"/>
              </w:rPr>
            </w:pPr>
          </w:p>
          <w:p w14:paraId="7C802D5C" w14:textId="77777777" w:rsidR="00686841" w:rsidRPr="00AA0B0E" w:rsidRDefault="001D5FC2" w:rsidP="00686841">
            <w:pPr>
              <w:jc w:val="both"/>
              <w:rPr>
                <w:rFonts w:ascii="Arial" w:hAnsi="Arial" w:cs="Arial"/>
                <w:sz w:val="22"/>
              </w:rPr>
            </w:pPr>
            <w:hyperlink r:id="rId8" w:history="1">
              <w:r w:rsidR="005F2CB1" w:rsidRPr="00AA0B0E">
                <w:rPr>
                  <w:rStyle w:val="Hyperlink"/>
                  <w:rFonts w:ascii="Arial" w:hAnsi="Arial" w:cs="Arial"/>
                  <w:bCs/>
                  <w:sz w:val="22"/>
                  <w:lang w:val="cy-GB"/>
                </w:rPr>
                <w:t>Asesiad Risg Cyffredinol ar gyfer Codi a Chario</w:t>
              </w:r>
            </w:hyperlink>
          </w:p>
          <w:p w14:paraId="5C592BEA" w14:textId="77777777" w:rsidR="00686841" w:rsidRPr="00AA0B0E" w:rsidRDefault="001D5FC2" w:rsidP="00686841">
            <w:pPr>
              <w:jc w:val="both"/>
              <w:rPr>
                <w:rFonts w:ascii="Arial" w:hAnsi="Arial" w:cs="Arial"/>
                <w:sz w:val="22"/>
              </w:rPr>
            </w:pPr>
            <w:hyperlink r:id="rId9" w:history="1">
              <w:r w:rsidR="005F2CB1" w:rsidRPr="00AA0B0E">
                <w:rPr>
                  <w:rStyle w:val="Hyperlink"/>
                  <w:rFonts w:ascii="Arial" w:hAnsi="Arial" w:cs="Arial"/>
                  <w:bCs/>
                  <w:sz w:val="22"/>
                  <w:lang w:val="cy-GB"/>
                </w:rPr>
                <w:t>Asesiad Risg Cyffredinol ar gyfer Peryglon Straen</w:t>
              </w:r>
            </w:hyperlink>
          </w:p>
          <w:p w14:paraId="63F695D5" w14:textId="77777777" w:rsidR="00686841" w:rsidRDefault="001D5FC2" w:rsidP="00686841">
            <w:pPr>
              <w:jc w:val="both"/>
              <w:rPr>
                <w:rStyle w:val="Hyperlink"/>
                <w:rFonts w:ascii="Arial" w:hAnsi="Arial" w:cs="Arial"/>
                <w:sz w:val="22"/>
              </w:rPr>
            </w:pPr>
            <w:hyperlink r:id="rId10" w:history="1">
              <w:r w:rsidR="005F2CB1" w:rsidRPr="00AA0B0E">
                <w:rPr>
                  <w:rStyle w:val="Hyperlink"/>
                  <w:rFonts w:ascii="Arial" w:hAnsi="Arial" w:cs="Arial"/>
                  <w:bCs/>
                  <w:sz w:val="22"/>
                  <w:lang w:val="cy-GB"/>
                </w:rPr>
                <w:t>Polisi Cymorth Cyntaf</w:t>
              </w:r>
            </w:hyperlink>
          </w:p>
          <w:p w14:paraId="05DF06D1" w14:textId="77777777" w:rsidR="00BD3385" w:rsidRDefault="005F2CB1" w:rsidP="00686841">
            <w:pPr>
              <w:jc w:val="both"/>
              <w:rPr>
                <w:rStyle w:val="Hyperlink"/>
                <w:rFonts w:ascii="Arial" w:hAnsi="Arial" w:cs="Arial"/>
                <w:sz w:val="22"/>
              </w:rPr>
            </w:pPr>
            <w:r>
              <w:rPr>
                <w:rStyle w:val="Hyperlink"/>
                <w:rFonts w:ascii="Arial" w:hAnsi="Arial" w:cs="Arial"/>
                <w:bCs/>
                <w:sz w:val="22"/>
                <w:lang w:val="cy-GB"/>
              </w:rPr>
              <w:t>Asesiad Risg Cyffredinol ar gyfer Gweithio'n Unigol</w:t>
            </w:r>
          </w:p>
          <w:p w14:paraId="58152BC2" w14:textId="77777777" w:rsidR="002724AB" w:rsidRPr="00AA0B0E" w:rsidRDefault="005F2CB1" w:rsidP="0068684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Style w:val="Hyperlink"/>
                <w:rFonts w:ascii="Arial" w:hAnsi="Arial" w:cs="Arial"/>
                <w:bCs/>
                <w:sz w:val="22"/>
                <w:lang w:val="cy-GB"/>
              </w:rPr>
              <w:t>Asesiad Risg Cyffredinol ar gyfer Mamau Newydd a Beichiog</w:t>
            </w:r>
          </w:p>
          <w:p w14:paraId="3F3C9548" w14:textId="77777777" w:rsidR="007D01FA" w:rsidRPr="00684E7F" w:rsidRDefault="005F2CB1" w:rsidP="00910C55">
            <w:pPr>
              <w:rPr>
                <w:rFonts w:ascii="Arial" w:hAnsi="Arial" w:cs="Arial"/>
                <w:b w:val="0"/>
                <w:color w:val="0000FF"/>
                <w:sz w:val="16"/>
                <w:szCs w:val="16"/>
              </w:rPr>
            </w:pPr>
            <w:r w:rsidRPr="00686841">
              <w:rPr>
                <w:rFonts w:ascii="Arial" w:hAnsi="Arial" w:cs="Arial"/>
                <w:b w:val="0"/>
                <w:color w:val="0000FF"/>
                <w:sz w:val="16"/>
                <w:szCs w:val="16"/>
                <w:lang w:val="cy-GB"/>
              </w:rPr>
              <w:t xml:space="preserve"> </w:t>
            </w:r>
            <w:r w:rsidRPr="00686841">
              <w:rPr>
                <w:rFonts w:ascii="Arial" w:hAnsi="Arial" w:cs="Arial"/>
                <w:bCs/>
                <w:color w:val="0000FF"/>
                <w:sz w:val="16"/>
                <w:szCs w:val="16"/>
                <w:lang w:val="cy-GB"/>
              </w:rPr>
              <w:t xml:space="preserve">  </w:t>
            </w:r>
          </w:p>
        </w:tc>
      </w:tr>
    </w:tbl>
    <w:p w14:paraId="003CBFEF" w14:textId="77777777" w:rsidR="007D01FA" w:rsidRDefault="001D5FC2">
      <w:pPr>
        <w:rPr>
          <w:rFonts w:ascii="Arial" w:hAnsi="Arial" w:cs="Arial"/>
          <w:b w:val="0"/>
          <w:sz w:val="16"/>
          <w:szCs w:val="16"/>
        </w:rPr>
      </w:pPr>
    </w:p>
    <w:p w14:paraId="359BE727" w14:textId="77777777" w:rsidR="00760BF6" w:rsidRDefault="001D5FC2" w:rsidP="005F2736">
      <w:pPr>
        <w:jc w:val="center"/>
        <w:rPr>
          <w:b w:val="0"/>
          <w:lang w:eastAsia="en-US"/>
        </w:rPr>
      </w:pPr>
    </w:p>
    <w:tbl>
      <w:tblPr>
        <w:tblW w:w="15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1134"/>
        <w:gridCol w:w="10295"/>
        <w:gridCol w:w="2551"/>
      </w:tblGrid>
      <w:tr w:rsidR="00966DC7" w14:paraId="2853447C" w14:textId="77777777" w:rsidTr="0021777D">
        <w:trPr>
          <w:trHeight w:val="459"/>
          <w:jc w:val="center"/>
        </w:trPr>
        <w:tc>
          <w:tcPr>
            <w:tcW w:w="1462" w:type="dxa"/>
            <w:shd w:val="clear" w:color="auto" w:fill="D9D9D9"/>
            <w:vAlign w:val="center"/>
          </w:tcPr>
          <w:p w14:paraId="38FF86E8" w14:textId="77777777" w:rsidR="00760BF6" w:rsidRPr="002D3FC7" w:rsidRDefault="005F2CB1" w:rsidP="00760BF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D3FC7">
              <w:rPr>
                <w:rFonts w:ascii="Arial" w:hAnsi="Arial" w:cs="Arial"/>
                <w:bCs/>
                <w:sz w:val="22"/>
                <w:szCs w:val="22"/>
                <w:lang w:val="cy-GB" w:eastAsia="en-US"/>
              </w:rPr>
              <w:t>Dyddiad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DE73BF0" w14:textId="77777777" w:rsidR="00760BF6" w:rsidRPr="002D3FC7" w:rsidRDefault="005F2CB1" w:rsidP="00760BF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D3FC7">
              <w:rPr>
                <w:rFonts w:ascii="Arial" w:hAnsi="Arial" w:cs="Arial"/>
                <w:bCs/>
                <w:sz w:val="22"/>
                <w:szCs w:val="22"/>
                <w:lang w:val="cy-GB" w:eastAsia="en-US"/>
              </w:rPr>
              <w:t>Fersiwn</w:t>
            </w:r>
            <w:r w:rsidRPr="002D3FC7">
              <w:rPr>
                <w:rFonts w:ascii="Arial" w:hAnsi="Arial" w:cs="Arial"/>
                <w:b w:val="0"/>
                <w:sz w:val="22"/>
                <w:szCs w:val="22"/>
                <w:lang w:val="cy-GB" w:eastAsia="en-US"/>
              </w:rPr>
              <w:t xml:space="preserve"> </w:t>
            </w:r>
          </w:p>
        </w:tc>
        <w:tc>
          <w:tcPr>
            <w:tcW w:w="10295" w:type="dxa"/>
            <w:shd w:val="clear" w:color="auto" w:fill="D9D9D9"/>
            <w:vAlign w:val="center"/>
          </w:tcPr>
          <w:p w14:paraId="6AF32EDE" w14:textId="77777777" w:rsidR="00760BF6" w:rsidRPr="002D3FC7" w:rsidRDefault="005F2CB1" w:rsidP="00760BF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D3FC7">
              <w:rPr>
                <w:rFonts w:ascii="Arial" w:hAnsi="Arial" w:cs="Arial"/>
                <w:bCs/>
                <w:sz w:val="22"/>
                <w:szCs w:val="22"/>
                <w:lang w:val="cy-GB" w:eastAsia="en-US"/>
              </w:rPr>
              <w:t>Disgrifiad o'r Diwygiad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0E59DBD5" w14:textId="77777777" w:rsidR="00760BF6" w:rsidRPr="002D3FC7" w:rsidRDefault="005F2CB1" w:rsidP="00760BF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D3FC7">
              <w:rPr>
                <w:rFonts w:ascii="Arial" w:hAnsi="Arial" w:cs="Arial"/>
                <w:bCs/>
                <w:sz w:val="22"/>
                <w:szCs w:val="22"/>
                <w:lang w:val="cy-GB" w:eastAsia="en-US"/>
              </w:rPr>
              <w:t>Awdurdodwyd gan</w:t>
            </w:r>
          </w:p>
        </w:tc>
      </w:tr>
      <w:tr w:rsidR="00966DC7" w14:paraId="768CEA3C" w14:textId="77777777" w:rsidTr="005C3143">
        <w:trPr>
          <w:trHeight w:val="384"/>
          <w:jc w:val="center"/>
        </w:trPr>
        <w:tc>
          <w:tcPr>
            <w:tcW w:w="1462" w:type="dxa"/>
            <w:vAlign w:val="center"/>
          </w:tcPr>
          <w:p w14:paraId="1D77152D" w14:textId="77777777" w:rsidR="00760BF6" w:rsidRPr="003F24BA" w:rsidRDefault="001D5FC2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C7427CD" w14:textId="77777777" w:rsidR="00760BF6" w:rsidRPr="003F24BA" w:rsidRDefault="005F2CB1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cy-GB" w:eastAsia="en-US"/>
              </w:rPr>
              <w:t>F.2</w:t>
            </w:r>
          </w:p>
        </w:tc>
        <w:tc>
          <w:tcPr>
            <w:tcW w:w="10295" w:type="dxa"/>
            <w:vAlign w:val="center"/>
          </w:tcPr>
          <w:p w14:paraId="0F27D61E" w14:textId="77777777" w:rsidR="00760BF6" w:rsidRPr="003F24BA" w:rsidRDefault="005F2CB1" w:rsidP="00BE4D94">
            <w:pPr>
              <w:ind w:left="720"/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cy-GB" w:eastAsia="en-US"/>
              </w:rPr>
              <w:t>Adolygwyd a throsglwyddwyd yr Asesiad Risg i'r templed Asesu Risg presennol</w:t>
            </w:r>
          </w:p>
        </w:tc>
        <w:tc>
          <w:tcPr>
            <w:tcW w:w="2551" w:type="dxa"/>
            <w:vAlign w:val="center"/>
          </w:tcPr>
          <w:p w14:paraId="064DED15" w14:textId="77777777" w:rsidR="00760BF6" w:rsidRPr="003F24BA" w:rsidRDefault="001D5FC2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</w:tr>
      <w:tr w:rsidR="00966DC7" w14:paraId="5A58CB07" w14:textId="77777777" w:rsidTr="005C3143">
        <w:trPr>
          <w:trHeight w:val="384"/>
          <w:jc w:val="center"/>
        </w:trPr>
        <w:tc>
          <w:tcPr>
            <w:tcW w:w="1462" w:type="dxa"/>
            <w:vAlign w:val="center"/>
          </w:tcPr>
          <w:p w14:paraId="1702F510" w14:textId="77777777" w:rsidR="00760BF6" w:rsidRPr="003F24BA" w:rsidRDefault="001D5FC2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78024A0" w14:textId="77777777" w:rsidR="00760BF6" w:rsidRPr="003F24BA" w:rsidRDefault="001D5FC2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0295" w:type="dxa"/>
            <w:vAlign w:val="center"/>
          </w:tcPr>
          <w:p w14:paraId="3A0A08B5" w14:textId="77777777" w:rsidR="00760BF6" w:rsidRPr="003F24BA" w:rsidRDefault="001D5FC2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14:paraId="2DFCE7E3" w14:textId="77777777" w:rsidR="00760BF6" w:rsidRPr="003F24BA" w:rsidRDefault="001D5FC2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</w:tr>
      <w:tr w:rsidR="00966DC7" w14:paraId="579A7CEF" w14:textId="77777777" w:rsidTr="005C3143">
        <w:trPr>
          <w:trHeight w:val="384"/>
          <w:jc w:val="center"/>
        </w:trPr>
        <w:tc>
          <w:tcPr>
            <w:tcW w:w="1462" w:type="dxa"/>
            <w:vAlign w:val="center"/>
          </w:tcPr>
          <w:p w14:paraId="1B71A409" w14:textId="77777777" w:rsidR="00760BF6" w:rsidRPr="003F24BA" w:rsidRDefault="001D5FC2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1AEB499" w14:textId="77777777" w:rsidR="00760BF6" w:rsidRPr="003F24BA" w:rsidRDefault="001D5FC2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0295" w:type="dxa"/>
            <w:vAlign w:val="center"/>
          </w:tcPr>
          <w:p w14:paraId="56534EC9" w14:textId="77777777" w:rsidR="00760BF6" w:rsidRPr="003F24BA" w:rsidRDefault="001D5FC2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14:paraId="550262F0" w14:textId="77777777" w:rsidR="00760BF6" w:rsidRPr="003F24BA" w:rsidRDefault="001D5FC2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</w:tr>
      <w:tr w:rsidR="00966DC7" w14:paraId="7B24A51F" w14:textId="77777777" w:rsidTr="005C3143">
        <w:trPr>
          <w:trHeight w:val="384"/>
          <w:jc w:val="center"/>
        </w:trPr>
        <w:tc>
          <w:tcPr>
            <w:tcW w:w="1462" w:type="dxa"/>
            <w:vAlign w:val="center"/>
          </w:tcPr>
          <w:p w14:paraId="5CB7BE4E" w14:textId="77777777" w:rsidR="00760BF6" w:rsidRPr="003F24BA" w:rsidRDefault="001D5FC2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00C9C3E" w14:textId="77777777" w:rsidR="00760BF6" w:rsidRPr="003F24BA" w:rsidRDefault="001D5FC2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0295" w:type="dxa"/>
            <w:vAlign w:val="center"/>
          </w:tcPr>
          <w:p w14:paraId="4ED2AB33" w14:textId="77777777" w:rsidR="00760BF6" w:rsidRPr="003F24BA" w:rsidRDefault="001D5FC2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14:paraId="02FE919B" w14:textId="77777777" w:rsidR="00760BF6" w:rsidRPr="003F24BA" w:rsidRDefault="001D5FC2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</w:tr>
      <w:tr w:rsidR="00966DC7" w14:paraId="7C796CA0" w14:textId="77777777" w:rsidTr="005C3143">
        <w:trPr>
          <w:trHeight w:val="384"/>
          <w:jc w:val="center"/>
        </w:trPr>
        <w:tc>
          <w:tcPr>
            <w:tcW w:w="1462" w:type="dxa"/>
            <w:vAlign w:val="center"/>
          </w:tcPr>
          <w:p w14:paraId="47DF90D9" w14:textId="77777777" w:rsidR="00760BF6" w:rsidRPr="003F24BA" w:rsidRDefault="001D5FC2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6C4A5AD" w14:textId="77777777" w:rsidR="00760BF6" w:rsidRPr="003F24BA" w:rsidRDefault="001D5FC2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0295" w:type="dxa"/>
            <w:vAlign w:val="center"/>
          </w:tcPr>
          <w:p w14:paraId="2114DDAD" w14:textId="77777777" w:rsidR="00760BF6" w:rsidRPr="003F24BA" w:rsidRDefault="001D5FC2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14:paraId="38890B0B" w14:textId="77777777" w:rsidR="00760BF6" w:rsidRPr="003F24BA" w:rsidRDefault="001D5FC2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</w:tr>
      <w:tr w:rsidR="00966DC7" w14:paraId="28AA5710" w14:textId="77777777" w:rsidTr="005C3143">
        <w:trPr>
          <w:trHeight w:val="384"/>
          <w:jc w:val="center"/>
        </w:trPr>
        <w:tc>
          <w:tcPr>
            <w:tcW w:w="1462" w:type="dxa"/>
            <w:vAlign w:val="center"/>
          </w:tcPr>
          <w:p w14:paraId="594928D7" w14:textId="77777777" w:rsidR="005C3143" w:rsidRPr="003F24BA" w:rsidRDefault="001D5FC2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6B09D8A" w14:textId="77777777" w:rsidR="005C3143" w:rsidRPr="003F24BA" w:rsidRDefault="001D5FC2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0295" w:type="dxa"/>
            <w:vAlign w:val="center"/>
          </w:tcPr>
          <w:p w14:paraId="2098A461" w14:textId="77777777" w:rsidR="005C3143" w:rsidRPr="003F24BA" w:rsidRDefault="001D5FC2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14:paraId="1AE6F0A3" w14:textId="77777777" w:rsidR="005C3143" w:rsidRPr="003F24BA" w:rsidRDefault="001D5FC2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</w:tr>
    </w:tbl>
    <w:p w14:paraId="29DABCFB" w14:textId="77777777" w:rsidR="00760BF6" w:rsidRDefault="001D5FC2" w:rsidP="005F2736">
      <w:pPr>
        <w:jc w:val="center"/>
        <w:rPr>
          <w:b w:val="0"/>
          <w:lang w:eastAsia="en-US"/>
        </w:rPr>
      </w:pPr>
    </w:p>
    <w:p w14:paraId="4790BD8D" w14:textId="77777777" w:rsidR="00760BF6" w:rsidRDefault="001D5FC2" w:rsidP="005F2736">
      <w:pPr>
        <w:jc w:val="center"/>
        <w:rPr>
          <w:b w:val="0"/>
          <w:lang w:eastAsia="en-US"/>
        </w:rPr>
      </w:pPr>
    </w:p>
    <w:p w14:paraId="16C4B84C" w14:textId="77777777" w:rsidR="005C3143" w:rsidRDefault="001D5FC2" w:rsidP="005F2736">
      <w:pPr>
        <w:jc w:val="center"/>
        <w:rPr>
          <w:b w:val="0"/>
          <w:lang w:eastAsia="en-US"/>
        </w:rPr>
      </w:pPr>
    </w:p>
    <w:p w14:paraId="13DEE892" w14:textId="77777777" w:rsidR="005C3143" w:rsidRDefault="001D5FC2" w:rsidP="005F2736">
      <w:pPr>
        <w:jc w:val="center"/>
        <w:rPr>
          <w:b w:val="0"/>
          <w:lang w:eastAsia="en-US"/>
        </w:rPr>
      </w:pPr>
    </w:p>
    <w:p w14:paraId="698CDBEA" w14:textId="77777777" w:rsidR="005C3143" w:rsidRPr="002D3FC7" w:rsidRDefault="001D5FC2" w:rsidP="005F2736">
      <w:pPr>
        <w:jc w:val="center"/>
        <w:rPr>
          <w:b w:val="0"/>
          <w:sz w:val="22"/>
          <w:szCs w:val="22"/>
          <w:lang w:eastAsia="en-US"/>
        </w:rPr>
      </w:pPr>
    </w:p>
    <w:p w14:paraId="5BDD86A8" w14:textId="77777777" w:rsidR="005F2736" w:rsidRPr="005C3143" w:rsidRDefault="005F2CB1" w:rsidP="005F2736">
      <w:pPr>
        <w:jc w:val="center"/>
        <w:rPr>
          <w:rFonts w:ascii="Arial" w:hAnsi="Arial" w:cs="Arial"/>
          <w:b w:val="0"/>
          <w:lang w:eastAsia="en-US"/>
        </w:rPr>
      </w:pPr>
      <w:r w:rsidRPr="002D3FC7">
        <w:rPr>
          <w:rFonts w:ascii="Arial" w:hAnsi="Arial" w:cs="Arial"/>
          <w:bCs/>
          <w:sz w:val="22"/>
          <w:szCs w:val="22"/>
          <w:lang w:val="cy-GB" w:eastAsia="en-US"/>
        </w:rPr>
        <w:t>Pwy all gael ei niweidio (Pobl sy'n wynebu risg):</w:t>
      </w:r>
      <w:r w:rsidRPr="002D3FC7">
        <w:rPr>
          <w:rFonts w:ascii="Arial" w:hAnsi="Arial" w:cs="Arial"/>
          <w:b w:val="0"/>
          <w:sz w:val="22"/>
          <w:szCs w:val="22"/>
          <w:lang w:val="cy-GB" w:eastAsia="en-US"/>
        </w:rPr>
        <w:t xml:space="preserve">  </w:t>
      </w:r>
      <w:r w:rsidRPr="002D3FC7">
        <w:rPr>
          <w:rFonts w:ascii="Arial" w:hAnsi="Arial" w:cs="Arial"/>
          <w:bCs/>
          <w:sz w:val="22"/>
          <w:szCs w:val="22"/>
          <w:lang w:val="cy-GB" w:eastAsia="en-US"/>
        </w:rPr>
        <w:t xml:space="preserve">C </w:t>
      </w:r>
      <w:r w:rsidRPr="002D3FC7">
        <w:rPr>
          <w:rFonts w:ascii="Arial" w:hAnsi="Arial" w:cs="Arial"/>
          <w:b w:val="0"/>
          <w:sz w:val="22"/>
          <w:szCs w:val="22"/>
          <w:lang w:val="cy-GB" w:eastAsia="en-US"/>
        </w:rPr>
        <w:t xml:space="preserve">= Cyflogeion   </w:t>
      </w:r>
      <w:r w:rsidRPr="002D3FC7">
        <w:rPr>
          <w:rFonts w:ascii="Arial" w:hAnsi="Arial" w:cs="Arial"/>
          <w:bCs/>
          <w:sz w:val="22"/>
          <w:szCs w:val="22"/>
          <w:lang w:val="cy-GB" w:eastAsia="en-US"/>
        </w:rPr>
        <w:t>Cy</w:t>
      </w:r>
      <w:r w:rsidRPr="002D3FC7">
        <w:rPr>
          <w:rFonts w:ascii="Arial" w:hAnsi="Arial" w:cs="Arial"/>
          <w:b w:val="0"/>
          <w:sz w:val="22"/>
          <w:szCs w:val="22"/>
          <w:lang w:val="cy-GB" w:eastAsia="en-US"/>
        </w:rPr>
        <w:t xml:space="preserve"> = Cyhoedd   </w:t>
      </w:r>
      <w:r w:rsidRPr="002D3FC7">
        <w:rPr>
          <w:rFonts w:ascii="Arial" w:hAnsi="Arial" w:cs="Arial"/>
          <w:bCs/>
          <w:sz w:val="22"/>
          <w:szCs w:val="22"/>
          <w:lang w:val="cy-GB" w:eastAsia="en-US"/>
        </w:rPr>
        <w:t xml:space="preserve">Co </w:t>
      </w:r>
      <w:r w:rsidRPr="002D3FC7">
        <w:rPr>
          <w:rFonts w:ascii="Arial" w:hAnsi="Arial" w:cs="Arial"/>
          <w:b w:val="0"/>
          <w:sz w:val="22"/>
          <w:szCs w:val="22"/>
          <w:lang w:val="cy-GB" w:eastAsia="en-US"/>
        </w:rPr>
        <w:t xml:space="preserve">= Contractwyr   </w:t>
      </w:r>
      <w:r w:rsidRPr="002D3FC7">
        <w:rPr>
          <w:rFonts w:ascii="Arial" w:hAnsi="Arial" w:cs="Arial"/>
          <w:bCs/>
          <w:sz w:val="22"/>
          <w:szCs w:val="22"/>
          <w:lang w:val="cy-GB" w:eastAsia="en-US"/>
        </w:rPr>
        <w:t xml:space="preserve">Y </w:t>
      </w:r>
      <w:r w:rsidRPr="002D3FC7">
        <w:rPr>
          <w:rFonts w:ascii="Arial" w:hAnsi="Arial" w:cs="Arial"/>
          <w:b w:val="0"/>
          <w:sz w:val="22"/>
          <w:szCs w:val="22"/>
          <w:lang w:val="cy-GB" w:eastAsia="en-US"/>
        </w:rPr>
        <w:t>= Ymwelwyr</w:t>
      </w:r>
    </w:p>
    <w:p w14:paraId="5C83D563" w14:textId="77777777" w:rsidR="005F2736" w:rsidRDefault="001D5FC2">
      <w:pPr>
        <w:rPr>
          <w:rFonts w:ascii="Arial" w:hAnsi="Arial" w:cs="Arial"/>
          <w:b w:val="0"/>
          <w:sz w:val="16"/>
          <w:szCs w:val="16"/>
        </w:rPr>
      </w:pPr>
    </w:p>
    <w:p w14:paraId="489E288E" w14:textId="77777777" w:rsidR="006D6389" w:rsidRDefault="001D5FC2">
      <w:pPr>
        <w:rPr>
          <w:rFonts w:ascii="Arial" w:hAnsi="Arial" w:cs="Arial"/>
          <w:b w:val="0"/>
          <w:sz w:val="16"/>
          <w:szCs w:val="16"/>
        </w:rPr>
      </w:pPr>
    </w:p>
    <w:p w14:paraId="7686B782" w14:textId="77777777" w:rsidR="005C3143" w:rsidRDefault="001D5FC2">
      <w:pPr>
        <w:rPr>
          <w:rFonts w:ascii="Arial" w:hAnsi="Arial" w:cs="Arial"/>
          <w:b w:val="0"/>
          <w:sz w:val="16"/>
          <w:szCs w:val="16"/>
        </w:rPr>
      </w:pPr>
    </w:p>
    <w:p w14:paraId="293AF3F5" w14:textId="77777777" w:rsidR="005C3143" w:rsidRPr="00CC2B7F" w:rsidRDefault="001D5FC2">
      <w:pPr>
        <w:rPr>
          <w:rFonts w:ascii="Arial" w:hAnsi="Arial" w:cs="Arial"/>
          <w:b w:val="0"/>
          <w:sz w:val="16"/>
          <w:szCs w:val="16"/>
        </w:rPr>
      </w:pPr>
    </w:p>
    <w:tbl>
      <w:tblPr>
        <w:tblW w:w="545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5"/>
        <w:gridCol w:w="1216"/>
        <w:gridCol w:w="2192"/>
        <w:gridCol w:w="1237"/>
        <w:gridCol w:w="5437"/>
        <w:gridCol w:w="1828"/>
        <w:gridCol w:w="1350"/>
      </w:tblGrid>
      <w:tr w:rsidR="00966DC7" w14:paraId="25061FB9" w14:textId="77777777" w:rsidTr="00750357">
        <w:trPr>
          <w:tblHeader/>
        </w:trPr>
        <w:tc>
          <w:tcPr>
            <w:tcW w:w="670" w:type="pct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55ADD00D" w14:textId="77777777" w:rsidR="006D6389" w:rsidRPr="003F24BA" w:rsidRDefault="005F2CB1" w:rsidP="005C3143">
            <w:pPr>
              <w:jc w:val="center"/>
              <w:rPr>
                <w:rFonts w:ascii="Arial" w:hAnsi="Arial" w:cs="Arial"/>
                <w:sz w:val="20"/>
              </w:rPr>
            </w:pPr>
            <w:r w:rsidRPr="003F24BA"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Perygl</w:t>
            </w:r>
          </w:p>
        </w:tc>
        <w:tc>
          <w:tcPr>
            <w:tcW w:w="430" w:type="pct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08135898" w14:textId="77777777" w:rsidR="006D6389" w:rsidRPr="003F24BA" w:rsidRDefault="005F2CB1" w:rsidP="005C3143">
            <w:pPr>
              <w:jc w:val="center"/>
              <w:rPr>
                <w:rFonts w:ascii="Arial" w:hAnsi="Arial" w:cs="Arial"/>
                <w:sz w:val="20"/>
              </w:rPr>
            </w:pPr>
            <w:r w:rsidRPr="003F24BA">
              <w:rPr>
                <w:rFonts w:ascii="Arial" w:hAnsi="Arial" w:cs="Arial"/>
                <w:b w:val="0"/>
                <w:sz w:val="20"/>
                <w:lang w:val="cy-GB"/>
              </w:rPr>
              <w:t>Pwy all gael ei niweidio</w:t>
            </w:r>
          </w:p>
        </w:tc>
        <w:tc>
          <w:tcPr>
            <w:tcW w:w="751" w:type="pct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693A78D6" w14:textId="77777777" w:rsidR="006D6389" w:rsidRPr="003F24BA" w:rsidRDefault="005F2CB1" w:rsidP="005C3143">
            <w:pPr>
              <w:jc w:val="center"/>
              <w:rPr>
                <w:rFonts w:ascii="Arial" w:hAnsi="Arial" w:cs="Arial"/>
                <w:sz w:val="20"/>
              </w:rPr>
            </w:pPr>
            <w:r w:rsidRPr="003F24BA">
              <w:rPr>
                <w:rFonts w:ascii="Arial" w:hAnsi="Arial" w:cs="Arial"/>
                <w:bCs/>
                <w:sz w:val="20"/>
                <w:lang w:val="cy-GB"/>
              </w:rPr>
              <w:t>Sut y gall gael ei niweidio</w:t>
            </w:r>
          </w:p>
        </w:tc>
        <w:tc>
          <w:tcPr>
            <w:tcW w:w="405" w:type="pct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033A9DBC" w14:textId="77777777" w:rsidR="006D6389" w:rsidRPr="003F24BA" w:rsidRDefault="005F2CB1" w:rsidP="005C3143">
            <w:pPr>
              <w:jc w:val="center"/>
              <w:rPr>
                <w:rFonts w:ascii="Arial" w:hAnsi="Arial" w:cs="Arial"/>
                <w:sz w:val="20"/>
              </w:rPr>
            </w:pPr>
            <w:r w:rsidRPr="003F24BA">
              <w:rPr>
                <w:rFonts w:ascii="Arial" w:hAnsi="Arial" w:cs="Arial"/>
                <w:bCs/>
                <w:sz w:val="20"/>
                <w:lang w:val="cy-GB"/>
              </w:rPr>
              <w:t>Risg Bosibl</w:t>
            </w:r>
          </w:p>
          <w:p w14:paraId="7AC1EFAA" w14:textId="77777777" w:rsidR="006D6389" w:rsidRPr="00317657" w:rsidRDefault="005F2CB1" w:rsidP="005C31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657">
              <w:rPr>
                <w:rFonts w:ascii="Arial" w:hAnsi="Arial" w:cs="Arial"/>
                <w:bCs/>
                <w:sz w:val="18"/>
                <w:szCs w:val="18"/>
                <w:lang w:val="cy-GB"/>
              </w:rPr>
              <w:t xml:space="preserve">(Heb roi rheolaethau ar waith) </w:t>
            </w:r>
          </w:p>
          <w:p w14:paraId="7D1439B4" w14:textId="77777777" w:rsidR="006D6389" w:rsidRPr="003F24BA" w:rsidRDefault="005F2CB1" w:rsidP="00254841">
            <w:pPr>
              <w:jc w:val="center"/>
              <w:rPr>
                <w:rFonts w:ascii="Arial" w:hAnsi="Arial" w:cs="Arial"/>
                <w:sz w:val="20"/>
              </w:rPr>
            </w:pPr>
            <w:r w:rsidRPr="003F24BA">
              <w:rPr>
                <w:rFonts w:ascii="Arial" w:hAnsi="Arial" w:cs="Arial"/>
                <w:b w:val="0"/>
                <w:i/>
                <w:iCs/>
                <w:sz w:val="20"/>
                <w:lang w:val="cy-GB"/>
              </w:rPr>
              <w:t>Gweler y Matrics Risgiau</w:t>
            </w:r>
            <w:r w:rsidRPr="003F24BA">
              <w:rPr>
                <w:rFonts w:ascii="Arial" w:hAnsi="Arial" w:cs="Arial"/>
                <w:b w:val="0"/>
                <w:sz w:val="20"/>
                <w:lang w:val="cy-GB"/>
              </w:rPr>
              <w:t xml:space="preserve"> </w:t>
            </w:r>
          </w:p>
        </w:tc>
        <w:tc>
          <w:tcPr>
            <w:tcW w:w="1818" w:type="pct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0BF6A35B" w14:textId="77777777" w:rsidR="006D6389" w:rsidRPr="003F24BA" w:rsidRDefault="005F2CB1" w:rsidP="005C3143">
            <w:pPr>
              <w:jc w:val="center"/>
              <w:rPr>
                <w:rFonts w:ascii="Arial" w:hAnsi="Arial" w:cs="Arial"/>
                <w:sz w:val="20"/>
              </w:rPr>
            </w:pPr>
            <w:r w:rsidRPr="003F24BA">
              <w:rPr>
                <w:rFonts w:ascii="Arial" w:hAnsi="Arial" w:cs="Arial"/>
                <w:bCs/>
                <w:sz w:val="20"/>
                <w:lang w:val="cy-GB"/>
              </w:rPr>
              <w:t>Mesurau Rheoli Gofynnol</w:t>
            </w:r>
          </w:p>
        </w:tc>
        <w:tc>
          <w:tcPr>
            <w:tcW w:w="486" w:type="pct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0FE5A25E" w14:textId="77777777" w:rsidR="006D6389" w:rsidRPr="003F24BA" w:rsidRDefault="005F2CB1" w:rsidP="005C3143">
            <w:pPr>
              <w:jc w:val="center"/>
              <w:rPr>
                <w:rFonts w:ascii="Arial" w:hAnsi="Arial" w:cs="Arial"/>
                <w:sz w:val="20"/>
              </w:rPr>
            </w:pPr>
            <w:r w:rsidRPr="003F24BA">
              <w:rPr>
                <w:rFonts w:ascii="Arial" w:hAnsi="Arial" w:cs="Arial"/>
                <w:bCs/>
                <w:sz w:val="20"/>
                <w:lang w:val="cy-GB"/>
              </w:rPr>
              <w:t>Gan bwy</w:t>
            </w:r>
          </w:p>
        </w:tc>
        <w:tc>
          <w:tcPr>
            <w:tcW w:w="440" w:type="pct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7792AE7C" w14:textId="77777777" w:rsidR="006D6389" w:rsidRPr="003F24BA" w:rsidRDefault="005F2CB1" w:rsidP="005C3143">
            <w:pPr>
              <w:jc w:val="center"/>
              <w:rPr>
                <w:rFonts w:ascii="Arial" w:hAnsi="Arial" w:cs="Arial"/>
                <w:sz w:val="20"/>
              </w:rPr>
            </w:pPr>
            <w:r w:rsidRPr="003F24BA">
              <w:rPr>
                <w:rFonts w:ascii="Arial" w:hAnsi="Arial" w:cs="Arial"/>
                <w:bCs/>
                <w:sz w:val="20"/>
                <w:lang w:val="cy-GB"/>
              </w:rPr>
              <w:t>Risg sy'n Weddill (heb roi rheolaethau ar waith)</w:t>
            </w:r>
            <w:r w:rsidRPr="003F24BA">
              <w:rPr>
                <w:rFonts w:ascii="Arial" w:hAnsi="Arial" w:cs="Arial"/>
                <w:b w:val="0"/>
                <w:sz w:val="20"/>
                <w:lang w:val="cy-GB"/>
              </w:rPr>
              <w:t xml:space="preserve"> </w:t>
            </w:r>
          </w:p>
          <w:p w14:paraId="513CD00B" w14:textId="77777777" w:rsidR="002824D3" w:rsidRPr="003F24BA" w:rsidRDefault="005F2CB1" w:rsidP="00254841">
            <w:pPr>
              <w:jc w:val="center"/>
              <w:rPr>
                <w:rFonts w:ascii="Arial" w:hAnsi="Arial" w:cs="Arial"/>
                <w:sz w:val="20"/>
              </w:rPr>
            </w:pPr>
            <w:r w:rsidRPr="003F24BA">
              <w:rPr>
                <w:rFonts w:ascii="Arial" w:hAnsi="Arial" w:cs="Arial"/>
                <w:b w:val="0"/>
                <w:i/>
                <w:iCs/>
                <w:sz w:val="20"/>
                <w:lang w:val="cy-GB"/>
              </w:rPr>
              <w:t>Gweler y Matrics Risgiau</w:t>
            </w:r>
            <w:r w:rsidRPr="003F24BA">
              <w:rPr>
                <w:rFonts w:ascii="Arial" w:hAnsi="Arial" w:cs="Arial"/>
                <w:b w:val="0"/>
                <w:sz w:val="20"/>
                <w:lang w:val="cy-GB"/>
              </w:rPr>
              <w:t xml:space="preserve"> </w:t>
            </w:r>
          </w:p>
        </w:tc>
      </w:tr>
      <w:tr w:rsidR="00966DC7" w14:paraId="6FD145A2" w14:textId="77777777" w:rsidTr="006D2874">
        <w:trPr>
          <w:trHeight w:val="4929"/>
        </w:trPr>
        <w:tc>
          <w:tcPr>
            <w:tcW w:w="670" w:type="pct"/>
            <w:tcBorders>
              <w:top w:val="single" w:sz="4" w:space="0" w:color="auto"/>
            </w:tcBorders>
          </w:tcPr>
          <w:p w14:paraId="76FBBAFE" w14:textId="77777777" w:rsidR="00686841" w:rsidRPr="0090736E" w:rsidRDefault="005F2CB1" w:rsidP="00686841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Delio ag aelodau o'r cyhoedd.</w:t>
            </w:r>
          </w:p>
        </w:tc>
        <w:tc>
          <w:tcPr>
            <w:tcW w:w="430" w:type="pct"/>
            <w:tcBorders>
              <w:top w:val="single" w:sz="4" w:space="0" w:color="auto"/>
            </w:tcBorders>
          </w:tcPr>
          <w:p w14:paraId="3241AAB8" w14:textId="77777777" w:rsidR="00686841" w:rsidRPr="0090736E" w:rsidRDefault="005F2CB1" w:rsidP="0087598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C</w:t>
            </w:r>
          </w:p>
        </w:tc>
        <w:tc>
          <w:tcPr>
            <w:tcW w:w="751" w:type="pct"/>
            <w:tcBorders>
              <w:top w:val="single" w:sz="4" w:space="0" w:color="auto"/>
            </w:tcBorders>
          </w:tcPr>
          <w:p w14:paraId="1C3F25D8" w14:textId="77777777" w:rsidR="00E26F51" w:rsidRPr="0090736E" w:rsidRDefault="005F2CB1" w:rsidP="00686841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Anaf corfforol a achosir wrth ryngweithio ag aelodau'r cyhoedd.</w:t>
            </w:r>
          </w:p>
        </w:tc>
        <w:tc>
          <w:tcPr>
            <w:tcW w:w="405" w:type="pct"/>
            <w:tcBorders>
              <w:top w:val="single" w:sz="4" w:space="0" w:color="auto"/>
            </w:tcBorders>
          </w:tcPr>
          <w:p w14:paraId="3D9B9082" w14:textId="77777777" w:rsidR="00686841" w:rsidRPr="0090736E" w:rsidRDefault="005F2CB1" w:rsidP="0068684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9</w:t>
            </w:r>
          </w:p>
          <w:p w14:paraId="1403982E" w14:textId="77777777" w:rsidR="00686841" w:rsidRPr="0090736E" w:rsidRDefault="001D5FC2" w:rsidP="00686841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</w:tcBorders>
          </w:tcPr>
          <w:p w14:paraId="68F1E517" w14:textId="77777777" w:rsidR="006D2874" w:rsidRPr="0090736E" w:rsidRDefault="005F2CB1" w:rsidP="006D2874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bCs/>
                <w:sz w:val="20"/>
                <w:lang w:val="cy-GB"/>
              </w:rPr>
              <w:t>Heddlu De Cymru:</w:t>
            </w:r>
          </w:p>
          <w:p w14:paraId="22EE8F08" w14:textId="77777777" w:rsidR="006D2874" w:rsidRPr="0090736E" w:rsidRDefault="005F2CB1" w:rsidP="000D72CE">
            <w:pPr>
              <w:numPr>
                <w:ilvl w:val="0"/>
                <w:numId w:val="18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 xml:space="preserve">Darparu amgylchedd gwaith diogel, e.e. mynediad â chod/cerdyn diogel i'r cwrt a'r adeilad. </w:t>
            </w:r>
          </w:p>
          <w:p w14:paraId="34F1DA0F" w14:textId="77777777" w:rsidR="006D2874" w:rsidRPr="0090736E" w:rsidRDefault="005F2CB1" w:rsidP="000D72CE">
            <w:pPr>
              <w:numPr>
                <w:ilvl w:val="0"/>
                <w:numId w:val="18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Darparu hyfforddiant ar gyfer argyfyngau a sefyllfaoedd a allai fod yn beryglus wrth recriwtio.</w:t>
            </w:r>
          </w:p>
          <w:p w14:paraId="3D47351C" w14:textId="77777777" w:rsidR="0072529D" w:rsidRPr="0090736E" w:rsidRDefault="005F2CB1" w:rsidP="000D72CE">
            <w:pPr>
              <w:numPr>
                <w:ilvl w:val="0"/>
                <w:numId w:val="18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Darparu cyfarpar cyfathrebu priodol.</w:t>
            </w:r>
          </w:p>
          <w:p w14:paraId="6FCD4DD5" w14:textId="77777777" w:rsidR="006D2874" w:rsidRPr="0090736E" w:rsidRDefault="005F2CB1" w:rsidP="000D72CE">
            <w:pPr>
              <w:numPr>
                <w:ilvl w:val="0"/>
                <w:numId w:val="18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 xml:space="preserve">Cyflwyno gweithdrefn </w:t>
            </w:r>
            <w:r w:rsidRPr="0090736E">
              <w:rPr>
                <w:rFonts w:ascii="Arial" w:hAnsi="Arial" w:cs="Arial"/>
                <w:b w:val="0"/>
                <w:i/>
                <w:iCs/>
                <w:sz w:val="20"/>
                <w:lang w:val="cy-GB"/>
              </w:rPr>
              <w:t>“hollol ddiogel”.</w:t>
            </w:r>
          </w:p>
          <w:p w14:paraId="322FDC57" w14:textId="77777777" w:rsidR="006D2874" w:rsidRPr="0090736E" w:rsidRDefault="005F2CB1" w:rsidP="000D72CE">
            <w:pPr>
              <w:numPr>
                <w:ilvl w:val="0"/>
                <w:numId w:val="18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 xml:space="preserve">Darparu goleuadau allanol awtomatig/parhaol mewn ardaloedd o amgylch drysau allanfeydd yr adeilad a gatiau'r cwrt. </w:t>
            </w:r>
          </w:p>
          <w:p w14:paraId="7124C819" w14:textId="77777777" w:rsidR="006D2874" w:rsidRPr="0090736E" w:rsidRDefault="005F2CB1" w:rsidP="000D72CE">
            <w:pPr>
              <w:numPr>
                <w:ilvl w:val="0"/>
                <w:numId w:val="18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Sicrhau bod yr adeilad/cwrt wedi'i oleuo'n dda gyda'r nos.</w:t>
            </w:r>
          </w:p>
          <w:p w14:paraId="2B1D66C3" w14:textId="77777777" w:rsidR="007E60BA" w:rsidRPr="0090736E" w:rsidRDefault="005F2CB1" w:rsidP="000D72CE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Cs/>
                <w:sz w:val="20"/>
                <w:lang w:val="cy-GB"/>
              </w:rPr>
              <w:t>Uned Reoli Sylfaenol/Rheolwr Llinell:</w:t>
            </w:r>
          </w:p>
          <w:p w14:paraId="21FC0E19" w14:textId="77777777" w:rsidR="007E60BA" w:rsidRPr="0090736E" w:rsidRDefault="005F2CB1" w:rsidP="000D72CE">
            <w:pPr>
              <w:numPr>
                <w:ilvl w:val="0"/>
                <w:numId w:val="16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Adolygu trefniadau diogelwch a goleuadau'r adeilad/cwrt yn rheolaidd.</w:t>
            </w:r>
          </w:p>
          <w:p w14:paraId="5DB5A4F4" w14:textId="77777777" w:rsidR="0072529D" w:rsidRPr="0090736E" w:rsidRDefault="005F2CB1" w:rsidP="000D72CE">
            <w:pPr>
              <w:numPr>
                <w:ilvl w:val="0"/>
                <w:numId w:val="16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 xml:space="preserve">Monitro trefniadau gweithio'n unigol, gan eu hadolygu yn ôl yr angen (Gweler </w:t>
            </w:r>
            <w:r w:rsidRPr="0090736E">
              <w:rPr>
                <w:rFonts w:ascii="Arial" w:hAnsi="Arial" w:cs="Arial"/>
                <w:b w:val="0"/>
                <w:i/>
                <w:iCs/>
                <w:sz w:val="20"/>
                <w:lang w:val="cy-GB"/>
              </w:rPr>
              <w:t>yr Asesiad Risg Cyffredinol ar gyfer</w:t>
            </w: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 xml:space="preserve"> </w:t>
            </w:r>
            <w:r w:rsidRPr="0090736E">
              <w:rPr>
                <w:rFonts w:ascii="Arial" w:hAnsi="Arial" w:cs="Arial"/>
                <w:b w:val="0"/>
                <w:i/>
                <w:iCs/>
                <w:sz w:val="20"/>
                <w:lang w:val="cy-GB"/>
              </w:rPr>
              <w:t>Gweithio'n Unigol</w:t>
            </w: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l).</w:t>
            </w:r>
          </w:p>
          <w:p w14:paraId="1C86169C" w14:textId="77777777" w:rsidR="006D2874" w:rsidRPr="0090736E" w:rsidRDefault="005F2CB1" w:rsidP="000D72CE">
            <w:pPr>
              <w:numPr>
                <w:ilvl w:val="0"/>
                <w:numId w:val="16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Monitro cydymffurfiaeth Staff â phrosesau diogelwch.</w:t>
            </w:r>
          </w:p>
          <w:p w14:paraId="5F1E1CB6" w14:textId="77777777" w:rsidR="007E60BA" w:rsidRPr="0090736E" w:rsidRDefault="005F2CB1" w:rsidP="000D72CE">
            <w:pPr>
              <w:numPr>
                <w:ilvl w:val="0"/>
                <w:numId w:val="16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 xml:space="preserve">Sicrhau y cydymffurfir ag Asesiadau Risg o Rolau Staff. </w:t>
            </w:r>
          </w:p>
          <w:p w14:paraId="21405B3E" w14:textId="77777777" w:rsidR="00686841" w:rsidRPr="0090736E" w:rsidRDefault="005F2CB1" w:rsidP="000D72CE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bCs/>
                <w:sz w:val="20"/>
                <w:lang w:val="cy-GB"/>
              </w:rPr>
              <w:t>Aelod o Staff:</w:t>
            </w:r>
          </w:p>
          <w:p w14:paraId="3CF92D4B" w14:textId="77777777" w:rsidR="007E60BA" w:rsidRDefault="005F2CB1" w:rsidP="000D72CE">
            <w:pPr>
              <w:numPr>
                <w:ilvl w:val="0"/>
                <w:numId w:val="17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Cydymffurfio â'r holl brosesau diogelwch ac Asesiadau Risg.</w:t>
            </w:r>
          </w:p>
          <w:p w14:paraId="3E4B72EF" w14:textId="77777777" w:rsidR="00305C61" w:rsidRPr="0090736E" w:rsidRDefault="005F2CB1" w:rsidP="000D72CE">
            <w:pPr>
              <w:numPr>
                <w:ilvl w:val="0"/>
                <w:numId w:val="17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Asesu'r Risg sy'n gysylltiedig â phob rhyngweithiad ag aelodau o'r cyhoedd yn ddynamig.</w:t>
            </w:r>
          </w:p>
          <w:p w14:paraId="6F8508BF" w14:textId="77777777" w:rsidR="0072529D" w:rsidRPr="0090736E" w:rsidRDefault="005F2CB1" w:rsidP="000D72CE">
            <w:pPr>
              <w:numPr>
                <w:ilvl w:val="0"/>
                <w:numId w:val="17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Hysbysu'r Rheolwr Llinell am weithio'n unigol.</w:t>
            </w:r>
          </w:p>
          <w:p w14:paraId="5DAD83FE" w14:textId="77777777" w:rsidR="007E60BA" w:rsidRPr="0090736E" w:rsidRDefault="005F2CB1" w:rsidP="000D72CE">
            <w:pPr>
              <w:numPr>
                <w:ilvl w:val="0"/>
                <w:numId w:val="17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 xml:space="preserve">Pob ymwelydd i gofrestru neu gael ei nodi mewn Llyfr Ymwelwyr a'i hebrwng ar safleoedd yr Heddlu yn unol â'r weithdrefn leol.  </w:t>
            </w:r>
          </w:p>
          <w:p w14:paraId="64AD83CF" w14:textId="77777777" w:rsidR="007E60BA" w:rsidRPr="0090736E" w:rsidRDefault="005F2CB1" w:rsidP="000D72CE">
            <w:pPr>
              <w:numPr>
                <w:ilvl w:val="0"/>
                <w:numId w:val="17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Cydymffurfio â'r weithdrefn “</w:t>
            </w:r>
            <w:r w:rsidRPr="0090736E">
              <w:rPr>
                <w:rFonts w:ascii="Arial" w:hAnsi="Arial" w:cs="Arial"/>
                <w:b w:val="0"/>
                <w:i/>
                <w:iCs/>
                <w:sz w:val="20"/>
                <w:lang w:val="cy-GB"/>
              </w:rPr>
              <w:t>hollol ddiogel</w:t>
            </w: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”.</w:t>
            </w:r>
          </w:p>
          <w:p w14:paraId="6FA6828C" w14:textId="77777777" w:rsidR="007E60BA" w:rsidRPr="0090736E" w:rsidRDefault="005F2CB1" w:rsidP="000D72CE">
            <w:pPr>
              <w:numPr>
                <w:ilvl w:val="0"/>
                <w:numId w:val="17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Lle y nodir problemau o ran diogelwch, cymryd camau ar unwaith i fynd i'r afael â nhw a rhoi gwybod amdanynt yn brydlon.</w:t>
            </w:r>
          </w:p>
          <w:p w14:paraId="61EB39B5" w14:textId="77777777" w:rsidR="00686841" w:rsidRPr="0090736E" w:rsidRDefault="001D5FC2" w:rsidP="006D287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</w:tcBorders>
          </w:tcPr>
          <w:p w14:paraId="1811B08B" w14:textId="77777777" w:rsidR="006D2874" w:rsidRPr="0090736E" w:rsidRDefault="005F2CB1" w:rsidP="006D2874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Heddlu De Cymru</w:t>
            </w:r>
          </w:p>
          <w:p w14:paraId="79AE8B86" w14:textId="77777777" w:rsidR="006D2874" w:rsidRPr="0090736E" w:rsidRDefault="001D5FC2" w:rsidP="006D2874">
            <w:pPr>
              <w:rPr>
                <w:rFonts w:ascii="Arial" w:hAnsi="Arial" w:cs="Arial"/>
                <w:b w:val="0"/>
                <w:sz w:val="20"/>
              </w:rPr>
            </w:pPr>
          </w:p>
          <w:p w14:paraId="382B9B60" w14:textId="77777777" w:rsidR="006D2874" w:rsidRPr="0090736E" w:rsidRDefault="005F2CB1" w:rsidP="006D2874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Uned Reoli Sylfaenol/Rheolwr Llinell</w:t>
            </w:r>
          </w:p>
          <w:p w14:paraId="7BF489EA" w14:textId="77777777" w:rsidR="006D2874" w:rsidRPr="0090736E" w:rsidRDefault="001D5FC2" w:rsidP="006D2874">
            <w:pPr>
              <w:rPr>
                <w:rFonts w:ascii="Arial" w:hAnsi="Arial" w:cs="Arial"/>
                <w:b w:val="0"/>
                <w:sz w:val="20"/>
              </w:rPr>
            </w:pPr>
          </w:p>
          <w:p w14:paraId="6F5BC041" w14:textId="77777777" w:rsidR="006D2874" w:rsidRPr="0090736E" w:rsidRDefault="005F2CB1" w:rsidP="006D2874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Aelod Unigol o Staff</w:t>
            </w:r>
          </w:p>
          <w:p w14:paraId="2DEB6D55" w14:textId="77777777" w:rsidR="00686841" w:rsidRPr="0090736E" w:rsidRDefault="001D5FC2" w:rsidP="00686841">
            <w:pPr>
              <w:rPr>
                <w:rFonts w:ascii="Arial" w:hAnsi="Arial" w:cs="Arial"/>
                <w:b w:val="0"/>
                <w:sz w:val="20"/>
              </w:rPr>
            </w:pPr>
          </w:p>
          <w:p w14:paraId="3BCE2920" w14:textId="77777777" w:rsidR="00686841" w:rsidRPr="0090736E" w:rsidRDefault="001D5FC2" w:rsidP="00686841">
            <w:pPr>
              <w:rPr>
                <w:rFonts w:ascii="Arial" w:hAnsi="Arial" w:cs="Arial"/>
                <w:b w:val="0"/>
                <w:sz w:val="20"/>
              </w:rPr>
            </w:pPr>
          </w:p>
          <w:p w14:paraId="6F0C82E5" w14:textId="77777777" w:rsidR="00686841" w:rsidRPr="0090736E" w:rsidRDefault="001D5FC2" w:rsidP="00686841">
            <w:pPr>
              <w:rPr>
                <w:rFonts w:ascii="Arial" w:hAnsi="Arial" w:cs="Arial"/>
                <w:b w:val="0"/>
                <w:sz w:val="20"/>
              </w:rPr>
            </w:pPr>
          </w:p>
          <w:p w14:paraId="4E0675F7" w14:textId="77777777" w:rsidR="00686841" w:rsidRPr="0090736E" w:rsidRDefault="001D5FC2" w:rsidP="0068684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</w:tcBorders>
          </w:tcPr>
          <w:p w14:paraId="68E8586C" w14:textId="77777777" w:rsidR="00686841" w:rsidRPr="0090736E" w:rsidRDefault="005F2CB1" w:rsidP="0068684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3</w:t>
            </w:r>
          </w:p>
          <w:p w14:paraId="34952351" w14:textId="77777777" w:rsidR="00686841" w:rsidRPr="0090736E" w:rsidRDefault="001D5FC2" w:rsidP="00686841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5878AC79" w14:textId="77777777" w:rsidR="00686841" w:rsidRPr="0090736E" w:rsidRDefault="001D5FC2" w:rsidP="00686841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287D73D4" w14:textId="77777777" w:rsidR="00686841" w:rsidRPr="0090736E" w:rsidRDefault="001D5FC2" w:rsidP="00686841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966DC7" w14:paraId="53CFD903" w14:textId="77777777" w:rsidTr="00305C61">
        <w:trPr>
          <w:trHeight w:val="336"/>
        </w:trPr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</w:tcPr>
          <w:p w14:paraId="4A694BD7" w14:textId="77777777" w:rsidR="006E3782" w:rsidRPr="0090736E" w:rsidRDefault="005F2CB1" w:rsidP="00875980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Swyddfa orlawn.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</w:tcPr>
          <w:p w14:paraId="448F57D7" w14:textId="77777777" w:rsidR="006E3782" w:rsidRPr="0090736E" w:rsidRDefault="005F2CB1" w:rsidP="006E3782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C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14:paraId="4A2999B0" w14:textId="77777777" w:rsidR="006E3782" w:rsidRPr="0090736E" w:rsidRDefault="005F2CB1" w:rsidP="006E3782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Salwch a straen a achosir i Aelodau o Staff gan swyddfa orlawn.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14:paraId="38F9D2D3" w14:textId="77777777" w:rsidR="006E3782" w:rsidRPr="0090736E" w:rsidRDefault="005F2CB1" w:rsidP="006E3782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9</w:t>
            </w:r>
          </w:p>
          <w:p w14:paraId="6319B2FB" w14:textId="77777777" w:rsidR="006E3782" w:rsidRPr="0090736E" w:rsidRDefault="001D5FC2" w:rsidP="006E3782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6BF42837" w14:textId="77777777" w:rsidR="006E3782" w:rsidRPr="0090736E" w:rsidRDefault="001D5FC2" w:rsidP="006E3782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bottom w:val="single" w:sz="4" w:space="0" w:color="auto"/>
            </w:tcBorders>
          </w:tcPr>
          <w:p w14:paraId="10B7A871" w14:textId="77777777" w:rsidR="006E3782" w:rsidRPr="0090736E" w:rsidRDefault="005F2CB1" w:rsidP="006E3782">
            <w:pPr>
              <w:jc w:val="both"/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bCs/>
                <w:sz w:val="20"/>
                <w:lang w:val="cy-GB"/>
              </w:rPr>
              <w:t>Heddlu De Cymru:</w:t>
            </w:r>
          </w:p>
          <w:p w14:paraId="70C59E3C" w14:textId="77777777" w:rsidR="006E3782" w:rsidRPr="0090736E" w:rsidRDefault="005F2CB1" w:rsidP="0096780A">
            <w:pPr>
              <w:numPr>
                <w:ilvl w:val="0"/>
                <w:numId w:val="6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Sicrhau bod cyfanswm cyfaint ystafell pan fo'n wag (gan ddefnyddio 3 metr fel yr uchder cymedrig), wedi'i rannu â nifer y bobl sy'n gweithio ynddi, yn 11 metr ciwbig o leiaf.</w:t>
            </w:r>
          </w:p>
          <w:p w14:paraId="685463EC" w14:textId="77777777" w:rsidR="006B5239" w:rsidRPr="0090736E" w:rsidRDefault="005F2CB1" w:rsidP="006B5239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bCs/>
                <w:sz w:val="20"/>
                <w:lang w:val="cy-GB"/>
              </w:rPr>
              <w:t>Uned Reoli Sylfaenol/Rheolwr Llinell:</w:t>
            </w:r>
          </w:p>
          <w:p w14:paraId="088A45F4" w14:textId="77777777" w:rsidR="006E3782" w:rsidRPr="0090736E" w:rsidRDefault="005F2CB1" w:rsidP="0096780A">
            <w:pPr>
              <w:numPr>
                <w:ilvl w:val="0"/>
                <w:numId w:val="6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Monitro lefelau staffio swyddfa a mynd i'r afael â nhw.</w:t>
            </w:r>
          </w:p>
          <w:p w14:paraId="3BAA66BA" w14:textId="77777777" w:rsidR="006E3782" w:rsidRPr="0090736E" w:rsidRDefault="005F2CB1" w:rsidP="00830849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bCs/>
                <w:sz w:val="20"/>
                <w:lang w:val="cy-GB"/>
              </w:rPr>
              <w:t>Aelod o Staff:</w:t>
            </w:r>
          </w:p>
          <w:p w14:paraId="1333B32F" w14:textId="77777777" w:rsidR="00305C61" w:rsidRDefault="005F2CB1" w:rsidP="0072529D">
            <w:pPr>
              <w:numPr>
                <w:ilvl w:val="0"/>
                <w:numId w:val="6"/>
              </w:numPr>
              <w:ind w:left="147" w:hanging="147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Rhoi gwybod i'r Rheolwr Llinell am broblemau yn gysylltiedig â swyddfa orlawn.</w:t>
            </w:r>
          </w:p>
          <w:p w14:paraId="416DBBBC" w14:textId="77777777" w:rsidR="00830849" w:rsidRPr="00305C61" w:rsidRDefault="001D5FC2" w:rsidP="00305C61">
            <w:pPr>
              <w:ind w:firstLine="72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</w:tcPr>
          <w:p w14:paraId="29C7F4D6" w14:textId="77777777" w:rsidR="006E3782" w:rsidRPr="0090736E" w:rsidRDefault="005F2CB1" w:rsidP="006E3782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Heddlu De Cymru</w:t>
            </w:r>
          </w:p>
          <w:p w14:paraId="770891E7" w14:textId="77777777" w:rsidR="006E3782" w:rsidRPr="0090736E" w:rsidRDefault="001D5FC2" w:rsidP="006E3782">
            <w:pPr>
              <w:rPr>
                <w:rFonts w:ascii="Arial" w:hAnsi="Arial" w:cs="Arial"/>
                <w:b w:val="0"/>
                <w:sz w:val="20"/>
              </w:rPr>
            </w:pPr>
          </w:p>
          <w:p w14:paraId="1ED234CB" w14:textId="77777777" w:rsidR="00830849" w:rsidRPr="0090736E" w:rsidRDefault="005F2CB1" w:rsidP="00830849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Uned Reoli Sylfaenol/Rheolwr Llinell</w:t>
            </w:r>
          </w:p>
          <w:p w14:paraId="01401C8D" w14:textId="77777777" w:rsidR="006B5239" w:rsidRPr="0090736E" w:rsidRDefault="001D5FC2" w:rsidP="00830849">
            <w:pPr>
              <w:rPr>
                <w:rFonts w:ascii="Arial" w:hAnsi="Arial" w:cs="Arial"/>
                <w:b w:val="0"/>
                <w:sz w:val="20"/>
              </w:rPr>
            </w:pPr>
          </w:p>
          <w:p w14:paraId="139407AB" w14:textId="77777777" w:rsidR="006E3782" w:rsidRPr="0090736E" w:rsidRDefault="005F2CB1" w:rsidP="006E3782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Aelod Unigol o Staff</w:t>
            </w:r>
          </w:p>
          <w:p w14:paraId="30F6F8AD" w14:textId="77777777" w:rsidR="006E3782" w:rsidRPr="0090736E" w:rsidRDefault="001D5FC2" w:rsidP="006E3782">
            <w:pPr>
              <w:rPr>
                <w:rFonts w:ascii="Arial" w:hAnsi="Arial" w:cs="Arial"/>
                <w:b w:val="0"/>
                <w:sz w:val="20"/>
              </w:rPr>
            </w:pPr>
          </w:p>
          <w:p w14:paraId="0DAEC3C1" w14:textId="77777777" w:rsidR="006E3782" w:rsidRPr="0090736E" w:rsidRDefault="001D5FC2" w:rsidP="006E3782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14:paraId="0498761B" w14:textId="77777777" w:rsidR="006E3782" w:rsidRPr="0090736E" w:rsidRDefault="005F2CB1" w:rsidP="006E3782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3</w:t>
            </w:r>
          </w:p>
          <w:p w14:paraId="67F7A15E" w14:textId="77777777" w:rsidR="006E3782" w:rsidRPr="0090736E" w:rsidRDefault="001D5FC2" w:rsidP="006E3782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21F67425" w14:textId="77777777" w:rsidR="006E3782" w:rsidRPr="0090736E" w:rsidRDefault="001D5FC2" w:rsidP="006E3782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06D27B46" w14:textId="77777777" w:rsidR="006E3782" w:rsidRPr="0090736E" w:rsidRDefault="001D5FC2" w:rsidP="006E3782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966DC7" w14:paraId="2978CEEB" w14:textId="77777777" w:rsidTr="00750357">
        <w:trPr>
          <w:trHeight w:val="1572"/>
        </w:trPr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</w:tcPr>
          <w:p w14:paraId="67C524D9" w14:textId="77777777" w:rsidR="00815A55" w:rsidRPr="0090736E" w:rsidRDefault="005F2CB1" w:rsidP="00815A55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Trefniadau gwael o ran cadw tŷ a gwaith cynnal a chadw adeilad.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</w:tcPr>
          <w:p w14:paraId="11239418" w14:textId="77777777" w:rsidR="00815A55" w:rsidRPr="0090736E" w:rsidRDefault="005F2CB1" w:rsidP="00815A55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C, Co, Y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14:paraId="1CF5087B" w14:textId="77777777" w:rsidR="00815A55" w:rsidRPr="0090736E" w:rsidRDefault="005F2CB1" w:rsidP="00BD3385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Anaf corfforol a achosir gan drefniadau gwael o ran cadw tŷ a gwaith cynnal a chadw adeilad.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14:paraId="7F530D27" w14:textId="77777777" w:rsidR="00815A55" w:rsidRPr="0090736E" w:rsidRDefault="005F2CB1" w:rsidP="00815A55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16</w:t>
            </w:r>
          </w:p>
        </w:tc>
        <w:tc>
          <w:tcPr>
            <w:tcW w:w="1818" w:type="pct"/>
            <w:tcBorders>
              <w:top w:val="single" w:sz="4" w:space="0" w:color="auto"/>
              <w:bottom w:val="single" w:sz="4" w:space="0" w:color="auto"/>
            </w:tcBorders>
          </w:tcPr>
          <w:p w14:paraId="302C9365" w14:textId="77777777" w:rsidR="006B5239" w:rsidRPr="0090736E" w:rsidRDefault="005F2CB1" w:rsidP="006B5239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bCs/>
                <w:sz w:val="20"/>
                <w:lang w:val="cy-GB"/>
              </w:rPr>
              <w:t>Uned Reoli Sylfaenol/Rheolwr Llinell:</w:t>
            </w:r>
          </w:p>
          <w:p w14:paraId="391F57D8" w14:textId="77777777" w:rsidR="00483B9B" w:rsidRDefault="005F2CB1" w:rsidP="00DC4832">
            <w:pPr>
              <w:numPr>
                <w:ilvl w:val="0"/>
                <w:numId w:val="5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Cynnal archwiliadau ar droed iechyd a diogelwch rheolaidd er mwyn nodi peryglon, sicrhau bod safleoedd a chyfarpar yn cael eu cynnal a'u cadw'n barhaus a mynd i'r afael ag unrhyw broblemau parhaus sy'n gysylltiedig ag iechyd a diogelwch.</w:t>
            </w:r>
          </w:p>
          <w:p w14:paraId="0279BE42" w14:textId="77777777" w:rsidR="00DC4832" w:rsidRPr="0090736E" w:rsidRDefault="005F2CB1" w:rsidP="00DC4832">
            <w:pPr>
              <w:numPr>
                <w:ilvl w:val="0"/>
                <w:numId w:val="5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Cymryd camau i unioni/lleihau'r risg o Beryglon/rhoi gwybod am Beryglon wrth iddynt gael eu nodi.</w:t>
            </w:r>
          </w:p>
          <w:p w14:paraId="138493B7" w14:textId="77777777" w:rsidR="00A865A1" w:rsidRPr="0090736E" w:rsidRDefault="005F2CB1" w:rsidP="00DC4832">
            <w:pPr>
              <w:numPr>
                <w:ilvl w:val="0"/>
                <w:numId w:val="5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Sicrhau bod staff yn ymwybodol o system adrodd F.16 i roi gwybod am unrhyw ddiffygion a phroblemau gyda'r adeilad (e.e. llawr wedi'i ddifrodi, goleuadau diffygiol, ac ati).</w:t>
            </w:r>
          </w:p>
          <w:p w14:paraId="60238DA0" w14:textId="77777777" w:rsidR="00815A55" w:rsidRPr="0090736E" w:rsidRDefault="005F2CB1" w:rsidP="00815A55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bCs/>
                <w:sz w:val="20"/>
                <w:lang w:val="cy-GB"/>
              </w:rPr>
              <w:t>Aelod o Staff:</w:t>
            </w:r>
          </w:p>
          <w:p w14:paraId="4EFD222B" w14:textId="77777777" w:rsidR="00A865A1" w:rsidRPr="0090736E" w:rsidRDefault="005F2CB1" w:rsidP="00DC4832">
            <w:pPr>
              <w:numPr>
                <w:ilvl w:val="0"/>
                <w:numId w:val="5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 xml:space="preserve">Cynnal safon berthnasol dda o ran cadw tŷ – cadw ardaloedd gwaith yn lân (polisi </w:t>
            </w:r>
            <w:r w:rsidRPr="0090736E">
              <w:rPr>
                <w:rFonts w:ascii="Arial" w:hAnsi="Arial" w:cs="Arial"/>
                <w:b w:val="0"/>
                <w:i/>
                <w:iCs/>
                <w:sz w:val="20"/>
                <w:lang w:val="cy-GB"/>
              </w:rPr>
              <w:t>Desg Glir</w:t>
            </w: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 xml:space="preserve">). </w:t>
            </w:r>
          </w:p>
          <w:p w14:paraId="6014ACCD" w14:textId="77777777" w:rsidR="00815A55" w:rsidRPr="0090736E" w:rsidRDefault="005F2CB1" w:rsidP="00DC4832">
            <w:pPr>
              <w:numPr>
                <w:ilvl w:val="0"/>
                <w:numId w:val="5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Cymryd camau i unioni/lleihau'r risg o Beryglon/rhoi gwybod am Beryglon wrth iddynt gael eu nodi (dull</w:t>
            </w:r>
            <w:r w:rsidRPr="0090736E">
              <w:rPr>
                <w:rFonts w:ascii="Arial" w:hAnsi="Arial" w:cs="Arial"/>
                <w:b w:val="0"/>
                <w:i/>
                <w:iCs/>
                <w:sz w:val="20"/>
                <w:lang w:val="cy-GB"/>
              </w:rPr>
              <w:t>“sylwi ac ymateb”</w:t>
            </w: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).</w:t>
            </w:r>
          </w:p>
          <w:p w14:paraId="143624DE" w14:textId="77777777" w:rsidR="00815A55" w:rsidRPr="0090736E" w:rsidRDefault="005F2CB1" w:rsidP="00DC4832">
            <w:pPr>
              <w:numPr>
                <w:ilvl w:val="0"/>
                <w:numId w:val="5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Defnyddio system adrodd F.16 i roi gwybod am ddiffygion a phroblemau gyda'r adeilad yn brydlon.</w:t>
            </w:r>
          </w:p>
          <w:p w14:paraId="7C311DCE" w14:textId="77777777" w:rsidR="00894CC6" w:rsidRPr="0090736E" w:rsidRDefault="005F2CB1" w:rsidP="00894CC6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bCs/>
                <w:sz w:val="20"/>
                <w:lang w:val="cy-GB"/>
              </w:rPr>
              <w:t>Heddlu De Cymru:</w:t>
            </w:r>
          </w:p>
          <w:p w14:paraId="03515AC8" w14:textId="77777777" w:rsidR="00815A55" w:rsidRPr="0090736E" w:rsidRDefault="005F2CB1" w:rsidP="00DC4832">
            <w:pPr>
              <w:numPr>
                <w:ilvl w:val="0"/>
                <w:numId w:val="5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Cynnal rhaglen reolaidd o archwiliadau o'r adeilad a gwaith cynnal a chadw.</w:t>
            </w:r>
          </w:p>
          <w:p w14:paraId="63145058" w14:textId="77777777" w:rsidR="00815A55" w:rsidRPr="00DC4832" w:rsidRDefault="001D5FC2" w:rsidP="00F92E6B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</w:tcPr>
          <w:p w14:paraId="1D5B27D3" w14:textId="77777777" w:rsidR="006B5239" w:rsidRPr="0090736E" w:rsidRDefault="005F2CB1" w:rsidP="006B5239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Uned Reoli Sylfaenol/Rheolwr Llinell</w:t>
            </w:r>
          </w:p>
          <w:p w14:paraId="4D138AB1" w14:textId="77777777" w:rsidR="00E14492" w:rsidRPr="0090736E" w:rsidRDefault="001D5FC2" w:rsidP="00E14492">
            <w:pPr>
              <w:rPr>
                <w:rFonts w:ascii="Arial" w:hAnsi="Arial" w:cs="Arial"/>
                <w:b w:val="0"/>
                <w:sz w:val="20"/>
              </w:rPr>
            </w:pPr>
          </w:p>
          <w:p w14:paraId="01BC7542" w14:textId="77777777" w:rsidR="00E14492" w:rsidRPr="0090736E" w:rsidRDefault="005F2CB1" w:rsidP="00E14492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Aelod Unigol o Staff</w:t>
            </w:r>
          </w:p>
          <w:p w14:paraId="35EB06FF" w14:textId="77777777" w:rsidR="00E14492" w:rsidRPr="0090736E" w:rsidRDefault="001D5FC2" w:rsidP="00E14492">
            <w:pPr>
              <w:rPr>
                <w:rFonts w:ascii="Arial" w:hAnsi="Arial" w:cs="Arial"/>
                <w:b w:val="0"/>
                <w:sz w:val="20"/>
              </w:rPr>
            </w:pPr>
          </w:p>
          <w:p w14:paraId="147829F3" w14:textId="77777777" w:rsidR="00815A55" w:rsidRPr="0090736E" w:rsidRDefault="005F2CB1" w:rsidP="00E14492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Heddlu De Cymru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14:paraId="60EE1A6E" w14:textId="77777777" w:rsidR="00815A55" w:rsidRPr="0090736E" w:rsidRDefault="005F2CB1" w:rsidP="00815A55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4</w:t>
            </w:r>
          </w:p>
        </w:tc>
      </w:tr>
      <w:tr w:rsidR="00966DC7" w14:paraId="1B863DD5" w14:textId="77777777" w:rsidTr="00063F5F">
        <w:trPr>
          <w:trHeight w:val="1102"/>
        </w:trPr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</w:tcPr>
          <w:p w14:paraId="1AA6E8DC" w14:textId="77777777" w:rsidR="00F77A28" w:rsidRPr="0090736E" w:rsidRDefault="005F2CB1" w:rsidP="00C13EC7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Hylendid a glendid gwael ar y safle.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</w:tcPr>
          <w:p w14:paraId="10401172" w14:textId="77777777" w:rsidR="00F77A28" w:rsidRPr="0090736E" w:rsidRDefault="005F2CB1" w:rsidP="00F77A28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C, Co, Y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14:paraId="04EA0DDF" w14:textId="77777777" w:rsidR="00F77A28" w:rsidRPr="0090736E" w:rsidRDefault="005F2CB1" w:rsidP="00F77A28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Risg o anaf neu salwch oherwydd safonau hylendid a glendid gwael ar y safle.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14:paraId="2222D41E" w14:textId="77777777" w:rsidR="00F77A28" w:rsidRPr="0090736E" w:rsidRDefault="005F2CB1" w:rsidP="00F77A28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8</w:t>
            </w:r>
          </w:p>
          <w:p w14:paraId="2D304DE7" w14:textId="77777777" w:rsidR="00F77A28" w:rsidRPr="0090736E" w:rsidRDefault="001D5FC2" w:rsidP="00F77A28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312969F1" w14:textId="77777777" w:rsidR="00F77A28" w:rsidRPr="0090736E" w:rsidRDefault="001D5FC2" w:rsidP="00F77A28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1CD1FFEB" w14:textId="77777777" w:rsidR="00F77A28" w:rsidRPr="0090736E" w:rsidRDefault="001D5FC2" w:rsidP="00F77A28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bottom w:val="single" w:sz="4" w:space="0" w:color="auto"/>
            </w:tcBorders>
          </w:tcPr>
          <w:p w14:paraId="3F53AB25" w14:textId="77777777" w:rsidR="00063F5F" w:rsidRPr="0090736E" w:rsidRDefault="005F2CB1" w:rsidP="00063F5F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bCs/>
                <w:sz w:val="20"/>
                <w:lang w:val="cy-GB"/>
              </w:rPr>
              <w:t>Uned Reoli Sylfaenol/Rheolwr Llinell:</w:t>
            </w:r>
          </w:p>
          <w:p w14:paraId="07D97CF1" w14:textId="77777777" w:rsidR="00063F5F" w:rsidRPr="0090736E" w:rsidRDefault="005F2CB1" w:rsidP="00063F5F">
            <w:pPr>
              <w:numPr>
                <w:ilvl w:val="0"/>
                <w:numId w:val="5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Cynnal archwiliadau ar droed iechyd a diogelwch rheolaidd er mwyn nodi peryglon a sicrhau bod safon foddhaol o hylendid yn cael ei chynnal a mynd i'r afael ag unrhyw broblemau parhaus sy'n gysylltiedig ag iechyd a diogelwch.</w:t>
            </w:r>
          </w:p>
          <w:p w14:paraId="3D9ADC81" w14:textId="77777777" w:rsidR="00063F5F" w:rsidRPr="0090736E" w:rsidRDefault="005F2CB1" w:rsidP="00063F5F">
            <w:pPr>
              <w:numPr>
                <w:ilvl w:val="0"/>
                <w:numId w:val="5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Sicrhau bod Staff yn ymwybodol o system adrodd F.16 i roi gwybod am broblemau sy'n gysylltiedig â hylendid.</w:t>
            </w:r>
          </w:p>
          <w:p w14:paraId="790A081E" w14:textId="77777777" w:rsidR="00063F5F" w:rsidRPr="0090736E" w:rsidRDefault="005F2CB1" w:rsidP="00063F5F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Aelod o Staff:</w:t>
            </w:r>
          </w:p>
          <w:p w14:paraId="10E65D23" w14:textId="77777777" w:rsidR="00063F5F" w:rsidRPr="0090736E" w:rsidRDefault="005F2CB1" w:rsidP="00063F5F">
            <w:pPr>
              <w:numPr>
                <w:ilvl w:val="0"/>
                <w:numId w:val="4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 xml:space="preserve">Cynnal safon berthnasol dda o ran cadw tŷ. </w:t>
            </w:r>
          </w:p>
          <w:p w14:paraId="708FD377" w14:textId="77777777" w:rsidR="00063F5F" w:rsidRPr="0090736E" w:rsidRDefault="005F2CB1" w:rsidP="00063F5F">
            <w:pPr>
              <w:numPr>
                <w:ilvl w:val="0"/>
                <w:numId w:val="4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Cymryd camau i unioni/lleihau'r risg o Beryglon/rhoi gwybod am Beryglon wrth iddynt gael eu nodi (dull</w:t>
            </w:r>
            <w:r w:rsidRPr="0090736E">
              <w:rPr>
                <w:rFonts w:ascii="Arial" w:hAnsi="Arial" w:cs="Arial"/>
                <w:b w:val="0"/>
                <w:i/>
                <w:iCs/>
                <w:sz w:val="20"/>
                <w:lang w:val="cy-GB"/>
              </w:rPr>
              <w:t>“sylwi ac ymateb”</w:t>
            </w: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).</w:t>
            </w:r>
          </w:p>
          <w:p w14:paraId="58B06E92" w14:textId="77777777" w:rsidR="00063F5F" w:rsidRPr="0090736E" w:rsidRDefault="005F2CB1" w:rsidP="00063F5F">
            <w:pPr>
              <w:numPr>
                <w:ilvl w:val="0"/>
                <w:numId w:val="4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Defnyddio system adrodd F.16 i roi gwybod am broblemau sy'n gysylltiedig â hylendid yn brydlon.</w:t>
            </w:r>
          </w:p>
          <w:p w14:paraId="038EB813" w14:textId="77777777" w:rsidR="00063F5F" w:rsidRPr="0090736E" w:rsidRDefault="005F2CB1" w:rsidP="00063F5F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bCs/>
                <w:sz w:val="20"/>
                <w:lang w:val="cy-GB"/>
              </w:rPr>
              <w:t>Heddlu De Cymru:</w:t>
            </w:r>
          </w:p>
          <w:p w14:paraId="15386CFF" w14:textId="77777777" w:rsidR="00AE6D6B" w:rsidRPr="0090736E" w:rsidRDefault="005F2CB1" w:rsidP="00305C61">
            <w:pPr>
              <w:numPr>
                <w:ilvl w:val="0"/>
                <w:numId w:val="7"/>
              </w:numPr>
              <w:ind w:left="147" w:hanging="142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Cynnal contractau glanhau ar gyfer pob un o safleoedd Heddlu De Cymru.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</w:tcPr>
          <w:p w14:paraId="30BA400A" w14:textId="77777777" w:rsidR="00063F5F" w:rsidRPr="0090736E" w:rsidRDefault="005F2CB1" w:rsidP="00063F5F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Uned Reoli Sylfaenol/Rheolwr Llinell</w:t>
            </w:r>
          </w:p>
          <w:p w14:paraId="74378B75" w14:textId="77777777" w:rsidR="00063F5F" w:rsidRPr="0090736E" w:rsidRDefault="001D5FC2" w:rsidP="00063F5F">
            <w:pPr>
              <w:rPr>
                <w:rFonts w:ascii="Arial" w:hAnsi="Arial" w:cs="Arial"/>
                <w:b w:val="0"/>
                <w:sz w:val="20"/>
              </w:rPr>
            </w:pPr>
          </w:p>
          <w:p w14:paraId="11EE00D1" w14:textId="77777777" w:rsidR="00063F5F" w:rsidRPr="0090736E" w:rsidRDefault="005F2CB1" w:rsidP="00063F5F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Aelod Unigol o Staff</w:t>
            </w:r>
          </w:p>
          <w:p w14:paraId="72A20865" w14:textId="77777777" w:rsidR="00063F5F" w:rsidRPr="0090736E" w:rsidRDefault="001D5FC2" w:rsidP="00063F5F">
            <w:pPr>
              <w:rPr>
                <w:rFonts w:ascii="Arial" w:hAnsi="Arial" w:cs="Arial"/>
                <w:b w:val="0"/>
                <w:sz w:val="20"/>
              </w:rPr>
            </w:pPr>
          </w:p>
          <w:p w14:paraId="4D290CEB" w14:textId="77777777" w:rsidR="00F77A28" w:rsidRPr="0090736E" w:rsidRDefault="005F2CB1" w:rsidP="00063F5F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 xml:space="preserve">Heddlu De Cymru </w:t>
            </w:r>
          </w:p>
          <w:p w14:paraId="3AE16186" w14:textId="77777777" w:rsidR="00F77A28" w:rsidRPr="0090736E" w:rsidRDefault="001D5FC2" w:rsidP="00F77A28">
            <w:pPr>
              <w:rPr>
                <w:rFonts w:ascii="Arial" w:hAnsi="Arial" w:cs="Arial"/>
                <w:b w:val="0"/>
                <w:sz w:val="20"/>
              </w:rPr>
            </w:pPr>
          </w:p>
          <w:p w14:paraId="73671676" w14:textId="77777777" w:rsidR="00F77A28" w:rsidRPr="0090736E" w:rsidRDefault="001D5FC2" w:rsidP="00F77A28">
            <w:pPr>
              <w:rPr>
                <w:rFonts w:ascii="Arial" w:hAnsi="Arial" w:cs="Arial"/>
                <w:b w:val="0"/>
                <w:sz w:val="20"/>
              </w:rPr>
            </w:pPr>
          </w:p>
          <w:p w14:paraId="54D5A354" w14:textId="77777777" w:rsidR="00F77A28" w:rsidRPr="0090736E" w:rsidRDefault="001D5FC2" w:rsidP="00F77A28">
            <w:pPr>
              <w:rPr>
                <w:rFonts w:ascii="Arial" w:hAnsi="Arial" w:cs="Arial"/>
                <w:b w:val="0"/>
                <w:sz w:val="20"/>
              </w:rPr>
            </w:pPr>
          </w:p>
          <w:p w14:paraId="22E7AE1A" w14:textId="77777777" w:rsidR="00F77A28" w:rsidRPr="0090736E" w:rsidRDefault="001D5FC2" w:rsidP="00F77A28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14:paraId="2D0ED418" w14:textId="77777777" w:rsidR="00F77A28" w:rsidRPr="0090736E" w:rsidRDefault="005F2CB1" w:rsidP="00F77A28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2</w:t>
            </w:r>
          </w:p>
          <w:p w14:paraId="2CEB5C7C" w14:textId="77777777" w:rsidR="00F77A28" w:rsidRPr="0090736E" w:rsidRDefault="001D5FC2" w:rsidP="00F77A28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5C47CAA0" w14:textId="77777777" w:rsidR="00F77A28" w:rsidRPr="0090736E" w:rsidRDefault="001D5FC2" w:rsidP="00F77A28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49354433" w14:textId="77777777" w:rsidR="00F77A28" w:rsidRPr="0090736E" w:rsidRDefault="001D5FC2" w:rsidP="00F77A28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966DC7" w14:paraId="632EB888" w14:textId="77777777" w:rsidTr="00750357">
        <w:trPr>
          <w:trHeight w:val="1572"/>
        </w:trPr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</w:tcPr>
          <w:p w14:paraId="07FEDE0A" w14:textId="77777777" w:rsidR="006D2874" w:rsidRPr="0090736E" w:rsidRDefault="005F2CB1" w:rsidP="006D2874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Gweithio gyda Chyfarpar Sgrin Arddangos.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</w:tcPr>
          <w:p w14:paraId="5798C7F3" w14:textId="77777777" w:rsidR="006D2874" w:rsidRPr="0090736E" w:rsidRDefault="005F2CB1" w:rsidP="006D287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C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14:paraId="1B3B9676" w14:textId="77777777" w:rsidR="006D2874" w:rsidRPr="0090736E" w:rsidRDefault="005F2CB1" w:rsidP="006D2874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Risg o anafiadau a salwch o ganlyniad i ddefnyddio cyfarpar sgrin arddangos am gyfnodau hir.</w:t>
            </w:r>
          </w:p>
          <w:p w14:paraId="5807F6E5" w14:textId="77777777" w:rsidR="006D2874" w:rsidRPr="0090736E" w:rsidRDefault="001D5FC2" w:rsidP="006D287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44979AB7" w14:textId="77777777" w:rsidR="006D2874" w:rsidRPr="0090736E" w:rsidRDefault="005F2CB1" w:rsidP="006D2874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Safle gweithio anaddas sy'n achosi anhwylderau cyhyrysgerbydol, poen cefn ac anesmwythdra yn y gwddf, ac ati.</w:t>
            </w:r>
          </w:p>
          <w:p w14:paraId="07172B10" w14:textId="77777777" w:rsidR="006D2874" w:rsidRPr="0090736E" w:rsidRDefault="001D5FC2" w:rsidP="006D287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1EDBAA5B" w14:textId="77777777" w:rsidR="006D2874" w:rsidRPr="0090736E" w:rsidRDefault="005F2CB1" w:rsidP="006D2874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Cyfarpar/amgylchedd anaddas sy'n achosi cur pen, blinder a llygaid blinedig.</w:t>
            </w:r>
          </w:p>
          <w:p w14:paraId="6C23189B" w14:textId="77777777" w:rsidR="006D2874" w:rsidRPr="0090736E" w:rsidRDefault="001D5FC2" w:rsidP="006D2874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14:paraId="1973F151" w14:textId="77777777" w:rsidR="006D2874" w:rsidRPr="0090736E" w:rsidRDefault="005F2CB1" w:rsidP="006D287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12</w:t>
            </w:r>
          </w:p>
        </w:tc>
        <w:tc>
          <w:tcPr>
            <w:tcW w:w="1818" w:type="pct"/>
            <w:tcBorders>
              <w:top w:val="single" w:sz="4" w:space="0" w:color="auto"/>
              <w:bottom w:val="single" w:sz="4" w:space="0" w:color="auto"/>
            </w:tcBorders>
          </w:tcPr>
          <w:p w14:paraId="0FFD5F69" w14:textId="77777777" w:rsidR="006D2874" w:rsidRPr="0090736E" w:rsidRDefault="005F2CB1" w:rsidP="006D2874">
            <w:pPr>
              <w:jc w:val="both"/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bCs/>
                <w:sz w:val="20"/>
                <w:lang w:val="cy-GB"/>
              </w:rPr>
              <w:t>Uned Reoli Sylfaenol/Rheolwr Llinell:</w:t>
            </w:r>
          </w:p>
          <w:p w14:paraId="0641EE5A" w14:textId="77777777" w:rsidR="006D2874" w:rsidRPr="0090736E" w:rsidRDefault="005F2CB1" w:rsidP="006D2874">
            <w:pPr>
              <w:numPr>
                <w:ilvl w:val="0"/>
                <w:numId w:val="19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Sicrhau bod yr Aelod o Staff wedi cwblhau Asesiad Cyfarpar Sgrin Arddangos ar-lein pecyn NCALT.</w:t>
            </w:r>
          </w:p>
          <w:p w14:paraId="2A61B6CF" w14:textId="77777777" w:rsidR="006D2874" w:rsidRPr="0090736E" w:rsidRDefault="005F2CB1" w:rsidP="006D2874">
            <w:pPr>
              <w:numPr>
                <w:ilvl w:val="0"/>
                <w:numId w:val="19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 xml:space="preserve">Lle y nodir bod angen gwneud hynny, trefnu Asesiad un i un prydlon o'r Risg sy'n gysylltiedig â Chyfarpar Sgrin Arddangos, i'w gynnal gan Aseswr Cyfarpar Sgrin Arddangos hyfforddedig (gweler </w:t>
            </w:r>
            <w:r w:rsidRPr="0090736E">
              <w:rPr>
                <w:rFonts w:ascii="Arial" w:hAnsi="Arial" w:cs="Arial"/>
                <w:b w:val="0"/>
                <w:i/>
                <w:iCs/>
                <w:sz w:val="20"/>
                <w:lang w:val="cy-GB"/>
              </w:rPr>
              <w:t>Gweithdrefn a Chanllawiau Iechyd a Diogelwch ar gyfer Cyfarpar Sgrin Arddangos)</w:t>
            </w: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.</w:t>
            </w:r>
          </w:p>
          <w:p w14:paraId="01AEDAF3" w14:textId="77777777" w:rsidR="006D2874" w:rsidRPr="0090736E" w:rsidRDefault="005F2CB1" w:rsidP="006D2874">
            <w:pPr>
              <w:numPr>
                <w:ilvl w:val="0"/>
                <w:numId w:val="19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 xml:space="preserve">Trefnu i gyfarpar ychwanegol fod ar gael fel y nodir yn yr Asesiad o'r Risg sy'n gysylltiedig â Chyfarpar Sgrin Arddangos (e.e. Cadair, stôl droed ac ati). </w:t>
            </w:r>
          </w:p>
          <w:p w14:paraId="2C125526" w14:textId="77777777" w:rsidR="006D2874" w:rsidRPr="0090736E" w:rsidRDefault="005F2CB1" w:rsidP="006D2874">
            <w:pPr>
              <w:numPr>
                <w:ilvl w:val="0"/>
                <w:numId w:val="19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Monitro unrhyw bryderon yn ymwneud â gweithfan/amgylchedd gwaith a godir gan yr Aelod o staff a mynd i'r afael â nhw yn brydlon.</w:t>
            </w:r>
          </w:p>
          <w:p w14:paraId="5659677A" w14:textId="77777777" w:rsidR="006D2874" w:rsidRPr="0090736E" w:rsidRDefault="005F2CB1" w:rsidP="006D2874">
            <w:pPr>
              <w:numPr>
                <w:ilvl w:val="0"/>
                <w:numId w:val="19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Adolygu Asesiadau o'r Risg sy'n gysylltiedig â Chyfarpar Sgrin Arddangos yn rheolaidd yn seiliedig ar broblemau meddygol a ddatgelwyd a newidiadau i rôl/lleoliad.</w:t>
            </w:r>
          </w:p>
          <w:p w14:paraId="3EE3878A" w14:textId="77777777" w:rsidR="006D2874" w:rsidRPr="0090736E" w:rsidRDefault="005F2CB1" w:rsidP="006D2874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bCs/>
                <w:sz w:val="20"/>
                <w:lang w:val="cy-GB"/>
              </w:rPr>
              <w:t>Aelod o Staff:</w:t>
            </w:r>
          </w:p>
          <w:p w14:paraId="39D39944" w14:textId="77777777" w:rsidR="006D2874" w:rsidRPr="0090736E" w:rsidRDefault="005F2CB1" w:rsidP="006D2874">
            <w:pPr>
              <w:numPr>
                <w:ilvl w:val="0"/>
                <w:numId w:val="19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Cwblhau'r Asesiad ar-lein o'r Risg sy'n gysylltiedig â Chyfarpar Sgrin Arddangos.</w:t>
            </w:r>
          </w:p>
          <w:p w14:paraId="05ABA145" w14:textId="77777777" w:rsidR="006D2874" w:rsidRPr="0090736E" w:rsidRDefault="005F2CB1" w:rsidP="006D2874">
            <w:pPr>
              <w:numPr>
                <w:ilvl w:val="0"/>
                <w:numId w:val="19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 xml:space="preserve">Hysbysu'r Rheolwr Llinell am unrhyw broblemau sy'n gysylltiedig â Chyfarpar Sgrin Arddangos a nodwyd yn </w:t>
            </w: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ystod yr Asesiad o'r Risg sy'n gysylltiedig â Chyfarpar Sgrin Arddangos.</w:t>
            </w:r>
          </w:p>
          <w:p w14:paraId="24568632" w14:textId="77777777" w:rsidR="006D2874" w:rsidRPr="0090736E" w:rsidRDefault="005F2CB1" w:rsidP="006D2874">
            <w:pPr>
              <w:numPr>
                <w:ilvl w:val="0"/>
                <w:numId w:val="19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Cymryd seibiannau rheolaidd o weithgareddau lle mae Cyfarpar Sgrin Arddangos yn cael ei ddefnyddio.</w:t>
            </w:r>
          </w:p>
          <w:p w14:paraId="2666F37F" w14:textId="77777777" w:rsidR="006D2874" w:rsidRPr="0090736E" w:rsidRDefault="005F2CB1" w:rsidP="006D2874">
            <w:pPr>
              <w:numPr>
                <w:ilvl w:val="0"/>
                <w:numId w:val="19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 xml:space="preserve">Ymgymryd â gweithgareddau sefyll ac eistedd bob yn ail. Osgoi cyfnodau hir a dreulir yn sefyll neu'n eistedd heb wneud ymarfer corff neu symud yn rheolaidd. </w:t>
            </w:r>
          </w:p>
          <w:p w14:paraId="569825FA" w14:textId="77777777" w:rsidR="006D2874" w:rsidRPr="0090736E" w:rsidRDefault="005F2CB1" w:rsidP="006D2874">
            <w:pPr>
              <w:numPr>
                <w:ilvl w:val="0"/>
                <w:numId w:val="19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Hysbysu'r Rheolwr Llinell am unrhyw broblemau newydd sy'n gysylltiedig â Chyfarpar Sgrin Arddangos.</w:t>
            </w:r>
          </w:p>
          <w:p w14:paraId="25F5D5AB" w14:textId="77777777" w:rsidR="006D2874" w:rsidRPr="0090736E" w:rsidRDefault="005F2CB1" w:rsidP="006D2874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bCs/>
                <w:sz w:val="20"/>
                <w:lang w:val="cy-GB"/>
              </w:rPr>
              <w:t>Heddlu De Cymru:</w:t>
            </w:r>
          </w:p>
          <w:p w14:paraId="6312BF89" w14:textId="77777777" w:rsidR="006D2874" w:rsidRPr="0090736E" w:rsidRDefault="005F2CB1" w:rsidP="006D2874">
            <w:pPr>
              <w:numPr>
                <w:ilvl w:val="0"/>
                <w:numId w:val="19"/>
              </w:numPr>
              <w:ind w:left="147" w:hanging="142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Darparu Aseswyr Risg sy'n gysylltiedig â Chyfarpar Sgrin Arddangos hyfforddedig</w:t>
            </w:r>
          </w:p>
          <w:p w14:paraId="614AD05F" w14:textId="77777777" w:rsidR="006D2874" w:rsidRPr="0090736E" w:rsidRDefault="005F2CB1" w:rsidP="006D2874">
            <w:pPr>
              <w:numPr>
                <w:ilvl w:val="0"/>
                <w:numId w:val="19"/>
              </w:numPr>
              <w:ind w:left="147" w:hanging="142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Darparu offer ychwanegol sy'n gysylltiedig â Chyfarpar Sgrin Arddangos</w:t>
            </w:r>
          </w:p>
          <w:p w14:paraId="0E28B20B" w14:textId="77777777" w:rsidR="006D2874" w:rsidRPr="0090736E" w:rsidRDefault="001D5FC2" w:rsidP="006D287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</w:tcPr>
          <w:p w14:paraId="4A430831" w14:textId="77777777" w:rsidR="006D2874" w:rsidRPr="0090736E" w:rsidRDefault="005F2CB1" w:rsidP="006D2874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Uned Reoli Sylfaenol/Rheolwr Llinell</w:t>
            </w:r>
          </w:p>
          <w:p w14:paraId="089E227C" w14:textId="77777777" w:rsidR="006D2874" w:rsidRPr="0090736E" w:rsidRDefault="001D5FC2" w:rsidP="006D2874">
            <w:pPr>
              <w:rPr>
                <w:rFonts w:ascii="Arial" w:hAnsi="Arial" w:cs="Arial"/>
                <w:b w:val="0"/>
                <w:sz w:val="20"/>
              </w:rPr>
            </w:pPr>
          </w:p>
          <w:p w14:paraId="359DAAFE" w14:textId="77777777" w:rsidR="006D2874" w:rsidRPr="0090736E" w:rsidRDefault="005F2CB1" w:rsidP="006D2874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Aelod Unigol o Staff</w:t>
            </w:r>
          </w:p>
          <w:p w14:paraId="7CB591BC" w14:textId="77777777" w:rsidR="006D2874" w:rsidRPr="0090736E" w:rsidRDefault="001D5FC2" w:rsidP="006D2874">
            <w:pPr>
              <w:rPr>
                <w:rFonts w:ascii="Arial" w:hAnsi="Arial" w:cs="Arial"/>
                <w:b w:val="0"/>
                <w:sz w:val="20"/>
              </w:rPr>
            </w:pPr>
          </w:p>
          <w:p w14:paraId="5CA4D3BA" w14:textId="77777777" w:rsidR="006D2874" w:rsidRPr="0090736E" w:rsidRDefault="005F2CB1" w:rsidP="006D2874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Heddlu De Cymru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14:paraId="3A5B7F48" w14:textId="77777777" w:rsidR="006D2874" w:rsidRPr="0090736E" w:rsidRDefault="005F2CB1" w:rsidP="006D2874">
            <w:pPr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90736E">
              <w:rPr>
                <w:rFonts w:ascii="Arial" w:hAnsi="Arial" w:cs="Arial"/>
                <w:b w:val="0"/>
                <w:bCs/>
                <w:sz w:val="20"/>
                <w:lang w:val="cy-GB"/>
              </w:rPr>
              <w:t>3</w:t>
            </w:r>
          </w:p>
        </w:tc>
      </w:tr>
      <w:tr w:rsidR="00966DC7" w14:paraId="1AEBBB91" w14:textId="77777777" w:rsidTr="00A9582C">
        <w:trPr>
          <w:trHeight w:val="1102"/>
        </w:trPr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</w:tcPr>
          <w:p w14:paraId="126A2F46" w14:textId="77777777" w:rsidR="00D10C7E" w:rsidRPr="0090736E" w:rsidRDefault="005F2CB1" w:rsidP="00D10C7E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Defnyddio peiriannau swyddfa (llungopïwr, argraffwr ac ati.).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</w:tcPr>
          <w:p w14:paraId="0EA43932" w14:textId="77777777" w:rsidR="00D10C7E" w:rsidRPr="0090736E" w:rsidRDefault="005F2CB1" w:rsidP="00D10C7E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C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14:paraId="4D32DF72" w14:textId="77777777" w:rsidR="00D10C7E" w:rsidRPr="0090736E" w:rsidRDefault="005F2CB1" w:rsidP="00D10C7E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Sioc drydanol neu losgiadau o ganlyniad i ddefnyddio cyfarpar trydanol diffygiol.</w:t>
            </w:r>
          </w:p>
          <w:p w14:paraId="33B2FFAB" w14:textId="77777777" w:rsidR="00D10C7E" w:rsidRPr="00831353" w:rsidRDefault="001D5FC2" w:rsidP="00D10C7E">
            <w:pPr>
              <w:jc w:val="both"/>
              <w:rPr>
                <w:rFonts w:ascii="Arial" w:hAnsi="Arial" w:cs="Arial"/>
                <w:b w:val="0"/>
                <w:sz w:val="12"/>
                <w:szCs w:val="12"/>
              </w:rPr>
            </w:pPr>
          </w:p>
          <w:p w14:paraId="75070222" w14:textId="77777777" w:rsidR="0020050F" w:rsidRDefault="005F2CB1" w:rsidP="00326FA9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Anafiadau sy'n gysylltiedig â defnyddio cyfarpar – gan gynnwys dal bysedd ac adwaith i sylweddau megis cetris inc.</w:t>
            </w:r>
          </w:p>
          <w:p w14:paraId="28E9C957" w14:textId="77777777" w:rsidR="00831353" w:rsidRPr="0090736E" w:rsidRDefault="001D5FC2" w:rsidP="00326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14:paraId="2BDDD32B" w14:textId="77777777" w:rsidR="00D10C7E" w:rsidRPr="0090736E" w:rsidRDefault="005F2CB1" w:rsidP="00326FA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16</w:t>
            </w:r>
          </w:p>
        </w:tc>
        <w:tc>
          <w:tcPr>
            <w:tcW w:w="1818" w:type="pct"/>
            <w:tcBorders>
              <w:top w:val="single" w:sz="4" w:space="0" w:color="auto"/>
              <w:bottom w:val="single" w:sz="4" w:space="0" w:color="auto"/>
            </w:tcBorders>
          </w:tcPr>
          <w:p w14:paraId="77FAD3D0" w14:textId="77777777" w:rsidR="00D9039F" w:rsidRPr="0090736E" w:rsidRDefault="005F2CB1" w:rsidP="00D9039F">
            <w:pPr>
              <w:pStyle w:val="ANTableBodyBullet8L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90736E">
              <w:rPr>
                <w:b/>
                <w:bCs/>
                <w:sz w:val="20"/>
                <w:szCs w:val="20"/>
                <w:lang w:val="cy-GB"/>
              </w:rPr>
              <w:t>Uned Reoli Sylfaenol/Rheolwr Llinell:</w:t>
            </w:r>
          </w:p>
          <w:p w14:paraId="6C9CBF6E" w14:textId="77777777" w:rsidR="00D10C7E" w:rsidRPr="0090736E" w:rsidRDefault="005F2CB1" w:rsidP="009D5567">
            <w:pPr>
              <w:numPr>
                <w:ilvl w:val="0"/>
                <w:numId w:val="7"/>
              </w:numPr>
              <w:ind w:left="149" w:hanging="149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Archwilio pob cyfarpar newydd cyn ei ddefnyddio am y tro cyntaf er mwyn sicrhau nad oes unrhyw ddarnau peryglus amlwg sy'n symud y gellir eu cyrraedd yn hawdd, neu nad yw lleoliad y cyfarpar yn achosi peryglon ychwanegol a nodi unrhyw hyfforddiant sydd ei angen ar gyfer cyfarpar penodol.</w:t>
            </w:r>
          </w:p>
          <w:p w14:paraId="5468DC51" w14:textId="77777777" w:rsidR="009D5567" w:rsidRPr="0090736E" w:rsidRDefault="005F2CB1" w:rsidP="009D5567">
            <w:pPr>
              <w:numPr>
                <w:ilvl w:val="0"/>
                <w:numId w:val="7"/>
              </w:numPr>
              <w:ind w:left="149" w:hanging="149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Sicrhau bod profion PAT wedi'u cynnal ar yr holl gyfarpar perthnasol yn unol â chanllawiau Heddlu De Cymru.</w:t>
            </w:r>
          </w:p>
          <w:p w14:paraId="55D8E4EB" w14:textId="77777777" w:rsidR="009D5567" w:rsidRPr="0090736E" w:rsidRDefault="005F2CB1" w:rsidP="009D5567">
            <w:pPr>
              <w:numPr>
                <w:ilvl w:val="0"/>
                <w:numId w:val="7"/>
              </w:numPr>
              <w:ind w:left="149" w:hanging="149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Sicrhau bod Profion Gwifrau Gosodedig yn cael eu cynnal ar yr holl gyfarpar perthnasol bob 5 mlynedd.</w:t>
            </w:r>
          </w:p>
          <w:p w14:paraId="7CD2EEDF" w14:textId="77777777" w:rsidR="0020050F" w:rsidRPr="0090736E" w:rsidRDefault="005F2CB1" w:rsidP="009D5567">
            <w:pPr>
              <w:numPr>
                <w:ilvl w:val="0"/>
                <w:numId w:val="7"/>
              </w:numPr>
              <w:ind w:left="149" w:hanging="149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Sicrhau nad yw llungopiwyr wedi'u gosod wrth ymyl desgiau - Mewn ardal ar wahân lle bynnag y bo'n bosibl.</w:t>
            </w:r>
          </w:p>
          <w:p w14:paraId="4322E99B" w14:textId="77777777" w:rsidR="00D9039F" w:rsidRPr="0090736E" w:rsidRDefault="005F2CB1" w:rsidP="009D5567">
            <w:pPr>
              <w:pStyle w:val="ANTableBodyBullet8L"/>
              <w:numPr>
                <w:ilvl w:val="0"/>
                <w:numId w:val="7"/>
              </w:numPr>
              <w:ind w:left="149" w:hanging="149"/>
              <w:rPr>
                <w:sz w:val="20"/>
                <w:szCs w:val="20"/>
              </w:rPr>
            </w:pPr>
            <w:r w:rsidRPr="0090736E">
              <w:rPr>
                <w:sz w:val="20"/>
                <w:szCs w:val="20"/>
                <w:lang w:val="cy-GB"/>
              </w:rPr>
              <w:t>Sicrhau y darperir hyfforddiant priodol i bob defnyddiwr mewn agweddau perthnasol ar y cyfarpar (e.e. defnyddio ac archwilio).</w:t>
            </w:r>
          </w:p>
          <w:p w14:paraId="2D68BE3F" w14:textId="77777777" w:rsidR="00D9039F" w:rsidRPr="0090736E" w:rsidRDefault="005F2CB1" w:rsidP="009D5567">
            <w:pPr>
              <w:pStyle w:val="ANTableBodyBullet8L"/>
              <w:numPr>
                <w:ilvl w:val="0"/>
                <w:numId w:val="7"/>
              </w:numPr>
              <w:ind w:left="149" w:hanging="149"/>
              <w:rPr>
                <w:sz w:val="20"/>
                <w:szCs w:val="20"/>
              </w:rPr>
            </w:pPr>
            <w:r w:rsidRPr="0090736E">
              <w:rPr>
                <w:sz w:val="20"/>
                <w:szCs w:val="20"/>
                <w:lang w:val="cy-GB"/>
              </w:rPr>
              <w:t>Sicrhau y darperir hyfforddiant gloywi fel y bo'n briodol.</w:t>
            </w:r>
          </w:p>
          <w:p w14:paraId="26572FAF" w14:textId="77777777" w:rsidR="0000147D" w:rsidRPr="0090736E" w:rsidRDefault="005F2CB1" w:rsidP="009D5567">
            <w:pPr>
              <w:pStyle w:val="ANTableBodyBullet8L"/>
              <w:numPr>
                <w:ilvl w:val="0"/>
                <w:numId w:val="7"/>
              </w:numPr>
              <w:ind w:left="149" w:hanging="149"/>
              <w:rPr>
                <w:sz w:val="20"/>
                <w:szCs w:val="20"/>
              </w:rPr>
            </w:pPr>
            <w:r w:rsidRPr="0090736E">
              <w:rPr>
                <w:sz w:val="20"/>
                <w:szCs w:val="20"/>
                <w:lang w:val="cy-GB"/>
              </w:rPr>
              <w:lastRenderedPageBreak/>
              <w:t>Sicrhau bod cyfarpar diogelu personol priodol ar gael i'w ddefnyddio lle y bo'i angen (e.e. Newid cetris argraffydd/llungopïwr).</w:t>
            </w:r>
          </w:p>
          <w:p w14:paraId="79CD1A46" w14:textId="77777777" w:rsidR="00D9039F" w:rsidRPr="0090736E" w:rsidRDefault="005F2CB1" w:rsidP="009D5567">
            <w:pPr>
              <w:pStyle w:val="ANTableBodyBullet8L"/>
              <w:numPr>
                <w:ilvl w:val="0"/>
                <w:numId w:val="7"/>
              </w:numPr>
              <w:ind w:left="149" w:hanging="149"/>
              <w:rPr>
                <w:sz w:val="20"/>
                <w:szCs w:val="20"/>
              </w:rPr>
            </w:pPr>
            <w:r w:rsidRPr="0090736E">
              <w:rPr>
                <w:sz w:val="20"/>
                <w:szCs w:val="20"/>
                <w:lang w:val="cy-GB"/>
              </w:rPr>
              <w:t>Sicrhau bod cyfarwyddiadau, goruchwyliaeth a chanllawiau digonol ar gyfer defnyddio'r cyfarpar yn ddiogel ar gael i ddefnyddwyr.</w:t>
            </w:r>
          </w:p>
          <w:p w14:paraId="4C75D721" w14:textId="77777777" w:rsidR="00D9039F" w:rsidRPr="0090736E" w:rsidRDefault="005F2CB1" w:rsidP="009D5567">
            <w:pPr>
              <w:numPr>
                <w:ilvl w:val="0"/>
                <w:numId w:val="7"/>
              </w:numPr>
              <w:ind w:left="149" w:hanging="149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Sicrhau bod cofnodion hyfforddiant priodol yn cael eu cynnal.</w:t>
            </w:r>
          </w:p>
          <w:p w14:paraId="5FCAF5D0" w14:textId="77777777" w:rsidR="009D5567" w:rsidRPr="0090736E" w:rsidRDefault="005F2CB1" w:rsidP="009D5567">
            <w:pPr>
              <w:numPr>
                <w:ilvl w:val="0"/>
                <w:numId w:val="7"/>
              </w:numPr>
              <w:ind w:left="149" w:hanging="149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Sicrhau y rhoddir y gorau i ddefnyddio cyfarpar diffygiol ac y caiff ei gadw ar wahân lle y bo'n bosibl.</w:t>
            </w:r>
          </w:p>
          <w:p w14:paraId="08450AD3" w14:textId="77777777" w:rsidR="00D9039F" w:rsidRPr="0090736E" w:rsidRDefault="005F2CB1" w:rsidP="00D10C7E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bCs/>
                <w:sz w:val="20"/>
                <w:lang w:val="cy-GB"/>
              </w:rPr>
              <w:t>Aelod o Staff:</w:t>
            </w:r>
          </w:p>
          <w:p w14:paraId="5BBD0775" w14:textId="77777777" w:rsidR="00D9039F" w:rsidRPr="0090736E" w:rsidRDefault="005F2CB1" w:rsidP="009D5567">
            <w:pPr>
              <w:numPr>
                <w:ilvl w:val="0"/>
                <w:numId w:val="7"/>
              </w:numPr>
              <w:ind w:left="149" w:hanging="149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 xml:space="preserve">Edrych ar y cyfarpar bob amser cyn ei ddefnyddio i weld a oes unrhyw ddifrod neu ddiffygion i blygiau, socedi neu geblau. </w:t>
            </w:r>
          </w:p>
          <w:p w14:paraId="7DD4064A" w14:textId="77777777" w:rsidR="00D9039F" w:rsidRPr="0090736E" w:rsidRDefault="005F2CB1" w:rsidP="009D5567">
            <w:pPr>
              <w:numPr>
                <w:ilvl w:val="0"/>
                <w:numId w:val="7"/>
              </w:numPr>
              <w:ind w:left="149" w:hanging="149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Sicrhau y rhoddir y gorau i ddefnyddio cyfarpar diffygiol ac y caiff ei gadw ar wahân lle y bo'n bosibl.</w:t>
            </w:r>
          </w:p>
          <w:p w14:paraId="4A024F93" w14:textId="77777777" w:rsidR="00D10C7E" w:rsidRPr="0090736E" w:rsidRDefault="005F2CB1" w:rsidP="009D5567">
            <w:pPr>
              <w:numPr>
                <w:ilvl w:val="0"/>
                <w:numId w:val="7"/>
              </w:numPr>
              <w:ind w:left="149" w:hanging="149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Rhoi gwybod am gyfarpar diffygiol drwy broses adrodd F.16.</w:t>
            </w:r>
          </w:p>
          <w:p w14:paraId="55B39CA2" w14:textId="77777777" w:rsidR="009D5567" w:rsidRPr="0090736E" w:rsidRDefault="005F2CB1" w:rsidP="009D5567">
            <w:pPr>
              <w:numPr>
                <w:ilvl w:val="0"/>
                <w:numId w:val="7"/>
              </w:numPr>
              <w:ind w:left="149" w:hanging="149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Sicrhau bod profion PAT wedi'u cynnal ar yr holl gyfarpar perthnasol a ddefnyddir yn unol â chanllawiau Heddlu De Cymru.</w:t>
            </w:r>
          </w:p>
          <w:p w14:paraId="668CD1B5" w14:textId="77777777" w:rsidR="0020050F" w:rsidRPr="0090736E" w:rsidRDefault="005F2CB1" w:rsidP="009D5567">
            <w:pPr>
              <w:numPr>
                <w:ilvl w:val="0"/>
                <w:numId w:val="7"/>
              </w:numPr>
              <w:ind w:left="149" w:hanging="149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Dilyn cyfarwyddiadau'r gwneuthurwr.</w:t>
            </w:r>
          </w:p>
          <w:p w14:paraId="43560B4F" w14:textId="77777777" w:rsidR="0020050F" w:rsidRPr="0090736E" w:rsidRDefault="005F2CB1" w:rsidP="009D5567">
            <w:pPr>
              <w:numPr>
                <w:ilvl w:val="0"/>
                <w:numId w:val="7"/>
              </w:numPr>
              <w:ind w:left="149" w:hanging="149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Defnyddio cyfarpar diogelu personol priodol lle y bo angen (e.e. Newid cetris argraffydd/llungopïwr).</w:t>
            </w:r>
          </w:p>
          <w:p w14:paraId="56FCA785" w14:textId="77777777" w:rsidR="00D10C7E" w:rsidRPr="0090736E" w:rsidRDefault="005F2CB1" w:rsidP="00D10C7E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bCs/>
                <w:sz w:val="20"/>
                <w:lang w:val="cy-GB"/>
              </w:rPr>
              <w:t>Heddlu De Cymru:</w:t>
            </w:r>
          </w:p>
          <w:p w14:paraId="35B380A5" w14:textId="77777777" w:rsidR="0020050F" w:rsidRPr="0090736E" w:rsidRDefault="005F2CB1" w:rsidP="009D5567">
            <w:pPr>
              <w:numPr>
                <w:ilvl w:val="0"/>
                <w:numId w:val="7"/>
              </w:numPr>
              <w:ind w:left="149" w:hanging="142"/>
              <w:jc w:val="both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Darparu cetris argraffydd/llungopïwr wedi'u selio.</w:t>
            </w:r>
          </w:p>
          <w:p w14:paraId="425AFFED" w14:textId="77777777" w:rsidR="0020050F" w:rsidRPr="0090736E" w:rsidRDefault="005F2CB1" w:rsidP="009D5567">
            <w:pPr>
              <w:numPr>
                <w:ilvl w:val="0"/>
                <w:numId w:val="7"/>
              </w:numPr>
              <w:ind w:left="149" w:hanging="142"/>
              <w:jc w:val="both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Darparu cyfarpar diogelu personol priodol.</w:t>
            </w:r>
          </w:p>
          <w:p w14:paraId="3818F39A" w14:textId="77777777" w:rsidR="00576B28" w:rsidRPr="0090736E" w:rsidRDefault="005F2CB1" w:rsidP="009D5567">
            <w:pPr>
              <w:pStyle w:val="ANTableBodyBullet8L"/>
              <w:numPr>
                <w:ilvl w:val="0"/>
                <w:numId w:val="7"/>
              </w:numPr>
              <w:ind w:left="149" w:hanging="142"/>
              <w:rPr>
                <w:sz w:val="20"/>
                <w:szCs w:val="20"/>
              </w:rPr>
            </w:pPr>
            <w:r w:rsidRPr="0090736E">
              <w:rPr>
                <w:sz w:val="20"/>
                <w:szCs w:val="20"/>
                <w:lang w:val="cy-GB"/>
              </w:rPr>
              <w:t>Darparu system briodol (SSoW a, lle y bo angen, Permit To Work) a sicrhau bod proses ar waith ar gyfer cynnal a chadw, archwilio a glanhau pob rhan o'r cyfarpar.</w:t>
            </w:r>
          </w:p>
          <w:p w14:paraId="30461FE1" w14:textId="77777777" w:rsidR="00576B28" w:rsidRPr="0090736E" w:rsidRDefault="005F2CB1" w:rsidP="009D5567">
            <w:pPr>
              <w:pStyle w:val="ANTableBodyBullet8L"/>
              <w:numPr>
                <w:ilvl w:val="0"/>
                <w:numId w:val="7"/>
              </w:numPr>
              <w:ind w:left="149" w:hanging="142"/>
              <w:rPr>
                <w:sz w:val="20"/>
                <w:szCs w:val="20"/>
              </w:rPr>
            </w:pPr>
            <w:r w:rsidRPr="0090736E">
              <w:rPr>
                <w:sz w:val="20"/>
                <w:szCs w:val="20"/>
                <w:lang w:val="cy-GB"/>
              </w:rPr>
              <w:t>Cadw cofnodion digonol o waith cynnal a chadw, archwiliadau a gwaith glanhau yn ôl yr angen.</w:t>
            </w:r>
          </w:p>
          <w:p w14:paraId="0D41D8C7" w14:textId="77777777" w:rsidR="00C13EC7" w:rsidRPr="0090736E" w:rsidRDefault="005F2CB1" w:rsidP="009D5567">
            <w:pPr>
              <w:numPr>
                <w:ilvl w:val="0"/>
                <w:numId w:val="7"/>
              </w:numPr>
              <w:ind w:left="149" w:hanging="142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 xml:space="preserve">Darparu profion PAT. </w:t>
            </w:r>
          </w:p>
          <w:p w14:paraId="3225FC32" w14:textId="77777777" w:rsidR="00576B28" w:rsidRPr="0090736E" w:rsidRDefault="005F2CB1" w:rsidP="009D5567">
            <w:pPr>
              <w:numPr>
                <w:ilvl w:val="0"/>
                <w:numId w:val="7"/>
              </w:numPr>
              <w:ind w:left="149" w:hanging="142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Darparu Profion Gwifrau Gosodedig bob pum mlynedd.</w:t>
            </w:r>
          </w:p>
          <w:p w14:paraId="7648E2F3" w14:textId="77777777" w:rsidR="005C7C4D" w:rsidRPr="0090736E" w:rsidRDefault="001D5FC2" w:rsidP="00D9039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</w:tcPr>
          <w:p w14:paraId="65378DD8" w14:textId="77777777" w:rsidR="003C683D" w:rsidRPr="0090736E" w:rsidRDefault="005F2CB1" w:rsidP="003C683D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Uned Reoli Sylfaenol/Rheolwr Llinell</w:t>
            </w:r>
          </w:p>
          <w:p w14:paraId="1F498431" w14:textId="77777777" w:rsidR="003C683D" w:rsidRPr="0090736E" w:rsidRDefault="001D5FC2" w:rsidP="003C683D">
            <w:pPr>
              <w:rPr>
                <w:rFonts w:ascii="Arial" w:hAnsi="Arial" w:cs="Arial"/>
                <w:b w:val="0"/>
                <w:sz w:val="20"/>
              </w:rPr>
            </w:pPr>
          </w:p>
          <w:p w14:paraId="626114C7" w14:textId="77777777" w:rsidR="003C683D" w:rsidRPr="0090736E" w:rsidRDefault="005F2CB1" w:rsidP="003C683D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Aelod Unigol o Staff</w:t>
            </w:r>
          </w:p>
          <w:p w14:paraId="41671359" w14:textId="77777777" w:rsidR="003C683D" w:rsidRPr="0090736E" w:rsidRDefault="001D5FC2" w:rsidP="003C683D">
            <w:pPr>
              <w:rPr>
                <w:rFonts w:ascii="Arial" w:hAnsi="Arial" w:cs="Arial"/>
                <w:b w:val="0"/>
                <w:sz w:val="20"/>
              </w:rPr>
            </w:pPr>
          </w:p>
          <w:p w14:paraId="2A5E1D3E" w14:textId="77777777" w:rsidR="00D10C7E" w:rsidRPr="0090736E" w:rsidRDefault="005F2CB1" w:rsidP="003C683D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Heddlu De Cymru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14:paraId="77949A2E" w14:textId="77777777" w:rsidR="00D10C7E" w:rsidRPr="0090736E" w:rsidRDefault="005F2CB1" w:rsidP="00D10C7E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cy-GB"/>
              </w:rPr>
              <w:t>4</w:t>
            </w:r>
          </w:p>
        </w:tc>
      </w:tr>
      <w:tr w:rsidR="00966DC7" w14:paraId="761A18B8" w14:textId="77777777" w:rsidTr="00F92E6B">
        <w:trPr>
          <w:trHeight w:val="619"/>
        </w:trPr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</w:tcPr>
          <w:p w14:paraId="60877008" w14:textId="77777777" w:rsidR="00EB1636" w:rsidRPr="0090736E" w:rsidRDefault="005F2CB1" w:rsidP="00EB1636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Gweithgareddau codi a chario.</w:t>
            </w:r>
          </w:p>
          <w:p w14:paraId="46E1D240" w14:textId="77777777" w:rsidR="00750357" w:rsidRPr="0090736E" w:rsidRDefault="005F2CB1" w:rsidP="00EB1636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(</w:t>
            </w:r>
            <w:r w:rsidRPr="0090736E">
              <w:rPr>
                <w:rFonts w:ascii="Arial" w:hAnsi="Arial" w:cs="Arial"/>
                <w:b w:val="0"/>
                <w:i/>
                <w:iCs/>
                <w:sz w:val="20"/>
                <w:lang w:val="cy-GB"/>
              </w:rPr>
              <w:t>Gweler Asesiad Risg Cyffredinol Heddlu De Cymru ar gyfer Codi a Chario</w:t>
            </w: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).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</w:tcPr>
          <w:p w14:paraId="604BB7F1" w14:textId="77777777" w:rsidR="00750357" w:rsidRPr="0090736E" w:rsidRDefault="005F2CB1" w:rsidP="00750357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C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14:paraId="53DC7875" w14:textId="77777777" w:rsidR="00750357" w:rsidRPr="0090736E" w:rsidRDefault="005F2CB1" w:rsidP="007E1810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Anaf cyhyrysgerbydol o ganlyniad i weithgareddau codi a chario anghywir – codi, cario, gwthio, tynnu neu ostwng eitemau (e.e. papur, cyfarpar ac ati sy'n cael ei ddosbarthu).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14:paraId="4C060D86" w14:textId="77777777" w:rsidR="00750357" w:rsidRPr="0090736E" w:rsidRDefault="005F2CB1" w:rsidP="00F92E6B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9</w:t>
            </w:r>
          </w:p>
        </w:tc>
        <w:tc>
          <w:tcPr>
            <w:tcW w:w="1818" w:type="pct"/>
            <w:tcBorders>
              <w:top w:val="single" w:sz="4" w:space="0" w:color="auto"/>
              <w:bottom w:val="single" w:sz="4" w:space="0" w:color="auto"/>
            </w:tcBorders>
          </w:tcPr>
          <w:p w14:paraId="1F41B289" w14:textId="77777777" w:rsidR="006B5239" w:rsidRPr="0090736E" w:rsidRDefault="005F2CB1" w:rsidP="006B5239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bCs/>
                <w:sz w:val="20"/>
                <w:lang w:val="cy-GB"/>
              </w:rPr>
              <w:t>Uned Reoli Sylfaenol/Rheolwr Llinell:</w:t>
            </w:r>
          </w:p>
          <w:p w14:paraId="366AF7FA" w14:textId="77777777" w:rsidR="00EB1636" w:rsidRPr="0090736E" w:rsidRDefault="005F2CB1" w:rsidP="0096780A">
            <w:pPr>
              <w:numPr>
                <w:ilvl w:val="0"/>
                <w:numId w:val="2"/>
              </w:numPr>
              <w:ind w:left="185" w:hanging="156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Sicrhau bod pob aelod o'r staff yn cydymffurfio â gofynion hyfforddiant Codi a Chario a'u bod yn gymwys i ymgymryd â dyletswyddau.</w:t>
            </w:r>
          </w:p>
          <w:p w14:paraId="40B8133A" w14:textId="77777777" w:rsidR="00BF1A2E" w:rsidRPr="0090736E" w:rsidRDefault="005F2CB1" w:rsidP="00BF1A2E">
            <w:pPr>
              <w:numPr>
                <w:ilvl w:val="0"/>
                <w:numId w:val="2"/>
              </w:numPr>
              <w:ind w:left="185" w:hanging="156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Sicrhau bod cymhorthion codi a symud priodol ar gael, lle y bo'u hangen.</w:t>
            </w:r>
          </w:p>
          <w:p w14:paraId="70C67700" w14:textId="77777777" w:rsidR="007F7C1E" w:rsidRPr="0090736E" w:rsidRDefault="005F2CB1" w:rsidP="007F7C1E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bCs/>
                <w:sz w:val="20"/>
                <w:lang w:val="cy-GB"/>
              </w:rPr>
              <w:t>Aelod o Staff:</w:t>
            </w:r>
          </w:p>
          <w:p w14:paraId="08D04087" w14:textId="77777777" w:rsidR="007F7C1E" w:rsidRPr="0090736E" w:rsidRDefault="005F2CB1" w:rsidP="0096780A">
            <w:pPr>
              <w:numPr>
                <w:ilvl w:val="0"/>
                <w:numId w:val="11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ac yn ystod gweithgarwch, gan ystyried a oes rhaid symud y gwrthrych, a ellir ei symud yn ddiogel neu a oes angen cyfarpar arbenigol er mwyn ei symud.</w:t>
            </w:r>
          </w:p>
          <w:p w14:paraId="38482288" w14:textId="77777777" w:rsidR="007F7C1E" w:rsidRPr="0090736E" w:rsidRDefault="005F2CB1" w:rsidP="0096780A">
            <w:pPr>
              <w:numPr>
                <w:ilvl w:val="0"/>
                <w:numId w:val="11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Hysbysu'r rheolwr llinell pan fo'r gweithgaredd codi a chario yn creu risg annerbyniol.</w:t>
            </w:r>
          </w:p>
          <w:p w14:paraId="42618AAE" w14:textId="77777777" w:rsidR="007F7C1E" w:rsidRPr="0090736E" w:rsidRDefault="005F2CB1" w:rsidP="0096780A">
            <w:pPr>
              <w:numPr>
                <w:ilvl w:val="0"/>
                <w:numId w:val="11"/>
              </w:numPr>
              <w:ind w:left="147" w:right="331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Cymhwyso egwyddorion Codi a Chario (TILE) yn gywir wrth symud gwrthrychau.</w:t>
            </w:r>
          </w:p>
          <w:p w14:paraId="331215CB" w14:textId="77777777" w:rsidR="007F7C1E" w:rsidRPr="0090736E" w:rsidRDefault="005F2CB1" w:rsidP="007F7C1E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bCs/>
                <w:sz w:val="20"/>
                <w:lang w:val="cy-GB"/>
              </w:rPr>
              <w:t>Heddlu De Cymru:</w:t>
            </w:r>
          </w:p>
          <w:p w14:paraId="57DAEBC1" w14:textId="77777777" w:rsidR="007F7C1E" w:rsidRPr="0090736E" w:rsidRDefault="005F2CB1" w:rsidP="0096780A">
            <w:pPr>
              <w:numPr>
                <w:ilvl w:val="0"/>
                <w:numId w:val="12"/>
              </w:numPr>
              <w:ind w:left="147" w:hanging="142"/>
              <w:jc w:val="both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Darparu hyfforddiant Codi a Chario priodol.</w:t>
            </w:r>
          </w:p>
          <w:p w14:paraId="0493313F" w14:textId="77777777" w:rsidR="007F7C1E" w:rsidRPr="0090736E" w:rsidRDefault="005F2CB1" w:rsidP="0096780A">
            <w:pPr>
              <w:numPr>
                <w:ilvl w:val="0"/>
                <w:numId w:val="12"/>
              </w:numPr>
              <w:ind w:left="147" w:hanging="142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Darparu cymhorthion codi a symud, lle y bo'u hangen.</w:t>
            </w:r>
          </w:p>
          <w:p w14:paraId="1DD4E11B" w14:textId="77777777" w:rsidR="00875980" w:rsidRPr="0090736E" w:rsidRDefault="001D5FC2" w:rsidP="00875980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</w:tcPr>
          <w:p w14:paraId="0ACC8A86" w14:textId="77777777" w:rsidR="006B5239" w:rsidRPr="0090736E" w:rsidRDefault="005F2CB1" w:rsidP="006B5239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Uned Reoli Sylfaenol/Rheolwr Llinell</w:t>
            </w:r>
          </w:p>
          <w:p w14:paraId="63EAF59E" w14:textId="77777777" w:rsidR="00EB1636" w:rsidRPr="0090736E" w:rsidRDefault="001D5FC2" w:rsidP="00750357">
            <w:pPr>
              <w:rPr>
                <w:rFonts w:ascii="Arial" w:hAnsi="Arial" w:cs="Arial"/>
                <w:b w:val="0"/>
                <w:sz w:val="20"/>
              </w:rPr>
            </w:pPr>
          </w:p>
          <w:p w14:paraId="47DD9E6B" w14:textId="77777777" w:rsidR="00EB1636" w:rsidRPr="0090736E" w:rsidRDefault="005F2CB1" w:rsidP="00750357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Aelod Unigol o Staff</w:t>
            </w:r>
          </w:p>
          <w:p w14:paraId="1C13378E" w14:textId="77777777" w:rsidR="00EB1636" w:rsidRPr="0090736E" w:rsidRDefault="001D5FC2" w:rsidP="00750357">
            <w:pPr>
              <w:rPr>
                <w:rFonts w:ascii="Arial" w:hAnsi="Arial" w:cs="Arial"/>
                <w:b w:val="0"/>
                <w:sz w:val="20"/>
              </w:rPr>
            </w:pPr>
          </w:p>
          <w:p w14:paraId="2846FD68" w14:textId="77777777" w:rsidR="00750357" w:rsidRPr="0090736E" w:rsidRDefault="005F2CB1" w:rsidP="00F92E6B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Heddlu De Cymru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14:paraId="467448CF" w14:textId="77777777" w:rsidR="00750357" w:rsidRPr="0090736E" w:rsidRDefault="005F2CB1" w:rsidP="00F92E6B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3</w:t>
            </w:r>
          </w:p>
        </w:tc>
      </w:tr>
      <w:tr w:rsidR="00966DC7" w14:paraId="7F992A81" w14:textId="77777777" w:rsidTr="00A9582C">
        <w:trPr>
          <w:trHeight w:val="335"/>
        </w:trPr>
        <w:tc>
          <w:tcPr>
            <w:tcW w:w="670" w:type="pct"/>
            <w:tcBorders>
              <w:top w:val="single" w:sz="4" w:space="0" w:color="auto"/>
            </w:tcBorders>
          </w:tcPr>
          <w:p w14:paraId="62333DC8" w14:textId="77777777" w:rsidR="00750357" w:rsidRPr="0090736E" w:rsidRDefault="005F2CB1" w:rsidP="00750357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 xml:space="preserve">System awyru annigonol. </w:t>
            </w:r>
          </w:p>
        </w:tc>
        <w:tc>
          <w:tcPr>
            <w:tcW w:w="430" w:type="pct"/>
            <w:tcBorders>
              <w:top w:val="single" w:sz="4" w:space="0" w:color="auto"/>
            </w:tcBorders>
          </w:tcPr>
          <w:p w14:paraId="62D61412" w14:textId="77777777" w:rsidR="00750357" w:rsidRPr="0090736E" w:rsidRDefault="005F2CB1" w:rsidP="00750357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C, Y, Co</w:t>
            </w:r>
          </w:p>
        </w:tc>
        <w:tc>
          <w:tcPr>
            <w:tcW w:w="751" w:type="pct"/>
            <w:tcBorders>
              <w:top w:val="single" w:sz="4" w:space="0" w:color="auto"/>
            </w:tcBorders>
          </w:tcPr>
          <w:p w14:paraId="49CCDE64" w14:textId="77777777" w:rsidR="00750357" w:rsidRPr="0090736E" w:rsidRDefault="005F2CB1" w:rsidP="00750357">
            <w:pPr>
              <w:jc w:val="both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Diffyg cyflenwad aer ffres</w:t>
            </w:r>
          </w:p>
        </w:tc>
        <w:tc>
          <w:tcPr>
            <w:tcW w:w="405" w:type="pct"/>
            <w:tcBorders>
              <w:top w:val="single" w:sz="4" w:space="0" w:color="auto"/>
            </w:tcBorders>
          </w:tcPr>
          <w:p w14:paraId="537C72BA" w14:textId="77777777" w:rsidR="00750357" w:rsidRPr="0090736E" w:rsidRDefault="005F2CB1" w:rsidP="00750357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8</w:t>
            </w:r>
          </w:p>
        </w:tc>
        <w:tc>
          <w:tcPr>
            <w:tcW w:w="1818" w:type="pct"/>
            <w:tcBorders>
              <w:top w:val="single" w:sz="4" w:space="0" w:color="auto"/>
            </w:tcBorders>
          </w:tcPr>
          <w:p w14:paraId="684A1F96" w14:textId="77777777" w:rsidR="0000147D" w:rsidRPr="0090736E" w:rsidRDefault="005F2CB1" w:rsidP="0000147D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bCs/>
                <w:sz w:val="20"/>
                <w:lang w:val="cy-GB"/>
              </w:rPr>
              <w:t>Uned Reoli Sylfaenol/Rheolwr Llinell:</w:t>
            </w:r>
          </w:p>
          <w:p w14:paraId="7EAAAB69" w14:textId="77777777" w:rsidR="0000147D" w:rsidRPr="0090736E" w:rsidRDefault="005F2CB1" w:rsidP="0000147D">
            <w:pPr>
              <w:numPr>
                <w:ilvl w:val="0"/>
                <w:numId w:val="2"/>
              </w:numPr>
              <w:ind w:left="185" w:hanging="156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Sicrhau nad yw'r gyfradd cyflenwi aer ffres fel arfer yn gostwng o dan 5-8 litr yr eiliad fesul unigolyn.</w:t>
            </w:r>
          </w:p>
          <w:p w14:paraId="747EC6E3" w14:textId="77777777" w:rsidR="0000147D" w:rsidRPr="0090736E" w:rsidRDefault="005F2CB1" w:rsidP="0000147D">
            <w:pPr>
              <w:numPr>
                <w:ilvl w:val="0"/>
                <w:numId w:val="2"/>
              </w:numPr>
              <w:ind w:left="185" w:hanging="156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Sicrhau bod ffenestri a chyfarpar cylchredeg aer yn cael eu defnyddio a'u cynnal a'u cadw (agor ffenestri, system aerdymheru ac ati).</w:t>
            </w:r>
          </w:p>
          <w:p w14:paraId="3EA0FA76" w14:textId="77777777" w:rsidR="0000147D" w:rsidRPr="0090736E" w:rsidRDefault="005F2CB1" w:rsidP="0000147D">
            <w:pPr>
              <w:numPr>
                <w:ilvl w:val="0"/>
                <w:numId w:val="2"/>
              </w:numPr>
              <w:ind w:left="185" w:hanging="156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Monitro’r system awyru.</w:t>
            </w:r>
          </w:p>
          <w:p w14:paraId="40B54E6B" w14:textId="77777777" w:rsidR="0000147D" w:rsidRPr="0090736E" w:rsidRDefault="005F2CB1" w:rsidP="0000147D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bCs/>
                <w:sz w:val="20"/>
                <w:lang w:val="cy-GB"/>
              </w:rPr>
              <w:t>Aelod o Staff:</w:t>
            </w:r>
          </w:p>
          <w:p w14:paraId="068E38A4" w14:textId="77777777" w:rsidR="0000147D" w:rsidRPr="0090736E" w:rsidRDefault="005F2CB1" w:rsidP="0000147D">
            <w:pPr>
              <w:numPr>
                <w:ilvl w:val="0"/>
                <w:numId w:val="11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Hysbysu'r rheolwr llinell lle y nodir bod y system awyru yn annigonol.</w:t>
            </w:r>
          </w:p>
          <w:p w14:paraId="191F8FEC" w14:textId="77777777" w:rsidR="0000147D" w:rsidRPr="0090736E" w:rsidRDefault="005F2CB1" w:rsidP="0000147D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bCs/>
                <w:sz w:val="20"/>
                <w:lang w:val="cy-GB"/>
              </w:rPr>
              <w:t>Heddlu De Cymru:</w:t>
            </w:r>
          </w:p>
          <w:p w14:paraId="6AE107E1" w14:textId="77777777" w:rsidR="0000147D" w:rsidRPr="0090736E" w:rsidRDefault="005F2CB1" w:rsidP="0000147D">
            <w:pPr>
              <w:numPr>
                <w:ilvl w:val="0"/>
                <w:numId w:val="12"/>
              </w:numPr>
              <w:ind w:left="147" w:hanging="142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Darparu cyfarpar cylchredeg aer priodol (agor ffenestri, system aerdymheru ac ati).</w:t>
            </w:r>
          </w:p>
          <w:p w14:paraId="55F836F3" w14:textId="77777777" w:rsidR="0000147D" w:rsidRPr="0090736E" w:rsidRDefault="005F2CB1" w:rsidP="0000147D">
            <w:pPr>
              <w:numPr>
                <w:ilvl w:val="0"/>
                <w:numId w:val="12"/>
              </w:numPr>
              <w:ind w:left="147" w:hanging="142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Cynnal a chadw cyfarpar cylchredeg aer priodol.</w:t>
            </w:r>
          </w:p>
          <w:p w14:paraId="2E60FDFE" w14:textId="77777777" w:rsidR="00750357" w:rsidRPr="0090736E" w:rsidRDefault="001D5FC2" w:rsidP="00750357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</w:tcBorders>
          </w:tcPr>
          <w:p w14:paraId="59FCBA76" w14:textId="77777777" w:rsidR="003C683D" w:rsidRPr="0090736E" w:rsidRDefault="005F2CB1" w:rsidP="003C683D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Uned Reoli Sylfaenol/Rheolwr Llinell</w:t>
            </w:r>
          </w:p>
          <w:p w14:paraId="4F8A1BC1" w14:textId="77777777" w:rsidR="003C683D" w:rsidRPr="0090736E" w:rsidRDefault="001D5FC2" w:rsidP="003C683D">
            <w:pPr>
              <w:rPr>
                <w:rFonts w:ascii="Arial" w:hAnsi="Arial" w:cs="Arial"/>
                <w:b w:val="0"/>
                <w:sz w:val="20"/>
              </w:rPr>
            </w:pPr>
          </w:p>
          <w:p w14:paraId="0057A19F" w14:textId="77777777" w:rsidR="003C683D" w:rsidRPr="0090736E" w:rsidRDefault="005F2CB1" w:rsidP="003C683D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Aelod Unigol o Staff</w:t>
            </w:r>
          </w:p>
          <w:p w14:paraId="3CDFF075" w14:textId="77777777" w:rsidR="003C683D" w:rsidRPr="0090736E" w:rsidRDefault="001D5FC2" w:rsidP="003C683D">
            <w:pPr>
              <w:rPr>
                <w:rFonts w:ascii="Arial" w:hAnsi="Arial" w:cs="Arial"/>
                <w:b w:val="0"/>
                <w:sz w:val="20"/>
              </w:rPr>
            </w:pPr>
          </w:p>
          <w:p w14:paraId="76188BF9" w14:textId="77777777" w:rsidR="00750357" w:rsidRPr="0090736E" w:rsidRDefault="005F2CB1" w:rsidP="003C683D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Heddlu De Cymru</w:t>
            </w:r>
          </w:p>
        </w:tc>
        <w:tc>
          <w:tcPr>
            <w:tcW w:w="440" w:type="pct"/>
            <w:tcBorders>
              <w:top w:val="single" w:sz="4" w:space="0" w:color="auto"/>
            </w:tcBorders>
          </w:tcPr>
          <w:p w14:paraId="26BEC505" w14:textId="77777777" w:rsidR="00750357" w:rsidRPr="0090736E" w:rsidRDefault="005F2CB1" w:rsidP="00750357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2</w:t>
            </w:r>
          </w:p>
        </w:tc>
      </w:tr>
      <w:tr w:rsidR="00966DC7" w14:paraId="7A23C027" w14:textId="77777777" w:rsidTr="00750357">
        <w:trPr>
          <w:trHeight w:val="1572"/>
        </w:trPr>
        <w:tc>
          <w:tcPr>
            <w:tcW w:w="670" w:type="pct"/>
            <w:tcBorders>
              <w:top w:val="single" w:sz="4" w:space="0" w:color="auto"/>
            </w:tcBorders>
          </w:tcPr>
          <w:p w14:paraId="320080F7" w14:textId="77777777" w:rsidR="00750357" w:rsidRPr="0090736E" w:rsidRDefault="005F2CB1" w:rsidP="00750357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Lefelau goleuo anaddas.</w:t>
            </w:r>
          </w:p>
        </w:tc>
        <w:tc>
          <w:tcPr>
            <w:tcW w:w="430" w:type="pct"/>
            <w:tcBorders>
              <w:top w:val="single" w:sz="4" w:space="0" w:color="auto"/>
            </w:tcBorders>
          </w:tcPr>
          <w:p w14:paraId="58603EFF" w14:textId="77777777" w:rsidR="00750357" w:rsidRPr="0090736E" w:rsidRDefault="005F2CB1" w:rsidP="00750357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C, Y, Co</w:t>
            </w:r>
          </w:p>
        </w:tc>
        <w:tc>
          <w:tcPr>
            <w:tcW w:w="751" w:type="pct"/>
            <w:tcBorders>
              <w:top w:val="single" w:sz="4" w:space="0" w:color="auto"/>
            </w:tcBorders>
          </w:tcPr>
          <w:p w14:paraId="7F5DB079" w14:textId="77777777" w:rsidR="00C13EC7" w:rsidRPr="0090736E" w:rsidRDefault="005F2CB1" w:rsidP="00C13EC7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Lefelau goleuo anaddas sy'n achosi cur pen, blinder a llygaid blinedig.</w:t>
            </w:r>
          </w:p>
          <w:p w14:paraId="48480B1E" w14:textId="77777777" w:rsidR="00750357" w:rsidRPr="0090736E" w:rsidRDefault="001D5FC2" w:rsidP="00750357">
            <w:pPr>
              <w:rPr>
                <w:rFonts w:ascii="Arial" w:hAnsi="Arial" w:cs="Arial"/>
                <w:b w:val="0"/>
                <w:sz w:val="20"/>
              </w:rPr>
            </w:pPr>
          </w:p>
          <w:p w14:paraId="0EDF4CCD" w14:textId="77777777" w:rsidR="00C13EC7" w:rsidRPr="0090736E" w:rsidRDefault="005F2CB1" w:rsidP="00C13EC7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Lefelau goleuo anaddas sy'n achosi anafiadau o ganlyniad i lithro/baglu.</w:t>
            </w:r>
          </w:p>
          <w:p w14:paraId="27921237" w14:textId="77777777" w:rsidR="00C13EC7" w:rsidRPr="0090736E" w:rsidRDefault="001D5FC2" w:rsidP="00750357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</w:tcBorders>
          </w:tcPr>
          <w:p w14:paraId="29D1953C" w14:textId="77777777" w:rsidR="00750357" w:rsidRPr="0090736E" w:rsidRDefault="005F2CB1" w:rsidP="00750357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16</w:t>
            </w:r>
          </w:p>
          <w:p w14:paraId="6856DCAF" w14:textId="77777777" w:rsidR="00750357" w:rsidRPr="0090736E" w:rsidRDefault="001D5FC2" w:rsidP="00750357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675D2720" w14:textId="77777777" w:rsidR="00750357" w:rsidRPr="0090736E" w:rsidRDefault="001D5FC2" w:rsidP="00750357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</w:tcBorders>
          </w:tcPr>
          <w:p w14:paraId="7BB2D2A2" w14:textId="77777777" w:rsidR="00AF7295" w:rsidRPr="0090736E" w:rsidRDefault="005F2CB1" w:rsidP="00AF7295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bCs/>
                <w:sz w:val="20"/>
                <w:lang w:val="cy-GB"/>
              </w:rPr>
              <w:t>Uned Reoli Sylfaenol/Rheolwr Llinell:</w:t>
            </w:r>
          </w:p>
          <w:p w14:paraId="16479328" w14:textId="77777777" w:rsidR="00AF7295" w:rsidRPr="0090736E" w:rsidRDefault="005F2CB1" w:rsidP="00AF7295">
            <w:pPr>
              <w:numPr>
                <w:ilvl w:val="0"/>
                <w:numId w:val="29"/>
              </w:numPr>
              <w:ind w:left="147" w:hanging="142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Sicrhau bod yr holl oleuadau yn ddigonol ar bob rhan o'r safle ac o'i amgylch (gan gynnwys tyllau grisiau ac ardaloedd heb olau naturiol) er mwyn i staff allu symud yn ddiogel a gweithio heb roi straen ar eu llygaid.</w:t>
            </w:r>
          </w:p>
          <w:p w14:paraId="52E51436" w14:textId="77777777" w:rsidR="00AF7295" w:rsidRPr="0090736E" w:rsidRDefault="005F2CB1" w:rsidP="00AF7295">
            <w:pPr>
              <w:numPr>
                <w:ilvl w:val="0"/>
                <w:numId w:val="29"/>
              </w:numPr>
              <w:ind w:left="147" w:hanging="142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Sicrhau bod goleuadau argyfwng yn gweithio.</w:t>
            </w:r>
          </w:p>
          <w:p w14:paraId="39453BAD" w14:textId="77777777" w:rsidR="00AF7295" w:rsidRPr="0090736E" w:rsidRDefault="005F2CB1" w:rsidP="00AF7295">
            <w:pPr>
              <w:numPr>
                <w:ilvl w:val="0"/>
                <w:numId w:val="29"/>
              </w:numPr>
              <w:ind w:left="147" w:hanging="142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 xml:space="preserve">Cydymffurfio ag argymhellion HSG 38 </w:t>
            </w:r>
            <w:r w:rsidRPr="0090736E">
              <w:rPr>
                <w:rFonts w:ascii="Arial" w:hAnsi="Arial" w:cs="Arial"/>
                <w:b w:val="0"/>
                <w:i/>
                <w:iCs/>
                <w:sz w:val="20"/>
                <w:lang w:val="cy-GB"/>
              </w:rPr>
              <w:t>“Lighting at Work”</w:t>
            </w: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 xml:space="preserve"> ar lefelau goleuo ar gyfer tasgau gwahanol.</w:t>
            </w:r>
          </w:p>
          <w:p w14:paraId="300F3071" w14:textId="77777777" w:rsidR="00AF7295" w:rsidRPr="0090736E" w:rsidRDefault="005F2CB1" w:rsidP="00AF7295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bCs/>
                <w:sz w:val="20"/>
                <w:lang w:val="cy-GB"/>
              </w:rPr>
              <w:t>Aelod o Staff:</w:t>
            </w:r>
          </w:p>
          <w:p w14:paraId="51C23BA9" w14:textId="77777777" w:rsidR="00AF7295" w:rsidRPr="0090736E" w:rsidRDefault="005F2CB1" w:rsidP="00AF7295">
            <w:pPr>
              <w:numPr>
                <w:ilvl w:val="0"/>
                <w:numId w:val="11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Hysbysu'r rheolwr llinell lle y nodir bod goleuadau yn annigonol.</w:t>
            </w:r>
          </w:p>
          <w:p w14:paraId="2377AFB8" w14:textId="77777777" w:rsidR="00AF7295" w:rsidRPr="0090736E" w:rsidRDefault="005F2CB1" w:rsidP="00AF7295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bCs/>
                <w:sz w:val="20"/>
                <w:lang w:val="cy-GB"/>
              </w:rPr>
              <w:t>Heddlu De Cymru:</w:t>
            </w:r>
          </w:p>
          <w:p w14:paraId="419CD9D8" w14:textId="77777777" w:rsidR="00AF7295" w:rsidRPr="0090736E" w:rsidRDefault="005F2CB1" w:rsidP="00AF7295">
            <w:pPr>
              <w:numPr>
                <w:ilvl w:val="0"/>
                <w:numId w:val="12"/>
              </w:numPr>
              <w:ind w:left="147" w:hanging="142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Darparu goleuadau/goleuadau argyfwng priodol ar y safle ac o'i amgylch.</w:t>
            </w:r>
          </w:p>
          <w:p w14:paraId="395E0F8E" w14:textId="77777777" w:rsidR="00AF7295" w:rsidRPr="0090736E" w:rsidRDefault="005F2CB1" w:rsidP="00AF7295">
            <w:pPr>
              <w:numPr>
                <w:ilvl w:val="0"/>
                <w:numId w:val="12"/>
              </w:numPr>
              <w:ind w:left="147" w:hanging="142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Cynnal a chadw goleuadau.</w:t>
            </w:r>
          </w:p>
          <w:p w14:paraId="68879D7D" w14:textId="77777777" w:rsidR="00F92E6B" w:rsidRPr="0090736E" w:rsidRDefault="001D5FC2" w:rsidP="00750357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</w:tcBorders>
          </w:tcPr>
          <w:p w14:paraId="35B1BB9F" w14:textId="77777777" w:rsidR="003C683D" w:rsidRPr="0090736E" w:rsidRDefault="005F2CB1" w:rsidP="003C683D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Uned Reoli Sylfaenol/Rheolwr Llinell</w:t>
            </w:r>
          </w:p>
          <w:p w14:paraId="7E779C39" w14:textId="77777777" w:rsidR="003C683D" w:rsidRPr="0090736E" w:rsidRDefault="001D5FC2" w:rsidP="003C683D">
            <w:pPr>
              <w:rPr>
                <w:rFonts w:ascii="Arial" w:hAnsi="Arial" w:cs="Arial"/>
                <w:b w:val="0"/>
                <w:sz w:val="20"/>
              </w:rPr>
            </w:pPr>
          </w:p>
          <w:p w14:paraId="4DB13243" w14:textId="77777777" w:rsidR="003C683D" w:rsidRPr="0090736E" w:rsidRDefault="005F2CB1" w:rsidP="003C683D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Aelod Unigol o Staff</w:t>
            </w:r>
          </w:p>
          <w:p w14:paraId="21E22269" w14:textId="77777777" w:rsidR="003C683D" w:rsidRPr="0090736E" w:rsidRDefault="001D5FC2" w:rsidP="003C683D">
            <w:pPr>
              <w:rPr>
                <w:rFonts w:ascii="Arial" w:hAnsi="Arial" w:cs="Arial"/>
                <w:b w:val="0"/>
                <w:sz w:val="20"/>
              </w:rPr>
            </w:pPr>
          </w:p>
          <w:p w14:paraId="7B4EE976" w14:textId="77777777" w:rsidR="00750357" w:rsidRPr="0090736E" w:rsidRDefault="005F2CB1" w:rsidP="003C683D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 xml:space="preserve">Heddlu De Cymru </w:t>
            </w:r>
          </w:p>
          <w:p w14:paraId="1D5F5379" w14:textId="77777777" w:rsidR="00750357" w:rsidRPr="0090736E" w:rsidRDefault="001D5FC2" w:rsidP="00750357">
            <w:pPr>
              <w:rPr>
                <w:rFonts w:ascii="Arial" w:hAnsi="Arial" w:cs="Arial"/>
                <w:b w:val="0"/>
                <w:sz w:val="20"/>
              </w:rPr>
            </w:pPr>
          </w:p>
          <w:p w14:paraId="6D120951" w14:textId="77777777" w:rsidR="00750357" w:rsidRPr="0090736E" w:rsidRDefault="001D5FC2" w:rsidP="00750357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</w:tcBorders>
          </w:tcPr>
          <w:p w14:paraId="67FC69C0" w14:textId="77777777" w:rsidR="00750357" w:rsidRPr="0090736E" w:rsidRDefault="005F2CB1" w:rsidP="00750357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4</w:t>
            </w:r>
          </w:p>
          <w:p w14:paraId="5971D85E" w14:textId="77777777" w:rsidR="00750357" w:rsidRPr="0090736E" w:rsidRDefault="001D5FC2" w:rsidP="00750357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7F868462" w14:textId="77777777" w:rsidR="00750357" w:rsidRPr="0090736E" w:rsidRDefault="001D5FC2" w:rsidP="00750357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66919591" w14:textId="77777777" w:rsidR="00750357" w:rsidRPr="0090736E" w:rsidRDefault="001D5FC2" w:rsidP="00750357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966DC7" w14:paraId="6D4B5C8C" w14:textId="77777777" w:rsidTr="00750357">
        <w:trPr>
          <w:trHeight w:val="1572"/>
        </w:trPr>
        <w:tc>
          <w:tcPr>
            <w:tcW w:w="670" w:type="pct"/>
            <w:tcBorders>
              <w:top w:val="single" w:sz="4" w:space="0" w:color="auto"/>
            </w:tcBorders>
          </w:tcPr>
          <w:p w14:paraId="488F8843" w14:textId="77777777" w:rsidR="002A6660" w:rsidRPr="0090736E" w:rsidRDefault="005F2CB1" w:rsidP="002A6660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Gweithio mewn tymereddau eithafol (</w:t>
            </w:r>
            <w:r w:rsidRPr="0090736E">
              <w:rPr>
                <w:rFonts w:ascii="Arial" w:hAnsi="Arial" w:cs="Arial"/>
                <w:b w:val="0"/>
                <w:i/>
                <w:iCs/>
                <w:sz w:val="20"/>
                <w:lang w:val="cy-GB"/>
              </w:rPr>
              <w:t>gwres neu oerni gormodol</w:t>
            </w: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).</w:t>
            </w:r>
          </w:p>
        </w:tc>
        <w:tc>
          <w:tcPr>
            <w:tcW w:w="430" w:type="pct"/>
            <w:tcBorders>
              <w:top w:val="single" w:sz="4" w:space="0" w:color="auto"/>
            </w:tcBorders>
          </w:tcPr>
          <w:p w14:paraId="456B41FD" w14:textId="77777777" w:rsidR="002A6660" w:rsidRPr="0090736E" w:rsidRDefault="005F2CB1" w:rsidP="002A666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C</w:t>
            </w:r>
          </w:p>
        </w:tc>
        <w:tc>
          <w:tcPr>
            <w:tcW w:w="751" w:type="pct"/>
            <w:tcBorders>
              <w:top w:val="single" w:sz="4" w:space="0" w:color="auto"/>
            </w:tcBorders>
          </w:tcPr>
          <w:p w14:paraId="3ECF63F9" w14:textId="77777777" w:rsidR="002A6660" w:rsidRPr="0090736E" w:rsidRDefault="005F2CB1" w:rsidP="002A6660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Risg o anaf neu salwch yn sgil amlygiad i oerni neu wres eithafol am gyfnod hir.</w:t>
            </w:r>
          </w:p>
        </w:tc>
        <w:tc>
          <w:tcPr>
            <w:tcW w:w="405" w:type="pct"/>
            <w:tcBorders>
              <w:top w:val="single" w:sz="4" w:space="0" w:color="auto"/>
            </w:tcBorders>
          </w:tcPr>
          <w:p w14:paraId="353B11DD" w14:textId="77777777" w:rsidR="002A6660" w:rsidRPr="0090736E" w:rsidRDefault="005F2CB1" w:rsidP="002A6660">
            <w:pPr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90736E">
              <w:rPr>
                <w:rFonts w:ascii="Arial" w:hAnsi="Arial" w:cs="Arial"/>
                <w:b w:val="0"/>
                <w:bCs/>
                <w:sz w:val="20"/>
                <w:lang w:val="cy-GB"/>
              </w:rPr>
              <w:t>15</w:t>
            </w:r>
          </w:p>
        </w:tc>
        <w:tc>
          <w:tcPr>
            <w:tcW w:w="1818" w:type="pct"/>
            <w:tcBorders>
              <w:top w:val="single" w:sz="4" w:space="0" w:color="auto"/>
            </w:tcBorders>
          </w:tcPr>
          <w:p w14:paraId="36290CEC" w14:textId="77777777" w:rsidR="002A6660" w:rsidRPr="0090736E" w:rsidRDefault="005F2CB1" w:rsidP="002A6660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bCs/>
                <w:sz w:val="20"/>
                <w:lang w:val="cy-GB"/>
              </w:rPr>
              <w:t>Uned Reoli Sylfaenol/Rheolwr Llinell:</w:t>
            </w:r>
          </w:p>
          <w:p w14:paraId="5FE19811" w14:textId="77777777" w:rsidR="002A6660" w:rsidRPr="0090736E" w:rsidRDefault="005F2CB1" w:rsidP="0096780A">
            <w:pPr>
              <w:numPr>
                <w:ilvl w:val="0"/>
                <w:numId w:val="14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 xml:space="preserve">Monitro'r tymheredd yn y gweithle (mae tymheredd gweithio cyfforddus tuag 16ºC) gan gymryd camau yn ôl yr angen. </w:t>
            </w:r>
          </w:p>
          <w:p w14:paraId="6C93B850" w14:textId="77777777" w:rsidR="002A6660" w:rsidRPr="0090736E" w:rsidRDefault="005F2CB1" w:rsidP="0096780A">
            <w:pPr>
              <w:numPr>
                <w:ilvl w:val="0"/>
                <w:numId w:val="14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Monitro er mwyn sicrhau bod seibiannau gorffwys a lluniaeth digonol yn cael eu darparu.</w:t>
            </w:r>
          </w:p>
          <w:p w14:paraId="7A12C3BA" w14:textId="77777777" w:rsidR="002A6660" w:rsidRPr="0090736E" w:rsidRDefault="005F2CB1" w:rsidP="0096780A">
            <w:pPr>
              <w:numPr>
                <w:ilvl w:val="0"/>
                <w:numId w:val="14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Sicrhau bod dŵr yfed ar gael yn rhwydd.</w:t>
            </w:r>
          </w:p>
          <w:p w14:paraId="3CEBC1B6" w14:textId="77777777" w:rsidR="002A6660" w:rsidRPr="0090736E" w:rsidRDefault="005F2CB1" w:rsidP="0096780A">
            <w:pPr>
              <w:pStyle w:val="ListParagraph"/>
              <w:numPr>
                <w:ilvl w:val="0"/>
                <w:numId w:val="1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Pan fo'r tymheredd mewn ystafell yn anghyfforddus o uchel, dylid ystyried ymgorffori system weithio (e.e. cyfnewid tasgau) gan sicrhau y cyfyngir ar yr amser y mae Aelodau o Staff yn cael eu hamlygu i dymheredd anghyfforddus.</w:t>
            </w:r>
          </w:p>
          <w:p w14:paraId="3B7348CC" w14:textId="77777777" w:rsidR="002A6660" w:rsidRPr="0090736E" w:rsidRDefault="005F2CB1" w:rsidP="002A6660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bCs/>
                <w:sz w:val="20"/>
                <w:lang w:val="cy-GB"/>
              </w:rPr>
              <w:lastRenderedPageBreak/>
              <w:t>Aelod o Staff:</w:t>
            </w:r>
          </w:p>
          <w:p w14:paraId="50BC803E" w14:textId="77777777" w:rsidR="002A6660" w:rsidRPr="0090736E" w:rsidRDefault="005F2CB1" w:rsidP="0096780A">
            <w:pPr>
              <w:numPr>
                <w:ilvl w:val="0"/>
                <w:numId w:val="11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Hysbysu'r rheolwr llinell pan fo tymereddau eithafol yn creu risg annerbyniol.</w:t>
            </w:r>
          </w:p>
          <w:p w14:paraId="6A90A4F6" w14:textId="77777777" w:rsidR="002A6660" w:rsidRPr="0090736E" w:rsidRDefault="005F2CB1" w:rsidP="002A6660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bCs/>
                <w:sz w:val="20"/>
                <w:lang w:val="cy-GB"/>
              </w:rPr>
              <w:t>Heddlu De Cymru:</w:t>
            </w:r>
          </w:p>
          <w:p w14:paraId="4A15546C" w14:textId="77777777" w:rsidR="002A6660" w:rsidRPr="0090736E" w:rsidRDefault="005F2CB1" w:rsidP="0096780A">
            <w:pPr>
              <w:numPr>
                <w:ilvl w:val="0"/>
                <w:numId w:val="13"/>
              </w:numPr>
              <w:ind w:left="147" w:hanging="147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Darparu systemau awyru/gwresogi digonol yn adeiladau Heddlu De Cymru.</w:t>
            </w:r>
          </w:p>
          <w:p w14:paraId="2F549205" w14:textId="77777777" w:rsidR="002A6660" w:rsidRPr="0090736E" w:rsidRDefault="005F2CB1" w:rsidP="0096780A">
            <w:pPr>
              <w:numPr>
                <w:ilvl w:val="0"/>
                <w:numId w:val="13"/>
              </w:numPr>
              <w:ind w:left="147" w:hanging="147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Gosod thermomedrau yn adeiladau Heddlu De Cymru.</w:t>
            </w:r>
          </w:p>
          <w:p w14:paraId="5A729B0A" w14:textId="77777777" w:rsidR="002A6660" w:rsidRPr="0090736E" w:rsidRDefault="005F2CB1" w:rsidP="0096780A">
            <w:pPr>
              <w:numPr>
                <w:ilvl w:val="0"/>
                <w:numId w:val="13"/>
              </w:numPr>
              <w:ind w:left="147" w:hanging="147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Darparu dŵr yfed yn adeiladau Heddlu De Cymru.</w:t>
            </w:r>
          </w:p>
          <w:p w14:paraId="79B2A493" w14:textId="77777777" w:rsidR="002A6660" w:rsidRPr="0090736E" w:rsidRDefault="001D5FC2" w:rsidP="002A6660">
            <w:pPr>
              <w:pStyle w:val="ListParagraph"/>
              <w:ind w:left="0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</w:tcBorders>
          </w:tcPr>
          <w:p w14:paraId="5560825A" w14:textId="77777777" w:rsidR="002A6660" w:rsidRPr="0090736E" w:rsidRDefault="005F2CB1" w:rsidP="002A6660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lastRenderedPageBreak/>
              <w:t>Rheolwr Llinell</w:t>
            </w:r>
          </w:p>
          <w:p w14:paraId="7275A6B6" w14:textId="77777777" w:rsidR="002A6660" w:rsidRPr="0090736E" w:rsidRDefault="001D5FC2" w:rsidP="002A6660">
            <w:pPr>
              <w:rPr>
                <w:rFonts w:ascii="Arial" w:hAnsi="Arial" w:cs="Arial"/>
                <w:b w:val="0"/>
                <w:sz w:val="20"/>
              </w:rPr>
            </w:pPr>
          </w:p>
          <w:p w14:paraId="2689832A" w14:textId="77777777" w:rsidR="002A6660" w:rsidRPr="0090736E" w:rsidRDefault="005F2CB1" w:rsidP="002A6660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Aelod Unigol o Staff</w:t>
            </w:r>
          </w:p>
          <w:p w14:paraId="04799D3B" w14:textId="77777777" w:rsidR="002A6660" w:rsidRPr="0090736E" w:rsidRDefault="001D5FC2" w:rsidP="002A6660">
            <w:pPr>
              <w:rPr>
                <w:rFonts w:ascii="Arial" w:hAnsi="Arial" w:cs="Arial"/>
                <w:b w:val="0"/>
                <w:sz w:val="20"/>
              </w:rPr>
            </w:pPr>
          </w:p>
          <w:p w14:paraId="48919209" w14:textId="77777777" w:rsidR="002A6660" w:rsidRPr="0090736E" w:rsidRDefault="005F2CB1" w:rsidP="002A6660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Heddlu De Cymru</w:t>
            </w:r>
          </w:p>
        </w:tc>
        <w:tc>
          <w:tcPr>
            <w:tcW w:w="440" w:type="pct"/>
            <w:tcBorders>
              <w:top w:val="single" w:sz="4" w:space="0" w:color="auto"/>
            </w:tcBorders>
          </w:tcPr>
          <w:p w14:paraId="139C468D" w14:textId="77777777" w:rsidR="002A6660" w:rsidRPr="0090736E" w:rsidRDefault="005F2CB1" w:rsidP="002A6660">
            <w:pPr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90736E">
              <w:rPr>
                <w:rFonts w:ascii="Arial" w:hAnsi="Arial" w:cs="Arial"/>
                <w:b w:val="0"/>
                <w:bCs/>
                <w:sz w:val="20"/>
                <w:lang w:val="cy-GB"/>
              </w:rPr>
              <w:t>6</w:t>
            </w:r>
          </w:p>
        </w:tc>
      </w:tr>
      <w:tr w:rsidR="00966DC7" w14:paraId="1D648541" w14:textId="77777777" w:rsidTr="00750357">
        <w:trPr>
          <w:trHeight w:val="1572"/>
        </w:trPr>
        <w:tc>
          <w:tcPr>
            <w:tcW w:w="670" w:type="pct"/>
            <w:tcBorders>
              <w:top w:val="single" w:sz="4" w:space="0" w:color="auto"/>
            </w:tcBorders>
          </w:tcPr>
          <w:p w14:paraId="7F2A5214" w14:textId="77777777" w:rsidR="00DC68B1" w:rsidRPr="0090736E" w:rsidRDefault="005F2CB1" w:rsidP="00733ABB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Tân.</w:t>
            </w:r>
          </w:p>
        </w:tc>
        <w:tc>
          <w:tcPr>
            <w:tcW w:w="430" w:type="pct"/>
            <w:tcBorders>
              <w:top w:val="single" w:sz="4" w:space="0" w:color="auto"/>
            </w:tcBorders>
          </w:tcPr>
          <w:p w14:paraId="159BC6C6" w14:textId="77777777" w:rsidR="00DC68B1" w:rsidRPr="0090736E" w:rsidRDefault="005F2CB1" w:rsidP="00DC68B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C, Y, Co</w:t>
            </w:r>
          </w:p>
        </w:tc>
        <w:tc>
          <w:tcPr>
            <w:tcW w:w="751" w:type="pct"/>
            <w:tcBorders>
              <w:top w:val="single" w:sz="4" w:space="0" w:color="auto"/>
            </w:tcBorders>
          </w:tcPr>
          <w:p w14:paraId="14255700" w14:textId="77777777" w:rsidR="00DC68B1" w:rsidRPr="0090736E" w:rsidRDefault="005F2CB1" w:rsidP="00BD3385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Anaf corfforol a achosir drwy anadlu mwg, llosgiadau neu anafiadau wrth ddianc o'r adeilad.</w:t>
            </w:r>
          </w:p>
        </w:tc>
        <w:tc>
          <w:tcPr>
            <w:tcW w:w="405" w:type="pct"/>
            <w:tcBorders>
              <w:top w:val="single" w:sz="4" w:space="0" w:color="auto"/>
            </w:tcBorders>
          </w:tcPr>
          <w:p w14:paraId="77874FE5" w14:textId="77777777" w:rsidR="00DC68B1" w:rsidRPr="0090736E" w:rsidRDefault="005F2CB1" w:rsidP="00DC68B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20</w:t>
            </w:r>
          </w:p>
          <w:p w14:paraId="1D110D8A" w14:textId="77777777" w:rsidR="00DC68B1" w:rsidRPr="0090736E" w:rsidRDefault="001D5FC2" w:rsidP="00DC68B1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324118A9" w14:textId="77777777" w:rsidR="00DC68B1" w:rsidRPr="0090736E" w:rsidRDefault="001D5FC2" w:rsidP="00DC68B1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065BE7B6" w14:textId="77777777" w:rsidR="00DC68B1" w:rsidRPr="0090736E" w:rsidRDefault="001D5FC2" w:rsidP="00DC68B1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</w:tcBorders>
          </w:tcPr>
          <w:p w14:paraId="0ED4DC34" w14:textId="77777777" w:rsidR="00627CC6" w:rsidRPr="0090736E" w:rsidRDefault="005F2CB1" w:rsidP="00627CC6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bCs/>
                <w:sz w:val="20"/>
                <w:lang w:val="cy-GB"/>
              </w:rPr>
              <w:t>Uned Reoli Sylfaenol/Rheolwr llinell:</w:t>
            </w:r>
          </w:p>
          <w:p w14:paraId="17107B61" w14:textId="77777777" w:rsidR="00627CC6" w:rsidRPr="0090736E" w:rsidRDefault="005F2CB1" w:rsidP="00375F3F">
            <w:pPr>
              <w:numPr>
                <w:ilvl w:val="0"/>
                <w:numId w:val="20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Sicrhau bod y math a'r nifer priodol o ddiffoddwyr tân ar gael ar gyfer y gweithgareddau/cyfarpar yn y gweithle.</w:t>
            </w:r>
          </w:p>
          <w:p w14:paraId="6E59EC76" w14:textId="77777777" w:rsidR="0079190A" w:rsidRPr="0090736E" w:rsidRDefault="005F2CB1" w:rsidP="0079190A">
            <w:pPr>
              <w:numPr>
                <w:ilvl w:val="0"/>
                <w:numId w:val="20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Sicrhau bod y diffoddydd (diffoddwyr) tân yn cael eu harchwilio'n rheolaidd a'u hadnewyddu lle y bo angen.</w:t>
            </w:r>
          </w:p>
          <w:p w14:paraId="0AD15BDD" w14:textId="77777777" w:rsidR="00627CC6" w:rsidRPr="0090736E" w:rsidRDefault="005F2CB1" w:rsidP="00375F3F">
            <w:pPr>
              <w:numPr>
                <w:ilvl w:val="0"/>
                <w:numId w:val="20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 xml:space="preserve">Archwiliadau dyddiol o allanfeydd a llwybrau tân. </w:t>
            </w:r>
          </w:p>
          <w:p w14:paraId="1CBDDD77" w14:textId="77777777" w:rsidR="007458AF" w:rsidRPr="0090736E" w:rsidRDefault="005F2CB1" w:rsidP="00375F3F">
            <w:pPr>
              <w:numPr>
                <w:ilvl w:val="0"/>
                <w:numId w:val="20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Trefniadau cadw tŷ da er mwyn sicrhau y caiff coridorau, llwybrau dianc rhag tân a drysau allanfeydd tân eu cadw'n glir ac yn glir o rwystrau.</w:t>
            </w:r>
          </w:p>
          <w:p w14:paraId="3AE5F034" w14:textId="77777777" w:rsidR="00375F3F" w:rsidRPr="0090736E" w:rsidRDefault="005F2CB1" w:rsidP="00375F3F">
            <w:pPr>
              <w:numPr>
                <w:ilvl w:val="0"/>
                <w:numId w:val="20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Sicrhau bod digon o Wardeniaid Tân dynodedig a hyfforddedig ar gael.</w:t>
            </w:r>
          </w:p>
          <w:p w14:paraId="223CC9CB" w14:textId="77777777" w:rsidR="0000147D" w:rsidRPr="0090736E" w:rsidRDefault="005F2CB1" w:rsidP="00375F3F">
            <w:pPr>
              <w:numPr>
                <w:ilvl w:val="0"/>
                <w:numId w:val="20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Caiff ymarferion tân eu hamserlennu a'u cynnal bob chwe mis o leiaf.</w:t>
            </w:r>
          </w:p>
          <w:p w14:paraId="11162E7D" w14:textId="77777777" w:rsidR="00272DBA" w:rsidRPr="0090736E" w:rsidRDefault="005F2CB1" w:rsidP="00375F3F">
            <w:pPr>
              <w:numPr>
                <w:ilvl w:val="0"/>
                <w:numId w:val="20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Sicrhau bod llwybrau ac allanfeydd tân yn glir o rwystrau.</w:t>
            </w:r>
          </w:p>
          <w:p w14:paraId="1B023EAA" w14:textId="77777777" w:rsidR="00627CC6" w:rsidRPr="0090736E" w:rsidRDefault="005F2CB1" w:rsidP="00375F3F">
            <w:pPr>
              <w:numPr>
                <w:ilvl w:val="0"/>
                <w:numId w:val="20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Sicrhau bod pob Aelod o Staff, Ymwelydd a Chontractwr yn cael eu briffio ynglŷn â gweithdrefnau gadael adeilad mewn argyfwng.</w:t>
            </w:r>
          </w:p>
          <w:p w14:paraId="402ABDA6" w14:textId="77777777" w:rsidR="007458AF" w:rsidRPr="0090736E" w:rsidRDefault="005F2CB1" w:rsidP="00375F3F">
            <w:pPr>
              <w:numPr>
                <w:ilvl w:val="0"/>
                <w:numId w:val="20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 xml:space="preserve">Sicrhau bod Cynlluniau Gadael Adeilad mewn Argyfwng unigol ar waith ar gyfer Aelodau anabl/beichiog o staff. </w:t>
            </w:r>
          </w:p>
          <w:p w14:paraId="42BA647E" w14:textId="77777777" w:rsidR="007458AF" w:rsidRPr="0090736E" w:rsidRDefault="005F2CB1" w:rsidP="00375F3F">
            <w:pPr>
              <w:numPr>
                <w:ilvl w:val="0"/>
                <w:numId w:val="20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Sicrhau y caiff cyfarpar trydanol ei gynnal a'i gadw'n gywir, ac y caiff ei archwilio a'i brofi'n rheolaidd er mwyn sicrhau ei fod yn ddiogel.</w:t>
            </w:r>
          </w:p>
          <w:p w14:paraId="03AE11CA" w14:textId="77777777" w:rsidR="007458AF" w:rsidRPr="0090736E" w:rsidRDefault="005F2CB1" w:rsidP="00375F3F">
            <w:pPr>
              <w:numPr>
                <w:ilvl w:val="0"/>
                <w:numId w:val="20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Sicrhau bod storfeydd diogel ar gyfer sylweddau/gwastraff llosgadwy yn cael eu darparu a'u defnyddio.</w:t>
            </w:r>
          </w:p>
          <w:p w14:paraId="47ED27F5" w14:textId="77777777" w:rsidR="00B54ACA" w:rsidRPr="0090736E" w:rsidRDefault="005F2CB1" w:rsidP="00272DBA">
            <w:p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Cs/>
                <w:sz w:val="20"/>
                <w:lang w:val="cy-GB"/>
              </w:rPr>
              <w:t>Aelod o Staff:</w:t>
            </w:r>
          </w:p>
          <w:p w14:paraId="7022B6F8" w14:textId="77777777" w:rsidR="007458AF" w:rsidRPr="0090736E" w:rsidRDefault="005F2CB1" w:rsidP="00375F3F">
            <w:pPr>
              <w:numPr>
                <w:ilvl w:val="0"/>
                <w:numId w:val="20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Sicrhau bod llwybrau ac allanfeydd tân yn glir o rwystrau.</w:t>
            </w:r>
          </w:p>
          <w:p w14:paraId="7ED2478B" w14:textId="77777777" w:rsidR="00365EEE" w:rsidRPr="0090736E" w:rsidRDefault="005F2CB1" w:rsidP="00365EEE">
            <w:pPr>
              <w:numPr>
                <w:ilvl w:val="0"/>
                <w:numId w:val="20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Hysbysu'r Rheolwr Llinell ar unwaith am unrhyw broblemau gyda diffoddwyr tân a nodwyd.</w:t>
            </w:r>
          </w:p>
          <w:p w14:paraId="640F9EA6" w14:textId="77777777" w:rsidR="00B54ACA" w:rsidRPr="0090736E" w:rsidRDefault="005F2CB1" w:rsidP="00375F3F">
            <w:pPr>
              <w:numPr>
                <w:ilvl w:val="0"/>
                <w:numId w:val="20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Cydymffurfio ag ymarferion tân.</w:t>
            </w:r>
          </w:p>
          <w:p w14:paraId="46462996" w14:textId="77777777" w:rsidR="00375F3F" w:rsidRPr="0090736E" w:rsidRDefault="005F2CB1" w:rsidP="00375F3F">
            <w:pPr>
              <w:numPr>
                <w:ilvl w:val="0"/>
                <w:numId w:val="20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Mynd i'r afael ag unrhyw beryglon tân a nodwyd a rhoi gwybod i'r Llinell Rheolwr amdanynt ar unwaith.</w:t>
            </w:r>
          </w:p>
          <w:p w14:paraId="0CB62CD2" w14:textId="77777777" w:rsidR="00627CC6" w:rsidRPr="0090736E" w:rsidRDefault="005F2CB1" w:rsidP="00272DBA">
            <w:pPr>
              <w:ind w:left="147" w:hanging="147"/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bCs/>
                <w:sz w:val="20"/>
                <w:lang w:val="cy-GB"/>
              </w:rPr>
              <w:t>Heddlu De Cymru:</w:t>
            </w:r>
          </w:p>
          <w:p w14:paraId="43E23926" w14:textId="77777777" w:rsidR="00272DBA" w:rsidRPr="0090736E" w:rsidRDefault="005F2CB1" w:rsidP="00375F3F">
            <w:pPr>
              <w:numPr>
                <w:ilvl w:val="0"/>
                <w:numId w:val="20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Sicrhau bod yr Asesiad Risg Tân cyfredol ar gael yn hawdd yn yr adeilad.</w:t>
            </w:r>
          </w:p>
          <w:p w14:paraId="58B73DDF" w14:textId="77777777" w:rsidR="00627CC6" w:rsidRPr="0090736E" w:rsidRDefault="005F2CB1" w:rsidP="00375F3F">
            <w:pPr>
              <w:numPr>
                <w:ilvl w:val="0"/>
                <w:numId w:val="20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Sicrhau bod y math a'r nifer priodol o ddiffoddwyr tân wedi'u gosod ar y safle.</w:t>
            </w:r>
          </w:p>
          <w:p w14:paraId="08CD7067" w14:textId="77777777" w:rsidR="00627CC6" w:rsidRPr="0090736E" w:rsidRDefault="005F2CB1" w:rsidP="00375F3F">
            <w:pPr>
              <w:numPr>
                <w:ilvl w:val="0"/>
                <w:numId w:val="20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 xml:space="preserve">Mae arwyddion Gweithdrefn Tân, Gadael yr Adeilad mewn Argyfwng a Llwybrau Tân yn cael eu harddangos yn glir ym mhob rhan o'r adeilad. </w:t>
            </w:r>
          </w:p>
          <w:p w14:paraId="4C5DD178" w14:textId="77777777" w:rsidR="00627CC6" w:rsidRPr="0090736E" w:rsidRDefault="005F2CB1" w:rsidP="00375F3F">
            <w:pPr>
              <w:numPr>
                <w:ilvl w:val="0"/>
                <w:numId w:val="20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Mae pob Allanfa Dân na ellir ei chloi wedi'i nodi'n glir gydag arwyddion uwchben pob un.</w:t>
            </w:r>
          </w:p>
          <w:p w14:paraId="4639CF52" w14:textId="77777777" w:rsidR="00DC68B1" w:rsidRPr="0090736E" w:rsidRDefault="005F2CB1" w:rsidP="00375F3F">
            <w:pPr>
              <w:numPr>
                <w:ilvl w:val="0"/>
                <w:numId w:val="20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Darparu gwybodaeth ysgrifenedig mewn perthynas â gweithdrefnau brys.</w:t>
            </w:r>
          </w:p>
          <w:p w14:paraId="32D357C1" w14:textId="77777777" w:rsidR="00DC68B1" w:rsidRPr="0090736E" w:rsidRDefault="005F2CB1" w:rsidP="00375F3F">
            <w:pPr>
              <w:numPr>
                <w:ilvl w:val="0"/>
                <w:numId w:val="20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Profion wythnosol ar larymau tân wedi'u hamserlennu.</w:t>
            </w:r>
          </w:p>
          <w:p w14:paraId="70DA4E38" w14:textId="77777777" w:rsidR="00DC68B1" w:rsidRPr="0090736E" w:rsidRDefault="005F2CB1" w:rsidP="00375F3F">
            <w:pPr>
              <w:numPr>
                <w:ilvl w:val="0"/>
                <w:numId w:val="20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Archwiliad misol o oleuadau argyfwng wedi'i amserlennu.</w:t>
            </w:r>
          </w:p>
          <w:p w14:paraId="01F7A2A6" w14:textId="77777777" w:rsidR="00DC68B1" w:rsidRPr="0090736E" w:rsidRDefault="001D5FC2" w:rsidP="007458A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</w:tcBorders>
          </w:tcPr>
          <w:p w14:paraId="142767CA" w14:textId="77777777" w:rsidR="003C683D" w:rsidRPr="0090736E" w:rsidRDefault="005F2CB1" w:rsidP="003C683D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Uned Reoli Sylfaenol/Rheolwr Llinell</w:t>
            </w:r>
          </w:p>
          <w:p w14:paraId="46C56DAD" w14:textId="77777777" w:rsidR="003C683D" w:rsidRPr="0090736E" w:rsidRDefault="001D5FC2" w:rsidP="003C683D">
            <w:pPr>
              <w:rPr>
                <w:rFonts w:ascii="Arial" w:hAnsi="Arial" w:cs="Arial"/>
                <w:b w:val="0"/>
                <w:sz w:val="20"/>
              </w:rPr>
            </w:pPr>
          </w:p>
          <w:p w14:paraId="1F0D66A8" w14:textId="77777777" w:rsidR="003C683D" w:rsidRPr="0090736E" w:rsidRDefault="005F2CB1" w:rsidP="003C683D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Aelod Unigol o Staff</w:t>
            </w:r>
          </w:p>
          <w:p w14:paraId="60280895" w14:textId="77777777" w:rsidR="003C683D" w:rsidRPr="0090736E" w:rsidRDefault="001D5FC2" w:rsidP="003C683D">
            <w:pPr>
              <w:rPr>
                <w:rFonts w:ascii="Arial" w:hAnsi="Arial" w:cs="Arial"/>
                <w:b w:val="0"/>
                <w:sz w:val="20"/>
              </w:rPr>
            </w:pPr>
          </w:p>
          <w:p w14:paraId="7ADE15E4" w14:textId="77777777" w:rsidR="00DC68B1" w:rsidRPr="0090736E" w:rsidRDefault="005F2CB1" w:rsidP="003C683D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 xml:space="preserve">Heddlu De Cymru </w:t>
            </w:r>
          </w:p>
          <w:p w14:paraId="34FABCE5" w14:textId="77777777" w:rsidR="00DC68B1" w:rsidRPr="0090736E" w:rsidRDefault="001D5FC2" w:rsidP="00DC68B1">
            <w:pPr>
              <w:rPr>
                <w:rFonts w:ascii="Arial" w:hAnsi="Arial" w:cs="Arial"/>
                <w:b w:val="0"/>
                <w:sz w:val="20"/>
              </w:rPr>
            </w:pPr>
          </w:p>
          <w:p w14:paraId="122D7AC8" w14:textId="77777777" w:rsidR="00DC68B1" w:rsidRPr="0090736E" w:rsidRDefault="001D5FC2" w:rsidP="00DC68B1">
            <w:pPr>
              <w:rPr>
                <w:rFonts w:ascii="Arial" w:hAnsi="Arial" w:cs="Arial"/>
                <w:b w:val="0"/>
                <w:sz w:val="20"/>
              </w:rPr>
            </w:pPr>
          </w:p>
          <w:p w14:paraId="75CBF91C" w14:textId="77777777" w:rsidR="00DC68B1" w:rsidRPr="0090736E" w:rsidRDefault="001D5FC2" w:rsidP="00DC68B1">
            <w:pPr>
              <w:rPr>
                <w:rFonts w:ascii="Arial" w:hAnsi="Arial" w:cs="Arial"/>
                <w:b w:val="0"/>
                <w:sz w:val="20"/>
              </w:rPr>
            </w:pPr>
          </w:p>
          <w:p w14:paraId="2D2098B1" w14:textId="77777777" w:rsidR="00DC68B1" w:rsidRPr="0090736E" w:rsidRDefault="001D5FC2" w:rsidP="00DC68B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</w:tcBorders>
          </w:tcPr>
          <w:p w14:paraId="568E78F8" w14:textId="77777777" w:rsidR="00DC68B1" w:rsidRPr="0090736E" w:rsidRDefault="005F2CB1" w:rsidP="00DC68B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5</w:t>
            </w:r>
          </w:p>
          <w:p w14:paraId="32C3A48D" w14:textId="77777777" w:rsidR="00DC68B1" w:rsidRPr="0090736E" w:rsidRDefault="001D5FC2" w:rsidP="00DC68B1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168C82A0" w14:textId="77777777" w:rsidR="00DC68B1" w:rsidRPr="0090736E" w:rsidRDefault="001D5FC2" w:rsidP="00DC68B1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277BFFF4" w14:textId="77777777" w:rsidR="00DC68B1" w:rsidRPr="0090736E" w:rsidRDefault="001D5FC2" w:rsidP="00DC68B1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5B170696" w14:textId="77777777" w:rsidR="00DC68B1" w:rsidRPr="0090736E" w:rsidRDefault="001D5FC2" w:rsidP="00DC68B1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966DC7" w14:paraId="69FF7B69" w14:textId="77777777" w:rsidTr="00750357">
        <w:trPr>
          <w:trHeight w:val="1572"/>
        </w:trPr>
        <w:tc>
          <w:tcPr>
            <w:tcW w:w="670" w:type="pct"/>
            <w:tcBorders>
              <w:top w:val="single" w:sz="4" w:space="0" w:color="auto"/>
            </w:tcBorders>
          </w:tcPr>
          <w:p w14:paraId="3458E382" w14:textId="77777777" w:rsidR="00037E2D" w:rsidRPr="0090736E" w:rsidRDefault="005F2CB1" w:rsidP="00103AC7">
            <w:pPr>
              <w:ind w:left="324" w:hanging="324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Gweithio ar uchder.</w:t>
            </w:r>
          </w:p>
        </w:tc>
        <w:tc>
          <w:tcPr>
            <w:tcW w:w="430" w:type="pct"/>
            <w:tcBorders>
              <w:top w:val="single" w:sz="4" w:space="0" w:color="auto"/>
            </w:tcBorders>
          </w:tcPr>
          <w:p w14:paraId="511CC459" w14:textId="77777777" w:rsidR="00037E2D" w:rsidRPr="0090736E" w:rsidRDefault="005F2CB1" w:rsidP="00037E2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C, Y</w:t>
            </w:r>
          </w:p>
        </w:tc>
        <w:tc>
          <w:tcPr>
            <w:tcW w:w="751" w:type="pct"/>
            <w:tcBorders>
              <w:top w:val="single" w:sz="4" w:space="0" w:color="auto"/>
            </w:tcBorders>
          </w:tcPr>
          <w:p w14:paraId="57A5672B" w14:textId="77777777" w:rsidR="00037E2D" w:rsidRPr="0090736E" w:rsidRDefault="005F2CB1" w:rsidP="00037E2D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Anaf corfforol i Aelodau o Staff o ganlyniad i gwympo o uchder.</w:t>
            </w:r>
          </w:p>
          <w:p w14:paraId="7F73B87B" w14:textId="77777777" w:rsidR="00037E2D" w:rsidRPr="0090736E" w:rsidRDefault="001D5FC2" w:rsidP="00037E2D">
            <w:pPr>
              <w:rPr>
                <w:rFonts w:ascii="Arial" w:hAnsi="Arial" w:cs="Arial"/>
                <w:b w:val="0"/>
                <w:sz w:val="20"/>
              </w:rPr>
            </w:pPr>
          </w:p>
          <w:p w14:paraId="15793B0D" w14:textId="77777777" w:rsidR="00037E2D" w:rsidRPr="0090736E" w:rsidRDefault="005F2CB1" w:rsidP="00037E2D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Anaf corfforol i Aelodau o Staff ac Ymwelwyr a achosir gan eitemau a ollyngir o uchder.</w:t>
            </w:r>
          </w:p>
        </w:tc>
        <w:tc>
          <w:tcPr>
            <w:tcW w:w="405" w:type="pct"/>
            <w:tcBorders>
              <w:top w:val="single" w:sz="4" w:space="0" w:color="auto"/>
            </w:tcBorders>
          </w:tcPr>
          <w:p w14:paraId="66DB18A5" w14:textId="77777777" w:rsidR="00037E2D" w:rsidRPr="0090736E" w:rsidRDefault="005F2CB1" w:rsidP="00037E2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16</w:t>
            </w:r>
          </w:p>
        </w:tc>
        <w:tc>
          <w:tcPr>
            <w:tcW w:w="1818" w:type="pct"/>
            <w:tcBorders>
              <w:top w:val="single" w:sz="4" w:space="0" w:color="auto"/>
            </w:tcBorders>
          </w:tcPr>
          <w:p w14:paraId="7E4D513F" w14:textId="77777777" w:rsidR="006B5239" w:rsidRPr="0090736E" w:rsidRDefault="005F2CB1" w:rsidP="009E7AD7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bCs/>
                <w:sz w:val="20"/>
                <w:lang w:val="cy-GB"/>
              </w:rPr>
              <w:t>Uned Reoli Sylfaenol/Rheolwr Llinell:</w:t>
            </w:r>
          </w:p>
          <w:p w14:paraId="7732DFE2" w14:textId="77777777" w:rsidR="009E7AD7" w:rsidRPr="0090736E" w:rsidRDefault="005F2CB1" w:rsidP="009E7AD7">
            <w:pPr>
              <w:numPr>
                <w:ilvl w:val="0"/>
                <w:numId w:val="8"/>
              </w:numPr>
              <w:ind w:left="147" w:right="212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Lleihau nifer y tasgau gweithio ar uchder drwy symud eitemau a ddefnyddir yn aml i ardaloedd storio ar lefel is.</w:t>
            </w:r>
          </w:p>
          <w:p w14:paraId="75C3E6FF" w14:textId="77777777" w:rsidR="00037E2D" w:rsidRPr="0090736E" w:rsidRDefault="005F2CB1" w:rsidP="009E7AD7">
            <w:pPr>
              <w:numPr>
                <w:ilvl w:val="0"/>
                <w:numId w:val="8"/>
              </w:numPr>
              <w:ind w:left="147" w:right="212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pennu tasgau.</w:t>
            </w:r>
          </w:p>
          <w:p w14:paraId="7781B540" w14:textId="77777777" w:rsidR="00A32FB8" w:rsidRPr="0090736E" w:rsidRDefault="005F2CB1" w:rsidP="00A32FB8">
            <w:pPr>
              <w:numPr>
                <w:ilvl w:val="0"/>
                <w:numId w:val="8"/>
              </w:numPr>
              <w:ind w:left="147" w:right="212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Sicrhau bod Aelodau o Staff sy'n cyflawni tasgau codi a chario yn gwisgo dillad ac esgidiau priodol.</w:t>
            </w:r>
          </w:p>
          <w:p w14:paraId="461358C1" w14:textId="77777777" w:rsidR="00037E2D" w:rsidRPr="0090736E" w:rsidRDefault="005F2CB1" w:rsidP="009E7AD7">
            <w:pPr>
              <w:numPr>
                <w:ilvl w:val="0"/>
                <w:numId w:val="8"/>
              </w:numPr>
              <w:ind w:left="147" w:right="212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Nodi tasgau lle mae angen defnyddio Ystadau, Contractwyr ac ati i leihau risgiau.</w:t>
            </w:r>
          </w:p>
          <w:p w14:paraId="6F40AB5E" w14:textId="77777777" w:rsidR="00103AC7" w:rsidRPr="0090736E" w:rsidRDefault="005F2CB1" w:rsidP="009E7AD7">
            <w:pPr>
              <w:numPr>
                <w:ilvl w:val="0"/>
                <w:numId w:val="8"/>
              </w:numPr>
              <w:ind w:left="147" w:right="212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Monitro'r broses o gwblhau tasg, gan roi'r gorau i dasg os bydd y risg yn mynd yn annerbyniol.</w:t>
            </w:r>
          </w:p>
          <w:p w14:paraId="1EFB2B63" w14:textId="77777777" w:rsidR="00037E2D" w:rsidRPr="0090736E" w:rsidRDefault="005F2CB1" w:rsidP="009E7AD7">
            <w:pPr>
              <w:tabs>
                <w:tab w:val="left" w:pos="2555"/>
              </w:tabs>
              <w:ind w:left="319" w:right="1091" w:hanging="319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Cs/>
                <w:sz w:val="20"/>
                <w:lang w:val="cy-GB"/>
              </w:rPr>
              <w:t>Aelod o Staff:</w:t>
            </w:r>
          </w:p>
          <w:p w14:paraId="24BC40B8" w14:textId="77777777" w:rsidR="00037E2D" w:rsidRPr="0090736E" w:rsidRDefault="005F2CB1" w:rsidP="009E7AD7">
            <w:pPr>
              <w:pStyle w:val="ListParagraph"/>
              <w:numPr>
                <w:ilvl w:val="0"/>
                <w:numId w:val="8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Cynnal Asesiad Risg Dynamig cyn ac yn ystod gweithgarwch.</w:t>
            </w:r>
          </w:p>
          <w:p w14:paraId="650B9ED2" w14:textId="77777777" w:rsidR="00037E2D" w:rsidRPr="0090736E" w:rsidRDefault="005F2CB1" w:rsidP="009E7AD7">
            <w:pPr>
              <w:numPr>
                <w:ilvl w:val="0"/>
                <w:numId w:val="8"/>
              </w:numPr>
              <w:ind w:left="147" w:right="212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Hysbysu'r Goruchwyliwr os ystyrir bod angen defnyddio Ystadau, Contractwyr ac ati i leihau risgiau.</w:t>
            </w:r>
          </w:p>
          <w:p w14:paraId="09D8BF2D" w14:textId="77777777" w:rsidR="009E7AD7" w:rsidRPr="0090736E" w:rsidRDefault="005F2CB1" w:rsidP="009E7AD7">
            <w:pPr>
              <w:numPr>
                <w:ilvl w:val="0"/>
                <w:numId w:val="8"/>
              </w:numPr>
              <w:ind w:left="147" w:right="212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Gwisgo dillad ac esgidiau priodol.</w:t>
            </w:r>
          </w:p>
          <w:p w14:paraId="5B2ACF81" w14:textId="77777777" w:rsidR="00037E2D" w:rsidRPr="0090736E" w:rsidRDefault="005F2CB1" w:rsidP="009E7AD7">
            <w:pPr>
              <w:numPr>
                <w:ilvl w:val="0"/>
                <w:numId w:val="10"/>
              </w:numPr>
              <w:tabs>
                <w:tab w:val="clear" w:pos="360"/>
                <w:tab w:val="num" w:pos="147"/>
              </w:tabs>
              <w:ind w:left="147" w:right="23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Pan fydd eitemau yn cael eu codi/gostwng, sicrhau bod yr ardal o amgylch y gweithgaredd yn glir o gydweithwyr ac ymwelwyr tra bydd y gweithgaredd yn mynd rhagddo.</w:t>
            </w:r>
          </w:p>
          <w:p w14:paraId="14675D82" w14:textId="77777777" w:rsidR="00103AC7" w:rsidRPr="0090736E" w:rsidRDefault="005F2CB1" w:rsidP="009E7AD7">
            <w:pPr>
              <w:numPr>
                <w:ilvl w:val="0"/>
                <w:numId w:val="10"/>
              </w:numPr>
              <w:tabs>
                <w:tab w:val="clear" w:pos="360"/>
                <w:tab w:val="num" w:pos="147"/>
              </w:tabs>
              <w:ind w:left="147" w:right="23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Defnyddio cyfarpar gweithio ar uchder priodol a ddarparwyd ar gyfer y dasg (stôl step, ysgol risiau ac ati) yn ôl yr angen.</w:t>
            </w:r>
          </w:p>
          <w:p w14:paraId="5C7B0F4E" w14:textId="77777777" w:rsidR="00037E2D" w:rsidRPr="0090736E" w:rsidRDefault="005F2CB1" w:rsidP="009E7AD7">
            <w:pPr>
              <w:ind w:left="317" w:hanging="284"/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bCs/>
                <w:sz w:val="20"/>
                <w:lang w:val="cy-GB"/>
              </w:rPr>
              <w:t>Heddlu De Cymru:</w:t>
            </w:r>
          </w:p>
          <w:p w14:paraId="7806FD52" w14:textId="77777777" w:rsidR="00037E2D" w:rsidRPr="0090736E" w:rsidRDefault="005F2CB1" w:rsidP="009E7AD7">
            <w:pPr>
              <w:pStyle w:val="ListParagraph"/>
              <w:numPr>
                <w:ilvl w:val="0"/>
                <w:numId w:val="9"/>
              </w:numPr>
              <w:ind w:left="147" w:hanging="142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 xml:space="preserve">Darparu cyfarpar gweithio ar uchder priodol ar gyfer y dasg (stôl step, ysgol risiau ac ati) </w:t>
            </w:r>
          </w:p>
          <w:p w14:paraId="3F3138C3" w14:textId="77777777" w:rsidR="00037E2D" w:rsidRPr="0090736E" w:rsidRDefault="001D5FC2" w:rsidP="00103AC7">
            <w:pPr>
              <w:ind w:left="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</w:tcBorders>
          </w:tcPr>
          <w:p w14:paraId="5E5B61FC" w14:textId="77777777" w:rsidR="003C683D" w:rsidRPr="0090736E" w:rsidRDefault="005F2CB1" w:rsidP="003C683D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Uned Reoli Sylfaenol/Rheolwr Llinell</w:t>
            </w:r>
          </w:p>
          <w:p w14:paraId="72CAF5E2" w14:textId="77777777" w:rsidR="003C683D" w:rsidRPr="0090736E" w:rsidRDefault="001D5FC2" w:rsidP="003C683D">
            <w:pPr>
              <w:rPr>
                <w:rFonts w:ascii="Arial" w:hAnsi="Arial" w:cs="Arial"/>
                <w:b w:val="0"/>
                <w:sz w:val="20"/>
              </w:rPr>
            </w:pPr>
          </w:p>
          <w:p w14:paraId="6F47CA2C" w14:textId="77777777" w:rsidR="003C683D" w:rsidRPr="0090736E" w:rsidRDefault="005F2CB1" w:rsidP="003C683D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Aelod Unigol o Staff</w:t>
            </w:r>
          </w:p>
          <w:p w14:paraId="3023E98E" w14:textId="77777777" w:rsidR="003C683D" w:rsidRPr="0090736E" w:rsidRDefault="001D5FC2" w:rsidP="003C683D">
            <w:pPr>
              <w:rPr>
                <w:rFonts w:ascii="Arial" w:hAnsi="Arial" w:cs="Arial"/>
                <w:b w:val="0"/>
                <w:sz w:val="20"/>
              </w:rPr>
            </w:pPr>
          </w:p>
          <w:p w14:paraId="6CC3B1E4" w14:textId="77777777" w:rsidR="00037E2D" w:rsidRPr="0090736E" w:rsidRDefault="005F2CB1" w:rsidP="003C683D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Heddlu De Cymru</w:t>
            </w:r>
          </w:p>
        </w:tc>
        <w:tc>
          <w:tcPr>
            <w:tcW w:w="440" w:type="pct"/>
            <w:tcBorders>
              <w:top w:val="single" w:sz="4" w:space="0" w:color="auto"/>
            </w:tcBorders>
          </w:tcPr>
          <w:p w14:paraId="2A8C78B5" w14:textId="77777777" w:rsidR="00037E2D" w:rsidRPr="0090736E" w:rsidRDefault="005F2CB1" w:rsidP="00037E2D">
            <w:pPr>
              <w:jc w:val="center"/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4</w:t>
            </w:r>
          </w:p>
        </w:tc>
      </w:tr>
      <w:tr w:rsidR="00966DC7" w14:paraId="150BE0DD" w14:textId="77777777" w:rsidTr="00DC235F">
        <w:trPr>
          <w:trHeight w:val="1572"/>
        </w:trPr>
        <w:tc>
          <w:tcPr>
            <w:tcW w:w="670" w:type="pct"/>
            <w:tcBorders>
              <w:top w:val="single" w:sz="4" w:space="0" w:color="auto"/>
            </w:tcBorders>
          </w:tcPr>
          <w:p w14:paraId="092E6C2D" w14:textId="77777777" w:rsidR="00287C07" w:rsidRPr="0090736E" w:rsidRDefault="005F2CB1" w:rsidP="00733ABB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Gweithio'n unigol.</w:t>
            </w:r>
          </w:p>
        </w:tc>
        <w:tc>
          <w:tcPr>
            <w:tcW w:w="430" w:type="pct"/>
            <w:tcBorders>
              <w:top w:val="single" w:sz="4" w:space="0" w:color="auto"/>
            </w:tcBorders>
          </w:tcPr>
          <w:p w14:paraId="54F8A595" w14:textId="77777777" w:rsidR="00287C07" w:rsidRPr="0090736E" w:rsidRDefault="005F2CB1" w:rsidP="00287C07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C</w:t>
            </w:r>
          </w:p>
        </w:tc>
        <w:tc>
          <w:tcPr>
            <w:tcW w:w="751" w:type="pct"/>
            <w:tcBorders>
              <w:top w:val="single" w:sz="4" w:space="0" w:color="auto"/>
            </w:tcBorders>
          </w:tcPr>
          <w:p w14:paraId="61F5178C" w14:textId="77777777" w:rsidR="00287C07" w:rsidRPr="0090736E" w:rsidRDefault="005F2CB1" w:rsidP="00287C07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Amlygiad staff i drais ac ymddygiad ymosodol gan aelodau'r cyhoedd.</w:t>
            </w:r>
          </w:p>
        </w:tc>
        <w:tc>
          <w:tcPr>
            <w:tcW w:w="405" w:type="pct"/>
            <w:tcBorders>
              <w:top w:val="single" w:sz="4" w:space="0" w:color="auto"/>
            </w:tcBorders>
          </w:tcPr>
          <w:p w14:paraId="12954E92" w14:textId="77777777" w:rsidR="00287C07" w:rsidRPr="0090736E" w:rsidRDefault="001D5FC2" w:rsidP="00287C07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</w:tcBorders>
            <w:vAlign w:val="center"/>
          </w:tcPr>
          <w:p w14:paraId="04F4026C" w14:textId="77777777" w:rsidR="00287C07" w:rsidRPr="0090736E" w:rsidRDefault="005F2CB1" w:rsidP="00365EEE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90736E">
              <w:rPr>
                <w:rFonts w:ascii="Arial" w:hAnsi="Arial" w:cs="Arial"/>
                <w:bCs/>
                <w:sz w:val="20"/>
                <w:lang w:val="cy-GB"/>
              </w:rPr>
              <w:t>Gweler yr</w:t>
            </w:r>
            <w:r w:rsidRPr="0090736E">
              <w:rPr>
                <w:rFonts w:ascii="Arial" w:hAnsi="Arial" w:cs="Arial"/>
                <w:bCs/>
                <w:i/>
                <w:iCs/>
                <w:sz w:val="20"/>
                <w:lang w:val="cy-GB"/>
              </w:rPr>
              <w:t xml:space="preserve"> Asesiad Risg Cyffredinol ar gyfer Gweithio'n Unigo</w:t>
            </w:r>
            <w:r w:rsidRPr="0090736E">
              <w:rPr>
                <w:rFonts w:ascii="Arial" w:hAnsi="Arial" w:cs="Arial"/>
                <w:b w:val="0"/>
                <w:i/>
                <w:iCs/>
                <w:sz w:val="20"/>
                <w:lang w:val="cy-GB"/>
              </w:rPr>
              <w:t>l</w:t>
            </w:r>
          </w:p>
        </w:tc>
        <w:tc>
          <w:tcPr>
            <w:tcW w:w="486" w:type="pct"/>
            <w:tcBorders>
              <w:top w:val="single" w:sz="4" w:space="0" w:color="auto"/>
            </w:tcBorders>
          </w:tcPr>
          <w:p w14:paraId="200D925F" w14:textId="77777777" w:rsidR="00287C07" w:rsidRPr="0090736E" w:rsidRDefault="001D5FC2" w:rsidP="00287C07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</w:tcBorders>
          </w:tcPr>
          <w:p w14:paraId="43B515A3" w14:textId="77777777" w:rsidR="00287C07" w:rsidRPr="0090736E" w:rsidRDefault="001D5FC2" w:rsidP="00287C07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966DC7" w14:paraId="78B0EC05" w14:textId="77777777" w:rsidTr="00750357">
        <w:trPr>
          <w:trHeight w:val="1572"/>
        </w:trPr>
        <w:tc>
          <w:tcPr>
            <w:tcW w:w="670" w:type="pct"/>
            <w:tcBorders>
              <w:top w:val="single" w:sz="4" w:space="0" w:color="auto"/>
            </w:tcBorders>
          </w:tcPr>
          <w:p w14:paraId="03BE3F2D" w14:textId="77777777" w:rsidR="00287C07" w:rsidRPr="0090736E" w:rsidRDefault="005F2CB1" w:rsidP="00733ABB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Sŵn gormodol.</w:t>
            </w:r>
          </w:p>
        </w:tc>
        <w:tc>
          <w:tcPr>
            <w:tcW w:w="430" w:type="pct"/>
            <w:tcBorders>
              <w:top w:val="single" w:sz="4" w:space="0" w:color="auto"/>
            </w:tcBorders>
          </w:tcPr>
          <w:p w14:paraId="348A605D" w14:textId="77777777" w:rsidR="00287C07" w:rsidRPr="0090736E" w:rsidRDefault="005F2CB1" w:rsidP="00287C07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C</w:t>
            </w:r>
          </w:p>
        </w:tc>
        <w:tc>
          <w:tcPr>
            <w:tcW w:w="751" w:type="pct"/>
            <w:tcBorders>
              <w:top w:val="single" w:sz="4" w:space="0" w:color="auto"/>
            </w:tcBorders>
          </w:tcPr>
          <w:p w14:paraId="3B9FA069" w14:textId="77777777" w:rsidR="00287C07" w:rsidRPr="0090736E" w:rsidRDefault="005F2CB1" w:rsidP="00287C07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Colli clyw/mwy o straen a gorbryder a achosir gan sŵn gormodol.</w:t>
            </w:r>
          </w:p>
        </w:tc>
        <w:tc>
          <w:tcPr>
            <w:tcW w:w="405" w:type="pct"/>
            <w:tcBorders>
              <w:top w:val="single" w:sz="4" w:space="0" w:color="auto"/>
            </w:tcBorders>
          </w:tcPr>
          <w:p w14:paraId="75D9A0B3" w14:textId="77777777" w:rsidR="00287C07" w:rsidRPr="0090736E" w:rsidRDefault="005F2CB1" w:rsidP="00287C07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6</w:t>
            </w:r>
          </w:p>
        </w:tc>
        <w:tc>
          <w:tcPr>
            <w:tcW w:w="1818" w:type="pct"/>
            <w:tcBorders>
              <w:top w:val="single" w:sz="4" w:space="0" w:color="auto"/>
            </w:tcBorders>
          </w:tcPr>
          <w:p w14:paraId="38F6FAF3" w14:textId="77777777" w:rsidR="008A12A6" w:rsidRPr="0090736E" w:rsidRDefault="005F2CB1" w:rsidP="008A12A6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bCs/>
                <w:sz w:val="20"/>
                <w:lang w:val="cy-GB"/>
              </w:rPr>
              <w:t>Uned Reoli Sylfaenol/Rheolwr Llinell:</w:t>
            </w:r>
          </w:p>
          <w:p w14:paraId="760602EF" w14:textId="77777777" w:rsidR="008A12A6" w:rsidRPr="0090736E" w:rsidRDefault="005F2CB1" w:rsidP="0096780A">
            <w:pPr>
              <w:numPr>
                <w:ilvl w:val="0"/>
                <w:numId w:val="15"/>
              </w:numPr>
              <w:ind w:left="147" w:hanging="147"/>
              <w:rPr>
                <w:rFonts w:ascii="Arial" w:hAnsi="Arial" w:cs="Arial"/>
                <w:b w:val="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Adolygu rôl Aelodau o Staff er mwyn osgoi sŵn gormodol, gan addasu gweithgareddau gwaith er mwyn lleihau'r risg i lefel mor isel ag sy'n rhesymol ymarferol – Pan na fydd hyn yn ymarferol, addasu'r rôl neu drefnu dyletswyddau amgen yn ôl yr angen.</w:t>
            </w:r>
          </w:p>
          <w:p w14:paraId="5FAB6FAD" w14:textId="77777777" w:rsidR="008A12A6" w:rsidRPr="0090736E" w:rsidRDefault="005F2CB1" w:rsidP="0096780A">
            <w:pPr>
              <w:numPr>
                <w:ilvl w:val="0"/>
                <w:numId w:val="15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 xml:space="preserve">Sicrhau bod y gweithle yn cydymffurfio â'r </w:t>
            </w:r>
            <w:r w:rsidRPr="0090736E">
              <w:rPr>
                <w:rFonts w:ascii="Arial" w:hAnsi="Arial" w:cs="Arial"/>
                <w:b w:val="0"/>
                <w:i/>
                <w:iCs/>
                <w:sz w:val="20"/>
                <w:lang w:val="cy-GB"/>
              </w:rPr>
              <w:t xml:space="preserve">Rheoliadau Rheoli Sŵn yn y Gwaith </w:t>
            </w: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 xml:space="preserve">a </w:t>
            </w:r>
            <w:r w:rsidRPr="0090736E">
              <w:rPr>
                <w:rFonts w:ascii="Arial" w:hAnsi="Arial" w:cs="Arial"/>
                <w:b w:val="0"/>
                <w:i/>
                <w:iCs/>
                <w:sz w:val="20"/>
                <w:lang w:val="cy-GB"/>
              </w:rPr>
              <w:t>Pholisi Diogelu Clyw Iechyd a Diogelwch Heddlu De Cymru</w:t>
            </w: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, gan gymryd camau yn ôl yr angen.</w:t>
            </w:r>
          </w:p>
          <w:p w14:paraId="4EE82C91" w14:textId="77777777" w:rsidR="00F02E08" w:rsidRPr="0090736E" w:rsidRDefault="005F2CB1" w:rsidP="0096780A">
            <w:pPr>
              <w:numPr>
                <w:ilvl w:val="0"/>
                <w:numId w:val="15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Sicrhau bod nifer rheoledig o Staff yn gweithio ar unrhyw adeg yn yr ardaloedd swyddfa.</w:t>
            </w:r>
          </w:p>
          <w:p w14:paraId="3C02A605" w14:textId="77777777" w:rsidR="008A12A6" w:rsidRPr="0090736E" w:rsidRDefault="005F2CB1" w:rsidP="0096780A">
            <w:pPr>
              <w:numPr>
                <w:ilvl w:val="0"/>
                <w:numId w:val="15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Adolygu lefelau sŵn yn y gweithle yn rheolaidd.</w:t>
            </w:r>
          </w:p>
          <w:p w14:paraId="4CA7E482" w14:textId="77777777" w:rsidR="008A12A6" w:rsidRPr="0090736E" w:rsidRDefault="005F2CB1" w:rsidP="008A12A6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bCs/>
                <w:sz w:val="20"/>
                <w:lang w:val="cy-GB"/>
              </w:rPr>
              <w:t>Aelod o Staff:</w:t>
            </w:r>
          </w:p>
          <w:p w14:paraId="5FF62F22" w14:textId="77777777" w:rsidR="008A12A6" w:rsidRPr="0090736E" w:rsidRDefault="005F2CB1" w:rsidP="0096780A">
            <w:pPr>
              <w:numPr>
                <w:ilvl w:val="0"/>
                <w:numId w:val="11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Rhoi gwybod i'r Rheolwr Llinell am unrhyw broblemau sy'n gysylltiedig â sŵn.</w:t>
            </w:r>
          </w:p>
          <w:p w14:paraId="027B1860" w14:textId="77777777" w:rsidR="00287C07" w:rsidRPr="0090736E" w:rsidRDefault="005F2CB1" w:rsidP="008A12A6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</w:tcBorders>
          </w:tcPr>
          <w:p w14:paraId="4762D95D" w14:textId="77777777" w:rsidR="003C683D" w:rsidRPr="0090736E" w:rsidRDefault="005F2CB1" w:rsidP="003C683D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Uned Reoli Sylfaenol/Rheolwr Llinell</w:t>
            </w:r>
          </w:p>
          <w:p w14:paraId="3639B15C" w14:textId="77777777" w:rsidR="003C683D" w:rsidRPr="0090736E" w:rsidRDefault="001D5FC2" w:rsidP="003C683D">
            <w:pPr>
              <w:rPr>
                <w:rFonts w:ascii="Arial" w:hAnsi="Arial" w:cs="Arial"/>
                <w:b w:val="0"/>
                <w:sz w:val="20"/>
              </w:rPr>
            </w:pPr>
          </w:p>
          <w:p w14:paraId="5E55E878" w14:textId="77777777" w:rsidR="003C683D" w:rsidRPr="0090736E" w:rsidRDefault="005F2CB1" w:rsidP="003C683D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Aelod Unigol o Staff</w:t>
            </w:r>
          </w:p>
          <w:p w14:paraId="20C41977" w14:textId="77777777" w:rsidR="003C683D" w:rsidRPr="0090736E" w:rsidRDefault="001D5FC2" w:rsidP="003C683D">
            <w:pPr>
              <w:rPr>
                <w:rFonts w:ascii="Arial" w:hAnsi="Arial" w:cs="Arial"/>
                <w:b w:val="0"/>
                <w:sz w:val="20"/>
              </w:rPr>
            </w:pPr>
          </w:p>
          <w:p w14:paraId="1E11A3DA" w14:textId="77777777" w:rsidR="00287C07" w:rsidRPr="0090736E" w:rsidRDefault="001D5FC2" w:rsidP="003C683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</w:tcBorders>
          </w:tcPr>
          <w:p w14:paraId="25C7AFD3" w14:textId="77777777" w:rsidR="00287C07" w:rsidRPr="0090736E" w:rsidRDefault="005F2CB1" w:rsidP="00287C07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2</w:t>
            </w:r>
          </w:p>
        </w:tc>
      </w:tr>
      <w:tr w:rsidR="00966DC7" w14:paraId="32687777" w14:textId="77777777" w:rsidTr="00875980">
        <w:trPr>
          <w:trHeight w:val="960"/>
        </w:trPr>
        <w:tc>
          <w:tcPr>
            <w:tcW w:w="670" w:type="pct"/>
            <w:tcBorders>
              <w:top w:val="single" w:sz="4" w:space="0" w:color="auto"/>
            </w:tcBorders>
          </w:tcPr>
          <w:p w14:paraId="365B68C3" w14:textId="77777777" w:rsidR="00754B15" w:rsidRPr="0090736E" w:rsidRDefault="005F2CB1" w:rsidP="00754B15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Asbestos yn adeiladwaith yr adeilad.</w:t>
            </w:r>
          </w:p>
        </w:tc>
        <w:tc>
          <w:tcPr>
            <w:tcW w:w="430" w:type="pct"/>
            <w:tcBorders>
              <w:top w:val="single" w:sz="4" w:space="0" w:color="auto"/>
            </w:tcBorders>
          </w:tcPr>
          <w:p w14:paraId="6BCEDEDF" w14:textId="77777777" w:rsidR="00754B15" w:rsidRPr="0090736E" w:rsidRDefault="005F2CB1" w:rsidP="00754B15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C, Co, Y</w:t>
            </w:r>
          </w:p>
        </w:tc>
        <w:tc>
          <w:tcPr>
            <w:tcW w:w="751" w:type="pct"/>
            <w:tcBorders>
              <w:top w:val="single" w:sz="4" w:space="0" w:color="auto"/>
            </w:tcBorders>
          </w:tcPr>
          <w:p w14:paraId="7A490FA3" w14:textId="77777777" w:rsidR="00754B15" w:rsidRPr="0090736E" w:rsidRDefault="005F2CB1" w:rsidP="006D2874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 xml:space="preserve">Anaf corfforol a achosir gan amlygiad i asbestos. </w:t>
            </w:r>
          </w:p>
        </w:tc>
        <w:tc>
          <w:tcPr>
            <w:tcW w:w="405" w:type="pct"/>
            <w:tcBorders>
              <w:top w:val="single" w:sz="4" w:space="0" w:color="auto"/>
            </w:tcBorders>
          </w:tcPr>
          <w:p w14:paraId="5FE9DF84" w14:textId="77777777" w:rsidR="00754B15" w:rsidRPr="0090736E" w:rsidRDefault="005F2CB1" w:rsidP="00754B15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16</w:t>
            </w:r>
          </w:p>
        </w:tc>
        <w:tc>
          <w:tcPr>
            <w:tcW w:w="1818" w:type="pct"/>
            <w:tcBorders>
              <w:top w:val="single" w:sz="4" w:space="0" w:color="auto"/>
            </w:tcBorders>
          </w:tcPr>
          <w:p w14:paraId="2A30BC2C" w14:textId="77777777" w:rsidR="00273A6C" w:rsidRPr="0090736E" w:rsidRDefault="005F2CB1" w:rsidP="00273A6C">
            <w:pPr>
              <w:rPr>
                <w:rFonts w:ascii="Arial" w:hAnsi="Arial" w:cs="Arial"/>
                <w:iCs/>
                <w:sz w:val="20"/>
              </w:rPr>
            </w:pPr>
            <w:r w:rsidRPr="0090736E">
              <w:rPr>
                <w:rFonts w:ascii="Arial" w:hAnsi="Arial" w:cs="Arial"/>
                <w:bCs/>
                <w:iCs/>
                <w:sz w:val="20"/>
                <w:lang w:val="cy-GB"/>
              </w:rPr>
              <w:t>Uned Reoli Sylfaenol/Rheolwr Llinell:</w:t>
            </w:r>
          </w:p>
          <w:p w14:paraId="2AAFA912" w14:textId="77777777" w:rsidR="00365EEE" w:rsidRPr="0090736E" w:rsidRDefault="005F2CB1" w:rsidP="00365EEE">
            <w:pPr>
              <w:numPr>
                <w:ilvl w:val="0"/>
                <w:numId w:val="28"/>
              </w:numPr>
              <w:ind w:left="149" w:hanging="149"/>
              <w:rPr>
                <w:rFonts w:ascii="Arial" w:hAnsi="Arial" w:cs="Arial"/>
                <w:b w:val="0"/>
                <w:iCs/>
                <w:sz w:val="20"/>
              </w:rPr>
            </w:pPr>
            <w:r w:rsidRPr="0090736E">
              <w:rPr>
                <w:rFonts w:ascii="Arial" w:hAnsi="Arial" w:cs="Arial"/>
                <w:b w:val="0"/>
                <w:iCs/>
                <w:sz w:val="20"/>
                <w:lang w:val="cy-GB"/>
              </w:rPr>
              <w:t>Sicrhau bod Arolwg Asbestos wedi'i gynnal ar gyfer y gweithle.</w:t>
            </w:r>
          </w:p>
          <w:p w14:paraId="2FF5DD26" w14:textId="77777777" w:rsidR="00273A6C" w:rsidRPr="0090736E" w:rsidRDefault="005F2CB1" w:rsidP="00365EEE">
            <w:pPr>
              <w:numPr>
                <w:ilvl w:val="0"/>
                <w:numId w:val="28"/>
              </w:numPr>
              <w:ind w:left="149" w:hanging="149"/>
              <w:rPr>
                <w:rFonts w:ascii="Arial" w:hAnsi="Arial" w:cs="Arial"/>
                <w:b w:val="0"/>
                <w:iCs/>
                <w:sz w:val="20"/>
              </w:rPr>
            </w:pPr>
            <w:r w:rsidRPr="0090736E">
              <w:rPr>
                <w:rFonts w:ascii="Arial" w:hAnsi="Arial" w:cs="Arial"/>
                <w:b w:val="0"/>
                <w:iCs/>
                <w:sz w:val="20"/>
                <w:lang w:val="cy-GB"/>
              </w:rPr>
              <w:t xml:space="preserve">Sicrhau bod pob Aelod o Staff wedi cwblhau pecyn </w:t>
            </w:r>
            <w:r w:rsidRPr="0090736E">
              <w:rPr>
                <w:rFonts w:ascii="Arial" w:hAnsi="Arial" w:cs="Arial"/>
                <w:b w:val="0"/>
                <w:i/>
                <w:iCs/>
                <w:sz w:val="20"/>
                <w:lang w:val="cy-GB"/>
              </w:rPr>
              <w:t xml:space="preserve">Ymwybyddiaeth o Asbestos </w:t>
            </w:r>
            <w:r w:rsidRPr="0090736E">
              <w:rPr>
                <w:rFonts w:ascii="Arial" w:hAnsi="Arial" w:cs="Arial"/>
                <w:b w:val="0"/>
                <w:iCs/>
                <w:sz w:val="20"/>
                <w:lang w:val="cy-GB"/>
              </w:rPr>
              <w:t>NCALT.</w:t>
            </w:r>
          </w:p>
          <w:p w14:paraId="0631CAD5" w14:textId="77777777" w:rsidR="00273A6C" w:rsidRPr="0090736E" w:rsidRDefault="005F2CB1" w:rsidP="00365EEE">
            <w:pPr>
              <w:numPr>
                <w:ilvl w:val="0"/>
                <w:numId w:val="28"/>
              </w:numPr>
              <w:ind w:left="149" w:hanging="149"/>
              <w:rPr>
                <w:rFonts w:ascii="Arial" w:hAnsi="Arial" w:cs="Arial"/>
                <w:b w:val="0"/>
                <w:iCs/>
                <w:sz w:val="20"/>
              </w:rPr>
            </w:pPr>
            <w:r w:rsidRPr="0090736E">
              <w:rPr>
                <w:rFonts w:ascii="Arial" w:hAnsi="Arial" w:cs="Arial"/>
                <w:b w:val="0"/>
                <w:iCs/>
                <w:sz w:val="20"/>
                <w:lang w:val="cy-GB"/>
              </w:rPr>
              <w:t>Sicrhau bod dogfennaeth Cynllun Asbestos yn cael ei harddangos yn glir yn y gweithle a bod y staff yn ymwybodol ohoni.</w:t>
            </w:r>
          </w:p>
          <w:p w14:paraId="3F3F008E" w14:textId="77777777" w:rsidR="00273A6C" w:rsidRPr="0090736E" w:rsidRDefault="005F2CB1" w:rsidP="00365EEE">
            <w:pPr>
              <w:numPr>
                <w:ilvl w:val="0"/>
                <w:numId w:val="28"/>
              </w:numPr>
              <w:ind w:left="149" w:hanging="149"/>
              <w:rPr>
                <w:rFonts w:ascii="Arial" w:hAnsi="Arial" w:cs="Arial"/>
                <w:b w:val="0"/>
                <w:iCs/>
                <w:sz w:val="20"/>
              </w:rPr>
            </w:pPr>
            <w:r w:rsidRPr="0090736E">
              <w:rPr>
                <w:rFonts w:ascii="Arial" w:hAnsi="Arial" w:cs="Arial"/>
                <w:b w:val="0"/>
                <w:iCs/>
                <w:sz w:val="20"/>
                <w:lang w:val="cy-GB"/>
              </w:rPr>
              <w:t xml:space="preserve">Sicrhau bod yr </w:t>
            </w:r>
            <w:r w:rsidRPr="0090736E">
              <w:rPr>
                <w:rFonts w:ascii="Arial" w:hAnsi="Arial" w:cs="Arial"/>
                <w:bCs/>
                <w:iCs/>
                <w:sz w:val="20"/>
                <w:lang w:val="cy-GB"/>
              </w:rPr>
              <w:t xml:space="preserve">holl </w:t>
            </w:r>
            <w:r w:rsidRPr="0090736E">
              <w:rPr>
                <w:rFonts w:ascii="Arial" w:hAnsi="Arial" w:cs="Arial"/>
                <w:b w:val="0"/>
                <w:iCs/>
                <w:sz w:val="20"/>
                <w:lang w:val="cy-GB"/>
              </w:rPr>
              <w:t>waith atgyweirio/gwaith yn y gweithle yn cael ei awdurdodi drwy Ystadau Heddlu De Cymru drwy broses F.16.</w:t>
            </w:r>
          </w:p>
          <w:p w14:paraId="6F0523BF" w14:textId="77777777" w:rsidR="00383538" w:rsidRPr="0090736E" w:rsidRDefault="005F2CB1" w:rsidP="00365EEE">
            <w:pPr>
              <w:numPr>
                <w:ilvl w:val="0"/>
                <w:numId w:val="28"/>
              </w:numPr>
              <w:ind w:left="149" w:hanging="149"/>
              <w:rPr>
                <w:rFonts w:ascii="Arial" w:hAnsi="Arial" w:cs="Arial"/>
                <w:b w:val="0"/>
                <w:iCs/>
                <w:sz w:val="20"/>
              </w:rPr>
            </w:pPr>
            <w:r w:rsidRPr="0090736E">
              <w:rPr>
                <w:rFonts w:ascii="Arial" w:hAnsi="Arial" w:cs="Arial"/>
                <w:b w:val="0"/>
                <w:iCs/>
                <w:sz w:val="20"/>
                <w:lang w:val="cy-GB"/>
              </w:rPr>
              <w:t>Darparu cynlluniau asbestos i gontractwyr.</w:t>
            </w:r>
          </w:p>
          <w:p w14:paraId="33394043" w14:textId="77777777" w:rsidR="00383538" w:rsidRPr="0090736E" w:rsidRDefault="005F2CB1" w:rsidP="00365EEE">
            <w:pPr>
              <w:numPr>
                <w:ilvl w:val="0"/>
                <w:numId w:val="28"/>
              </w:numPr>
              <w:ind w:left="149" w:hanging="149"/>
              <w:rPr>
                <w:rFonts w:ascii="Arial" w:hAnsi="Arial" w:cs="Arial"/>
                <w:b w:val="0"/>
                <w:iCs/>
                <w:sz w:val="20"/>
              </w:rPr>
            </w:pPr>
            <w:r w:rsidRPr="0090736E">
              <w:rPr>
                <w:rFonts w:ascii="Arial" w:hAnsi="Arial" w:cs="Arial"/>
                <w:b w:val="0"/>
                <w:iCs/>
                <w:sz w:val="20"/>
                <w:lang w:val="cy-GB"/>
              </w:rPr>
              <w:t xml:space="preserve">Rhoi gwybod am broblemau a nodwyd sy'n gysylltiedig ag asbestos drwy broses F.64b yn ôl yr angen.                                            </w:t>
            </w:r>
          </w:p>
          <w:p w14:paraId="36631724" w14:textId="77777777" w:rsidR="00273A6C" w:rsidRPr="0090736E" w:rsidRDefault="005F2CB1" w:rsidP="00273A6C">
            <w:pPr>
              <w:rPr>
                <w:rFonts w:ascii="Arial" w:hAnsi="Arial" w:cs="Arial"/>
                <w:iCs/>
                <w:sz w:val="20"/>
              </w:rPr>
            </w:pPr>
            <w:r w:rsidRPr="0090736E">
              <w:rPr>
                <w:rFonts w:ascii="Arial" w:hAnsi="Arial" w:cs="Arial"/>
                <w:bCs/>
                <w:iCs/>
                <w:sz w:val="20"/>
                <w:lang w:val="cy-GB"/>
              </w:rPr>
              <w:t>Aelod o Staff:</w:t>
            </w:r>
          </w:p>
          <w:p w14:paraId="127BA0E3" w14:textId="77777777" w:rsidR="00273A6C" w:rsidRPr="0090736E" w:rsidRDefault="005F2CB1" w:rsidP="00365EEE">
            <w:pPr>
              <w:numPr>
                <w:ilvl w:val="0"/>
                <w:numId w:val="28"/>
              </w:numPr>
              <w:ind w:left="149" w:hanging="149"/>
              <w:rPr>
                <w:rFonts w:ascii="Arial" w:hAnsi="Arial" w:cs="Arial"/>
                <w:b w:val="0"/>
                <w:iCs/>
                <w:sz w:val="20"/>
              </w:rPr>
            </w:pPr>
            <w:r w:rsidRPr="0090736E">
              <w:rPr>
                <w:rFonts w:ascii="Arial" w:hAnsi="Arial" w:cs="Arial"/>
                <w:b w:val="0"/>
                <w:iCs/>
                <w:sz w:val="20"/>
                <w:lang w:val="cy-GB"/>
              </w:rPr>
              <w:t xml:space="preserve">Cwblhau pecyn </w:t>
            </w:r>
            <w:r w:rsidRPr="0090736E">
              <w:rPr>
                <w:rFonts w:ascii="Arial" w:hAnsi="Arial" w:cs="Arial"/>
                <w:b w:val="0"/>
                <w:i/>
                <w:iCs/>
                <w:sz w:val="20"/>
                <w:lang w:val="cy-GB"/>
              </w:rPr>
              <w:t xml:space="preserve">Ymwybyddiaeth o Asbestos </w:t>
            </w:r>
            <w:r w:rsidRPr="0090736E">
              <w:rPr>
                <w:rFonts w:ascii="Arial" w:hAnsi="Arial" w:cs="Arial"/>
                <w:b w:val="0"/>
                <w:iCs/>
                <w:sz w:val="20"/>
                <w:lang w:val="cy-GB"/>
              </w:rPr>
              <w:t>NCALT.</w:t>
            </w:r>
          </w:p>
          <w:p w14:paraId="2BD7F204" w14:textId="77777777" w:rsidR="00365EEE" w:rsidRPr="0090736E" w:rsidRDefault="005F2CB1" w:rsidP="00365EEE">
            <w:pPr>
              <w:numPr>
                <w:ilvl w:val="0"/>
                <w:numId w:val="28"/>
              </w:numPr>
              <w:ind w:left="149" w:hanging="149"/>
              <w:rPr>
                <w:rFonts w:ascii="Arial" w:hAnsi="Arial" w:cs="Arial"/>
                <w:b w:val="0"/>
                <w:iCs/>
                <w:sz w:val="20"/>
              </w:rPr>
            </w:pPr>
            <w:r w:rsidRPr="0090736E">
              <w:rPr>
                <w:rFonts w:ascii="Arial" w:hAnsi="Arial" w:cs="Arial"/>
                <w:b w:val="0"/>
                <w:iCs/>
                <w:sz w:val="20"/>
                <w:lang w:val="cy-GB"/>
              </w:rPr>
              <w:t xml:space="preserve">Peidio â gwneud unrhyw waith atgyweirio/gwaith yn y gweithle – Rhaid i'r </w:t>
            </w:r>
            <w:r w:rsidRPr="0090736E">
              <w:rPr>
                <w:rFonts w:ascii="Arial" w:hAnsi="Arial" w:cs="Arial"/>
                <w:bCs/>
                <w:iCs/>
                <w:sz w:val="20"/>
                <w:lang w:val="cy-GB"/>
              </w:rPr>
              <w:t xml:space="preserve">holl </w:t>
            </w:r>
            <w:r w:rsidRPr="0090736E">
              <w:rPr>
                <w:rFonts w:ascii="Arial" w:hAnsi="Arial" w:cs="Arial"/>
                <w:b w:val="0"/>
                <w:iCs/>
                <w:sz w:val="20"/>
                <w:lang w:val="cy-GB"/>
              </w:rPr>
              <w:t>waith atgyweirio/gwaith gael ei awdurdodi drwy Ystadau Heddlu De Cymru drwy broses F.16.</w:t>
            </w:r>
          </w:p>
          <w:p w14:paraId="166C5D38" w14:textId="77777777" w:rsidR="00273A6C" w:rsidRPr="0090736E" w:rsidRDefault="005F2CB1" w:rsidP="00365EEE">
            <w:pPr>
              <w:numPr>
                <w:ilvl w:val="0"/>
                <w:numId w:val="28"/>
              </w:numPr>
              <w:ind w:left="149" w:hanging="149"/>
              <w:rPr>
                <w:rFonts w:ascii="Arial" w:hAnsi="Arial" w:cs="Arial"/>
                <w:b w:val="0"/>
                <w:iCs/>
                <w:sz w:val="20"/>
              </w:rPr>
            </w:pPr>
            <w:r w:rsidRPr="0090736E">
              <w:rPr>
                <w:rFonts w:ascii="Arial" w:hAnsi="Arial" w:cs="Arial"/>
                <w:b w:val="0"/>
                <w:iCs/>
                <w:sz w:val="20"/>
                <w:lang w:val="cy-GB"/>
              </w:rPr>
              <w:t>Rhoi gwybod i'r Rheolwr Llinell am unrhyw broblemau a nodwyd sy'n gysylltiedig ag asbestos ar unwaith.</w:t>
            </w:r>
          </w:p>
          <w:p w14:paraId="5640F80C" w14:textId="77777777" w:rsidR="00273A6C" w:rsidRPr="0090736E" w:rsidRDefault="005F2CB1" w:rsidP="00273A6C">
            <w:pPr>
              <w:rPr>
                <w:rFonts w:ascii="Arial" w:hAnsi="Arial" w:cs="Arial"/>
                <w:iCs/>
                <w:sz w:val="20"/>
              </w:rPr>
            </w:pPr>
            <w:r w:rsidRPr="0090736E">
              <w:rPr>
                <w:rFonts w:ascii="Arial" w:hAnsi="Arial" w:cs="Arial"/>
                <w:bCs/>
                <w:iCs/>
                <w:sz w:val="20"/>
                <w:lang w:val="cy-GB"/>
              </w:rPr>
              <w:t>Heddlu De Cymru:</w:t>
            </w:r>
          </w:p>
          <w:p w14:paraId="1578C1DF" w14:textId="77777777" w:rsidR="00365EEE" w:rsidRPr="0090736E" w:rsidRDefault="005F2CB1" w:rsidP="00365EEE">
            <w:pPr>
              <w:numPr>
                <w:ilvl w:val="0"/>
                <w:numId w:val="28"/>
              </w:numPr>
              <w:ind w:left="149" w:hanging="149"/>
              <w:rPr>
                <w:rFonts w:ascii="Arial" w:hAnsi="Arial" w:cs="Arial"/>
                <w:b w:val="0"/>
                <w:iCs/>
                <w:sz w:val="20"/>
              </w:rPr>
            </w:pPr>
            <w:r w:rsidRPr="0090736E">
              <w:rPr>
                <w:rFonts w:ascii="Arial" w:hAnsi="Arial" w:cs="Arial"/>
                <w:b w:val="0"/>
                <w:iCs/>
                <w:sz w:val="20"/>
                <w:lang w:val="cy-GB"/>
              </w:rPr>
              <w:t>Darparu Arolygon Asbestos ar gyfer pob gweithle.</w:t>
            </w:r>
          </w:p>
          <w:p w14:paraId="54B255DC" w14:textId="77777777" w:rsidR="00365EEE" w:rsidRPr="0090736E" w:rsidRDefault="005F2CB1" w:rsidP="00365EEE">
            <w:pPr>
              <w:numPr>
                <w:ilvl w:val="0"/>
                <w:numId w:val="28"/>
              </w:numPr>
              <w:ind w:left="149" w:hanging="149"/>
              <w:rPr>
                <w:rFonts w:ascii="Arial" w:hAnsi="Arial" w:cs="Arial"/>
                <w:b w:val="0"/>
                <w:iCs/>
                <w:sz w:val="20"/>
              </w:rPr>
            </w:pPr>
            <w:r w:rsidRPr="0090736E">
              <w:rPr>
                <w:rFonts w:ascii="Arial" w:hAnsi="Arial" w:cs="Arial"/>
                <w:b w:val="0"/>
                <w:iCs/>
                <w:sz w:val="20"/>
                <w:lang w:val="cy-GB"/>
              </w:rPr>
              <w:t>Darparu dogfennaeth Cynllun Asbestos.</w:t>
            </w:r>
          </w:p>
          <w:p w14:paraId="5894CE8F" w14:textId="77777777" w:rsidR="00383538" w:rsidRPr="0090736E" w:rsidRDefault="005F2CB1" w:rsidP="00365EEE">
            <w:pPr>
              <w:numPr>
                <w:ilvl w:val="0"/>
                <w:numId w:val="28"/>
              </w:numPr>
              <w:ind w:left="149" w:hanging="149"/>
              <w:rPr>
                <w:rFonts w:ascii="Arial" w:hAnsi="Arial" w:cs="Arial"/>
                <w:b w:val="0"/>
                <w:iCs/>
                <w:sz w:val="20"/>
              </w:rPr>
            </w:pPr>
            <w:r w:rsidRPr="0090736E">
              <w:rPr>
                <w:rFonts w:ascii="Arial" w:hAnsi="Arial" w:cs="Arial"/>
                <w:b w:val="0"/>
                <w:iCs/>
                <w:sz w:val="20"/>
                <w:lang w:val="cy-GB"/>
              </w:rPr>
              <w:t>Darparu hyfforddiant ymwybyddiaeth o asbestos priodol i bob Aelod o Staff.</w:t>
            </w:r>
          </w:p>
          <w:p w14:paraId="5FC52488" w14:textId="77777777" w:rsidR="00754B15" w:rsidRPr="0090736E" w:rsidRDefault="001D5FC2" w:rsidP="00365EEE">
            <w:pPr>
              <w:ind w:left="72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</w:tcBorders>
          </w:tcPr>
          <w:p w14:paraId="2917546B" w14:textId="77777777" w:rsidR="003C683D" w:rsidRPr="0090736E" w:rsidRDefault="005F2CB1" w:rsidP="003C683D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Uned Reoli Sylfaenol/Rheolwr Llinell</w:t>
            </w:r>
          </w:p>
          <w:p w14:paraId="7F0E4CA2" w14:textId="77777777" w:rsidR="003C683D" w:rsidRPr="0090736E" w:rsidRDefault="001D5FC2" w:rsidP="003C683D">
            <w:pPr>
              <w:rPr>
                <w:rFonts w:ascii="Arial" w:hAnsi="Arial" w:cs="Arial"/>
                <w:b w:val="0"/>
                <w:sz w:val="20"/>
              </w:rPr>
            </w:pPr>
          </w:p>
          <w:p w14:paraId="629ED2CB" w14:textId="77777777" w:rsidR="003C683D" w:rsidRPr="0090736E" w:rsidRDefault="005F2CB1" w:rsidP="003C683D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Aelod Unigol o Staff</w:t>
            </w:r>
          </w:p>
          <w:p w14:paraId="02099DFA" w14:textId="77777777" w:rsidR="003C683D" w:rsidRPr="0090736E" w:rsidRDefault="001D5FC2" w:rsidP="003C683D">
            <w:pPr>
              <w:rPr>
                <w:rFonts w:ascii="Arial" w:hAnsi="Arial" w:cs="Arial"/>
                <w:b w:val="0"/>
                <w:sz w:val="20"/>
              </w:rPr>
            </w:pPr>
          </w:p>
          <w:p w14:paraId="45FE2655" w14:textId="77777777" w:rsidR="00754B15" w:rsidRPr="0090736E" w:rsidRDefault="005F2CB1" w:rsidP="003C683D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Heddlu De Cymru</w:t>
            </w:r>
          </w:p>
        </w:tc>
        <w:tc>
          <w:tcPr>
            <w:tcW w:w="440" w:type="pct"/>
            <w:tcBorders>
              <w:top w:val="single" w:sz="4" w:space="0" w:color="auto"/>
            </w:tcBorders>
          </w:tcPr>
          <w:p w14:paraId="421172A8" w14:textId="77777777" w:rsidR="00754B15" w:rsidRPr="0090736E" w:rsidRDefault="005F2CB1" w:rsidP="00754B15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8</w:t>
            </w:r>
          </w:p>
        </w:tc>
      </w:tr>
      <w:tr w:rsidR="00966DC7" w14:paraId="2F8F5F9E" w14:textId="77777777" w:rsidTr="00750357">
        <w:trPr>
          <w:trHeight w:val="1572"/>
        </w:trPr>
        <w:tc>
          <w:tcPr>
            <w:tcW w:w="670" w:type="pct"/>
            <w:tcBorders>
              <w:top w:val="single" w:sz="4" w:space="0" w:color="auto"/>
            </w:tcBorders>
          </w:tcPr>
          <w:p w14:paraId="6CBBE14D" w14:textId="77777777" w:rsidR="009A7EE6" w:rsidRPr="0090736E" w:rsidRDefault="005F2CB1" w:rsidP="009A7EE6">
            <w:pPr>
              <w:pStyle w:val="ListParagraph"/>
              <w:ind w:left="0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Salwch/straen corfforol/meddyliol sy'n gysylltiedig â gwaith.</w:t>
            </w:r>
          </w:p>
          <w:p w14:paraId="7EBF3557" w14:textId="77777777" w:rsidR="009A7EE6" w:rsidRPr="0090736E" w:rsidRDefault="001D5FC2" w:rsidP="009A7EE6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086E39E1" w14:textId="77777777" w:rsidR="009A7EE6" w:rsidRPr="0090736E" w:rsidRDefault="001D5FC2" w:rsidP="009A7EE6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07AF162D" w14:textId="77777777" w:rsidR="009A7EE6" w:rsidRPr="0090736E" w:rsidRDefault="001D5FC2" w:rsidP="009A7EE6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62F280FB" w14:textId="77777777" w:rsidR="009A7EE6" w:rsidRPr="0090736E" w:rsidRDefault="001D5FC2" w:rsidP="009A7EE6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0C4B05B6" w14:textId="77777777" w:rsidR="009A7EE6" w:rsidRPr="0090736E" w:rsidRDefault="001D5FC2" w:rsidP="009A7EE6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3526D981" w14:textId="77777777" w:rsidR="009A7EE6" w:rsidRPr="0090736E" w:rsidRDefault="001D5FC2" w:rsidP="009A7EE6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</w:tcBorders>
          </w:tcPr>
          <w:p w14:paraId="2E730128" w14:textId="77777777" w:rsidR="009A7EE6" w:rsidRPr="0090736E" w:rsidRDefault="005F2CB1" w:rsidP="009A7EE6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C</w:t>
            </w:r>
          </w:p>
          <w:p w14:paraId="0D002677" w14:textId="77777777" w:rsidR="009A7EE6" w:rsidRPr="0090736E" w:rsidRDefault="001D5FC2" w:rsidP="009A7EE6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</w:tcBorders>
          </w:tcPr>
          <w:p w14:paraId="59D048EB" w14:textId="77777777" w:rsidR="009A7EE6" w:rsidRPr="0090736E" w:rsidRDefault="005F2CB1" w:rsidP="0021707D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Aelodau o Staff yn datblygu salwch corfforol neu feddyliol o ganlyniad i ddyletswyddau sy'n achosi straen neu brofiadau sy'n gysylltiedig â'r gwaith.</w:t>
            </w:r>
          </w:p>
        </w:tc>
        <w:tc>
          <w:tcPr>
            <w:tcW w:w="405" w:type="pct"/>
            <w:tcBorders>
              <w:top w:val="single" w:sz="4" w:space="0" w:color="auto"/>
            </w:tcBorders>
          </w:tcPr>
          <w:p w14:paraId="268A4739" w14:textId="77777777" w:rsidR="009A7EE6" w:rsidRPr="0090736E" w:rsidRDefault="005F2CB1" w:rsidP="00D34F96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15</w:t>
            </w:r>
          </w:p>
        </w:tc>
        <w:tc>
          <w:tcPr>
            <w:tcW w:w="1818" w:type="pct"/>
            <w:tcBorders>
              <w:top w:val="single" w:sz="4" w:space="0" w:color="auto"/>
            </w:tcBorders>
          </w:tcPr>
          <w:p w14:paraId="21DB261B" w14:textId="77777777" w:rsidR="006B5239" w:rsidRPr="0090736E" w:rsidRDefault="005F2CB1" w:rsidP="00365EEE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bCs/>
                <w:sz w:val="20"/>
                <w:lang w:val="cy-GB"/>
              </w:rPr>
              <w:t>Uned Reoli Sylfaenol/Rheolwr Llinell:</w:t>
            </w:r>
          </w:p>
          <w:p w14:paraId="6F51AFD3" w14:textId="77777777" w:rsidR="009A7EE6" w:rsidRPr="0090736E" w:rsidRDefault="005F2CB1" w:rsidP="00365EEE">
            <w:pPr>
              <w:pStyle w:val="ListParagraph"/>
              <w:numPr>
                <w:ilvl w:val="0"/>
                <w:numId w:val="3"/>
              </w:numPr>
              <w:ind w:left="185" w:right="66" w:hanging="185"/>
              <w:contextualSpacing w:val="0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Monitro Aelodau o Staff am arwyddion o broblemau iechyd meddwl neu straen.</w:t>
            </w:r>
          </w:p>
          <w:p w14:paraId="2BD31F93" w14:textId="77777777" w:rsidR="009A7EE6" w:rsidRPr="0090736E" w:rsidRDefault="005F2CB1" w:rsidP="00365EEE">
            <w:pPr>
              <w:numPr>
                <w:ilvl w:val="0"/>
                <w:numId w:val="3"/>
              </w:numPr>
              <w:tabs>
                <w:tab w:val="left" w:pos="185"/>
              </w:tabs>
              <w:ind w:left="185" w:right="66" w:hanging="185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Monitro adroddiadau salwch ac absenoldeb er mwyn nodi problemau iechyd sy'n datblygu, gan gydgysylltu ag Iechyd Galwedigaethol fel y bo'n briodol.</w:t>
            </w:r>
          </w:p>
          <w:p w14:paraId="5D6F0FDC" w14:textId="77777777" w:rsidR="009A7EE6" w:rsidRPr="0090736E" w:rsidRDefault="005F2CB1" w:rsidP="00365EEE">
            <w:pPr>
              <w:pStyle w:val="ListParagraph"/>
              <w:numPr>
                <w:ilvl w:val="0"/>
                <w:numId w:val="3"/>
              </w:numPr>
              <w:ind w:left="185" w:right="252" w:hanging="185"/>
              <w:contextualSpacing w:val="0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Monitro'r oriau a weithir, a gymerir seibiannau yn rheolaidd a chydymffurfiaeth â'r Rheoliadau Amser Gweithio.</w:t>
            </w:r>
          </w:p>
          <w:p w14:paraId="08C05360" w14:textId="77777777" w:rsidR="009A7EE6" w:rsidRDefault="005F2CB1" w:rsidP="00365EEE">
            <w:pPr>
              <w:pStyle w:val="ListParagraph"/>
              <w:numPr>
                <w:ilvl w:val="0"/>
                <w:numId w:val="3"/>
              </w:numPr>
              <w:tabs>
                <w:tab w:val="left" w:pos="185"/>
              </w:tabs>
              <w:ind w:left="185" w:right="66" w:hanging="185"/>
              <w:contextualSpacing w:val="0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Cymryd camau gweithredu priodol ar unwaith lle nodir problemau iechyd meddwl neu straen (darparu cymorth, tynnu'r swyddog oddi ar ddyletswydd, cyngor meddygol, trefniadau cwnsela ac ati).</w:t>
            </w:r>
          </w:p>
          <w:p w14:paraId="554B454B" w14:textId="77777777" w:rsidR="00B86948" w:rsidRPr="0090736E" w:rsidRDefault="005F2CB1" w:rsidP="00B86948">
            <w:pPr>
              <w:pStyle w:val="ListParagraph"/>
              <w:numPr>
                <w:ilvl w:val="0"/>
                <w:numId w:val="3"/>
              </w:numPr>
              <w:ind w:left="147" w:right="66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Trefnu Asesiad Risg Straen a rhoi Mesurau Rheoli ychwanegol ar waith os nodir risg.</w:t>
            </w:r>
          </w:p>
          <w:p w14:paraId="43AE29A9" w14:textId="77777777" w:rsidR="00F92E6B" w:rsidRPr="0090736E" w:rsidRDefault="005F2CB1" w:rsidP="00365EEE">
            <w:pPr>
              <w:numPr>
                <w:ilvl w:val="0"/>
                <w:numId w:val="3"/>
              </w:numPr>
              <w:tabs>
                <w:tab w:val="left" w:pos="185"/>
              </w:tabs>
              <w:ind w:left="185" w:right="66" w:hanging="185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Cynnig gwasanaethau cwnsela i Aelodau o Staff (ac aelodau o'r teulu lle y bo'n briodol) lle y bo angen.</w:t>
            </w:r>
          </w:p>
          <w:p w14:paraId="0B8102F4" w14:textId="77777777" w:rsidR="00F92E6B" w:rsidRPr="0090736E" w:rsidRDefault="005F2CB1" w:rsidP="001E28D6">
            <w:pPr>
              <w:numPr>
                <w:ilvl w:val="0"/>
                <w:numId w:val="3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 xml:space="preserve">Hysbysu pob Aelod o Staff am fanylion cyswllt a swyddogaeth Hyrwyddwyr Golau Glas. </w:t>
            </w:r>
          </w:p>
          <w:p w14:paraId="6F5AF3D9" w14:textId="77777777" w:rsidR="00F92E6B" w:rsidRPr="0090736E" w:rsidRDefault="005F2CB1" w:rsidP="00365EEE">
            <w:pPr>
              <w:numPr>
                <w:ilvl w:val="0"/>
                <w:numId w:val="3"/>
              </w:numPr>
              <w:tabs>
                <w:tab w:val="left" w:pos="185"/>
              </w:tabs>
              <w:ind w:left="185" w:right="66" w:hanging="185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Darparu Sesiynau Ôl-drafod Digwyddiadau Critigol lle y bo angen.</w:t>
            </w:r>
          </w:p>
          <w:p w14:paraId="0F49C84B" w14:textId="77777777" w:rsidR="00D34F96" w:rsidRPr="0090736E" w:rsidRDefault="005F2CB1" w:rsidP="00365EEE">
            <w:pPr>
              <w:pStyle w:val="ListParagraph"/>
              <w:numPr>
                <w:ilvl w:val="0"/>
                <w:numId w:val="3"/>
              </w:numPr>
              <w:tabs>
                <w:tab w:val="left" w:pos="185"/>
              </w:tabs>
              <w:ind w:left="185" w:right="66" w:hanging="185"/>
              <w:contextualSpacing w:val="0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Sicrhau bod pob Aelod o Staff yn ymwybodol o gydweithwyr sydd wedi cael hyfforddiant Cymorth Cyntaf a lleoliad pecynnau/cyfarpar cymorth cyntaf sydd ar gael ar y safle.</w:t>
            </w:r>
          </w:p>
          <w:p w14:paraId="1C958D7C" w14:textId="77777777" w:rsidR="00D34F96" w:rsidRPr="0090736E" w:rsidRDefault="005F2CB1" w:rsidP="00365EEE">
            <w:pPr>
              <w:pStyle w:val="ListParagraph"/>
              <w:numPr>
                <w:ilvl w:val="0"/>
                <w:numId w:val="3"/>
              </w:numPr>
              <w:tabs>
                <w:tab w:val="left" w:pos="185"/>
              </w:tabs>
              <w:ind w:left="185" w:right="66" w:hanging="185"/>
              <w:contextualSpacing w:val="0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 xml:space="preserve">Llunio Asesiadau Risg ar gyfer mamau beichiog a mamau sy'n magu (gweler yr </w:t>
            </w:r>
            <w:r w:rsidRPr="0090736E">
              <w:rPr>
                <w:rFonts w:ascii="Arial" w:hAnsi="Arial" w:cs="Arial"/>
                <w:b w:val="0"/>
                <w:i/>
                <w:iCs/>
                <w:sz w:val="20"/>
                <w:lang w:val="cy-GB"/>
              </w:rPr>
              <w:t>Asesiad Risg Cyffredinol ar gyfer Mamau Newydd a Beichiog</w:t>
            </w: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).</w:t>
            </w:r>
          </w:p>
          <w:p w14:paraId="30619647" w14:textId="77777777" w:rsidR="00733ABB" w:rsidRPr="0090736E" w:rsidRDefault="005F2CB1" w:rsidP="00365EEE">
            <w:pPr>
              <w:numPr>
                <w:ilvl w:val="0"/>
                <w:numId w:val="3"/>
              </w:numPr>
              <w:ind w:left="147" w:hanging="147"/>
              <w:jc w:val="both"/>
              <w:rPr>
                <w:rFonts w:ascii="Arial" w:hAnsi="Arial" w:cs="Arial"/>
                <w:b w:val="0"/>
                <w:iCs/>
                <w:sz w:val="20"/>
              </w:rPr>
            </w:pPr>
            <w:r w:rsidRPr="0090736E">
              <w:rPr>
                <w:rFonts w:ascii="Arial" w:hAnsi="Arial" w:cs="Arial"/>
                <w:b w:val="0"/>
                <w:iCs/>
                <w:sz w:val="20"/>
                <w:lang w:val="cy-GB"/>
              </w:rPr>
              <w:t xml:space="preserve"> Rhoi gwybod am salwch/anafiadau/digwyddiadau a fu bron â digwydd drwy broses F.64b.</w:t>
            </w:r>
          </w:p>
          <w:p w14:paraId="2ACEFF88" w14:textId="77777777" w:rsidR="009A7EE6" w:rsidRPr="0090736E" w:rsidRDefault="005F2CB1" w:rsidP="00365EEE">
            <w:pPr>
              <w:tabs>
                <w:tab w:val="left" w:pos="2555"/>
              </w:tabs>
              <w:ind w:left="319" w:right="1091" w:hanging="319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Cs/>
                <w:sz w:val="20"/>
                <w:lang w:val="cy-GB"/>
              </w:rPr>
              <w:t>Aelod o Staff:</w:t>
            </w:r>
          </w:p>
          <w:p w14:paraId="622DC0CC" w14:textId="77777777" w:rsidR="009A7EE6" w:rsidRPr="0090736E" w:rsidRDefault="005F2CB1" w:rsidP="00365EEE">
            <w:pPr>
              <w:pStyle w:val="ListParagraph"/>
              <w:numPr>
                <w:ilvl w:val="0"/>
                <w:numId w:val="3"/>
              </w:numPr>
              <w:ind w:left="185" w:right="66" w:hanging="185"/>
              <w:contextualSpacing w:val="0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Monitro'i gydweithwyr ac ef ei hun am arwyddion o broblemau iechyd meddwl neu straen.</w:t>
            </w:r>
          </w:p>
          <w:p w14:paraId="104A3B63" w14:textId="77777777" w:rsidR="009A7EE6" w:rsidRPr="0090736E" w:rsidRDefault="005F2CB1" w:rsidP="00365EEE">
            <w:pPr>
              <w:pStyle w:val="ListParagraph"/>
              <w:numPr>
                <w:ilvl w:val="0"/>
                <w:numId w:val="3"/>
              </w:numPr>
              <w:tabs>
                <w:tab w:val="left" w:pos="185"/>
              </w:tabs>
              <w:ind w:left="185" w:right="66" w:hanging="185"/>
              <w:contextualSpacing w:val="0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Cymryd camau gweithredu priodol ar unwaith lle nodir problemau iechyd meddwl neu straen (darparu cymorth, hysbysu'r Rheolwr Llinell ac ati).</w:t>
            </w:r>
          </w:p>
          <w:p w14:paraId="0AD50050" w14:textId="77777777" w:rsidR="009A7EE6" w:rsidRPr="0090736E" w:rsidRDefault="005F2CB1" w:rsidP="00365EEE">
            <w:pPr>
              <w:tabs>
                <w:tab w:val="left" w:pos="2555"/>
              </w:tabs>
              <w:ind w:left="319" w:right="66" w:hanging="319"/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bCs/>
                <w:sz w:val="20"/>
                <w:lang w:val="cy-GB"/>
              </w:rPr>
              <w:t>Heddlu De Cymru:</w:t>
            </w:r>
          </w:p>
          <w:p w14:paraId="2879AB25" w14:textId="77777777" w:rsidR="009A7EE6" w:rsidRPr="0090736E" w:rsidRDefault="005F2CB1" w:rsidP="00365EEE">
            <w:pPr>
              <w:numPr>
                <w:ilvl w:val="0"/>
                <w:numId w:val="3"/>
              </w:numPr>
              <w:tabs>
                <w:tab w:val="left" w:pos="185"/>
              </w:tabs>
              <w:ind w:left="185" w:right="66" w:hanging="185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Darparu hyfforddiant gofynnol mewn perthynas ag Ymwybyddiaeth o Straen/Llesiant.</w:t>
            </w:r>
          </w:p>
          <w:p w14:paraId="5EA7791D" w14:textId="77777777" w:rsidR="009A7EE6" w:rsidRDefault="005F2CB1" w:rsidP="00365EEE">
            <w:pPr>
              <w:numPr>
                <w:ilvl w:val="0"/>
                <w:numId w:val="3"/>
              </w:numPr>
              <w:tabs>
                <w:tab w:val="left" w:pos="185"/>
              </w:tabs>
              <w:ind w:left="185" w:right="66" w:hanging="185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Monitro adroddiadau salwch ac absenoldeb er mwyn nodi problemau iechyd sy'n datblygu.</w:t>
            </w:r>
          </w:p>
          <w:p w14:paraId="59DE4319" w14:textId="77777777" w:rsidR="00CD0B32" w:rsidRPr="0090736E" w:rsidRDefault="005F2CB1" w:rsidP="00CD0B32">
            <w:pPr>
              <w:numPr>
                <w:ilvl w:val="0"/>
                <w:numId w:val="3"/>
              </w:numPr>
              <w:tabs>
                <w:tab w:val="left" w:pos="147"/>
                <w:tab w:val="left" w:pos="2555"/>
              </w:tabs>
              <w:ind w:left="147" w:right="66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Darparu Sesiynau Ôl-drafod Digwyddiadau Critigol a TRiM lle y bo angen.</w:t>
            </w:r>
          </w:p>
          <w:p w14:paraId="3EC0EFB2" w14:textId="77777777" w:rsidR="009A7EE6" w:rsidRDefault="005F2CB1" w:rsidP="00365EEE">
            <w:pPr>
              <w:pStyle w:val="ListParagraph"/>
              <w:numPr>
                <w:ilvl w:val="0"/>
                <w:numId w:val="3"/>
              </w:numPr>
              <w:tabs>
                <w:tab w:val="left" w:pos="185"/>
              </w:tabs>
              <w:ind w:left="185" w:right="66" w:hanging="185"/>
              <w:contextualSpacing w:val="0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Rhoi rhaglen Llesiant ar waith.</w:t>
            </w:r>
          </w:p>
          <w:p w14:paraId="0AB862CC" w14:textId="77777777" w:rsidR="00CD0B32" w:rsidRPr="0090736E" w:rsidRDefault="005F2CB1" w:rsidP="00CD0B32">
            <w:pPr>
              <w:numPr>
                <w:ilvl w:val="0"/>
                <w:numId w:val="3"/>
              </w:numPr>
              <w:tabs>
                <w:tab w:val="left" w:pos="147"/>
              </w:tabs>
              <w:ind w:left="147" w:right="66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Darparu gwasanaeth Cwnsela.</w:t>
            </w:r>
          </w:p>
          <w:p w14:paraId="5EB2EB7F" w14:textId="77777777" w:rsidR="00D34F96" w:rsidRPr="0090736E" w:rsidRDefault="005F2CB1" w:rsidP="00365EEE">
            <w:pPr>
              <w:pStyle w:val="ListParagraph"/>
              <w:numPr>
                <w:ilvl w:val="0"/>
                <w:numId w:val="3"/>
              </w:numPr>
              <w:tabs>
                <w:tab w:val="left" w:pos="185"/>
              </w:tabs>
              <w:ind w:left="185" w:right="66" w:hanging="185"/>
              <w:contextualSpacing w:val="0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Darparu hyfforddiant, pecynnau a chyfarpar Cymorth Cyntaf priodol.</w:t>
            </w:r>
          </w:p>
          <w:p w14:paraId="11015A9B" w14:textId="77777777" w:rsidR="009A7EE6" w:rsidRPr="0090736E" w:rsidRDefault="001D5FC2" w:rsidP="00365EEE">
            <w:pPr>
              <w:pStyle w:val="ListParagraph"/>
              <w:tabs>
                <w:tab w:val="left" w:pos="185"/>
              </w:tabs>
              <w:ind w:left="0" w:right="66"/>
              <w:contextualSpacing w:val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</w:tcBorders>
          </w:tcPr>
          <w:p w14:paraId="7BFD9C42" w14:textId="77777777" w:rsidR="009A7EE6" w:rsidRPr="0090736E" w:rsidRDefault="005F2CB1" w:rsidP="009A7EE6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Uned Reoli Sylfaenol/Rheolwr Llinell</w:t>
            </w:r>
          </w:p>
          <w:p w14:paraId="4B6099C5" w14:textId="77777777" w:rsidR="009A7EE6" w:rsidRPr="0090736E" w:rsidRDefault="001D5FC2" w:rsidP="009A7EE6">
            <w:pPr>
              <w:rPr>
                <w:rFonts w:ascii="Arial" w:hAnsi="Arial" w:cs="Arial"/>
                <w:b w:val="0"/>
                <w:sz w:val="20"/>
              </w:rPr>
            </w:pPr>
          </w:p>
          <w:p w14:paraId="53F7F5E7" w14:textId="77777777" w:rsidR="009A7EE6" w:rsidRPr="0090736E" w:rsidRDefault="005F2CB1" w:rsidP="009A7EE6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Aelod Unigol o Staff</w:t>
            </w:r>
          </w:p>
          <w:p w14:paraId="6AA188DD" w14:textId="77777777" w:rsidR="009A7EE6" w:rsidRPr="0090736E" w:rsidRDefault="001D5FC2" w:rsidP="009A7EE6">
            <w:pPr>
              <w:rPr>
                <w:rFonts w:ascii="Arial" w:hAnsi="Arial" w:cs="Arial"/>
                <w:b w:val="0"/>
                <w:sz w:val="20"/>
              </w:rPr>
            </w:pPr>
          </w:p>
          <w:p w14:paraId="520C8058" w14:textId="77777777" w:rsidR="009A7EE6" w:rsidRPr="0090736E" w:rsidRDefault="005F2CB1" w:rsidP="009A7EE6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Heddlu De Cymru</w:t>
            </w:r>
          </w:p>
          <w:p w14:paraId="44A485B0" w14:textId="77777777" w:rsidR="009A7EE6" w:rsidRPr="0090736E" w:rsidRDefault="001D5FC2" w:rsidP="009A7EE6">
            <w:pPr>
              <w:rPr>
                <w:rFonts w:ascii="Arial" w:hAnsi="Arial" w:cs="Arial"/>
                <w:sz w:val="20"/>
              </w:rPr>
            </w:pPr>
          </w:p>
          <w:p w14:paraId="76A982FB" w14:textId="77777777" w:rsidR="009A7EE6" w:rsidRPr="0090736E" w:rsidRDefault="001D5FC2" w:rsidP="009A7EE6">
            <w:pPr>
              <w:rPr>
                <w:rFonts w:ascii="Arial" w:hAnsi="Arial" w:cs="Arial"/>
                <w:sz w:val="20"/>
              </w:rPr>
            </w:pPr>
          </w:p>
          <w:p w14:paraId="6012D36A" w14:textId="77777777" w:rsidR="009A7EE6" w:rsidRPr="0090736E" w:rsidRDefault="001D5FC2" w:rsidP="009A7EE6">
            <w:pPr>
              <w:rPr>
                <w:rFonts w:ascii="Arial" w:hAnsi="Arial" w:cs="Arial"/>
                <w:sz w:val="20"/>
              </w:rPr>
            </w:pPr>
          </w:p>
          <w:p w14:paraId="4D4569A4" w14:textId="77777777" w:rsidR="009A7EE6" w:rsidRPr="0090736E" w:rsidRDefault="001D5FC2" w:rsidP="009A7EE6">
            <w:pPr>
              <w:rPr>
                <w:rFonts w:ascii="Arial" w:hAnsi="Arial" w:cs="Arial"/>
                <w:sz w:val="20"/>
              </w:rPr>
            </w:pPr>
          </w:p>
          <w:p w14:paraId="7AF29423" w14:textId="77777777" w:rsidR="009A7EE6" w:rsidRPr="0090736E" w:rsidRDefault="001D5FC2" w:rsidP="009A7EE6">
            <w:pPr>
              <w:rPr>
                <w:rFonts w:ascii="Arial" w:hAnsi="Arial" w:cs="Arial"/>
                <w:sz w:val="20"/>
              </w:rPr>
            </w:pPr>
          </w:p>
          <w:p w14:paraId="472A0191" w14:textId="77777777" w:rsidR="009A7EE6" w:rsidRPr="0090736E" w:rsidRDefault="001D5FC2" w:rsidP="009A7EE6">
            <w:pPr>
              <w:rPr>
                <w:rFonts w:ascii="Arial" w:hAnsi="Arial" w:cs="Arial"/>
                <w:sz w:val="20"/>
              </w:rPr>
            </w:pPr>
          </w:p>
          <w:p w14:paraId="318B0572" w14:textId="77777777" w:rsidR="009A7EE6" w:rsidRPr="0090736E" w:rsidRDefault="001D5FC2" w:rsidP="009A7EE6">
            <w:pPr>
              <w:rPr>
                <w:rFonts w:ascii="Arial" w:hAnsi="Arial" w:cs="Arial"/>
                <w:sz w:val="20"/>
              </w:rPr>
            </w:pPr>
          </w:p>
          <w:p w14:paraId="3D5CC43A" w14:textId="77777777" w:rsidR="009A7EE6" w:rsidRPr="0090736E" w:rsidRDefault="001D5FC2" w:rsidP="009A7EE6">
            <w:pPr>
              <w:rPr>
                <w:rFonts w:ascii="Arial" w:hAnsi="Arial" w:cs="Arial"/>
                <w:sz w:val="20"/>
              </w:rPr>
            </w:pPr>
          </w:p>
          <w:p w14:paraId="2AE0A86F" w14:textId="77777777" w:rsidR="009A7EE6" w:rsidRPr="0090736E" w:rsidRDefault="001D5FC2" w:rsidP="009A7EE6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</w:tcBorders>
          </w:tcPr>
          <w:p w14:paraId="07AA691E" w14:textId="77777777" w:rsidR="009A7EE6" w:rsidRPr="0090736E" w:rsidRDefault="005F2CB1" w:rsidP="009A7EE6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  <w:lang w:val="cy-GB"/>
              </w:rPr>
              <w:t>6</w:t>
            </w:r>
          </w:p>
        </w:tc>
      </w:tr>
    </w:tbl>
    <w:p w14:paraId="2A540153" w14:textId="77777777" w:rsidR="007F5307" w:rsidRDefault="001D5FC2" w:rsidP="009A741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73C38738" w14:textId="77777777" w:rsidR="00B86948" w:rsidRDefault="001D5FC2" w:rsidP="009A741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2F2766C8" w14:textId="77777777" w:rsidR="00B86948" w:rsidRPr="009A7419" w:rsidRDefault="001D5FC2" w:rsidP="009A7419">
      <w:pPr>
        <w:jc w:val="center"/>
        <w:rPr>
          <w:rFonts w:ascii="Arial" w:hAnsi="Arial" w:cs="Arial"/>
          <w:b w:val="0"/>
          <w:sz w:val="16"/>
          <w:szCs w:val="16"/>
        </w:rPr>
      </w:pPr>
    </w:p>
    <w:tbl>
      <w:tblPr>
        <w:tblW w:w="15451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6"/>
        <w:gridCol w:w="283"/>
        <w:gridCol w:w="6662"/>
      </w:tblGrid>
      <w:tr w:rsidR="00966DC7" w14:paraId="59BB5900" w14:textId="77777777" w:rsidTr="00B35412">
        <w:trPr>
          <w:trHeight w:val="1835"/>
        </w:trPr>
        <w:tc>
          <w:tcPr>
            <w:tcW w:w="8506" w:type="dxa"/>
            <w:tcBorders>
              <w:right w:val="single" w:sz="12" w:space="0" w:color="auto"/>
            </w:tcBorders>
          </w:tcPr>
          <w:p w14:paraId="159ECED1" w14:textId="77777777" w:rsidR="00254841" w:rsidRPr="00254841" w:rsidRDefault="001D5FC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870D855" w14:textId="77777777" w:rsidR="00037E2D" w:rsidRPr="003D211D" w:rsidRDefault="005F2CB1" w:rsidP="00037E2D">
            <w:pPr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2"/>
                <w:lang w:val="cy-GB"/>
              </w:rPr>
              <w:t>Llofnod yr Aseswr (hyfforddedig):</w:t>
            </w:r>
            <w:r>
              <w:rPr>
                <w:rFonts w:ascii="Arial" w:hAnsi="Arial" w:cs="Arial"/>
                <w:b w:val="0"/>
                <w:sz w:val="22"/>
                <w:lang w:val="cy-GB"/>
              </w:rPr>
              <w:t xml:space="preserve">  </w:t>
            </w:r>
            <w:r w:rsidRPr="003D211D">
              <w:rPr>
                <w:rFonts w:ascii="Arial" w:hAnsi="Arial" w:cs="Arial"/>
                <w:b w:val="0"/>
                <w:color w:val="0000FF"/>
                <w:sz w:val="22"/>
                <w:lang w:val="cy-GB"/>
              </w:rPr>
              <w:t>Paul Thomas</w:t>
            </w:r>
            <w:r w:rsidRPr="003D211D">
              <w:rPr>
                <w:rFonts w:ascii="Arial" w:hAnsi="Arial" w:cs="Arial"/>
                <w:bCs/>
                <w:color w:val="0000FF"/>
                <w:sz w:val="22"/>
                <w:lang w:val="cy-GB"/>
              </w:rPr>
              <w:t xml:space="preserve">   </w:t>
            </w:r>
            <w:r w:rsidRPr="003D211D">
              <w:rPr>
                <w:rFonts w:ascii="Arial" w:hAnsi="Arial" w:cs="Arial"/>
                <w:bCs/>
                <w:i/>
                <w:iCs/>
                <w:color w:val="0000FF"/>
                <w:sz w:val="28"/>
                <w:szCs w:val="28"/>
                <w:lang w:val="cy-GB"/>
              </w:rPr>
              <w:t xml:space="preserve"> </w:t>
            </w:r>
          </w:p>
          <w:p w14:paraId="6C27F564" w14:textId="77777777" w:rsidR="00037E2D" w:rsidRPr="00037E2D" w:rsidRDefault="001D5FC2" w:rsidP="00037E2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53FDE63A" w14:textId="77777777" w:rsidR="00037E2D" w:rsidRPr="003D211D" w:rsidRDefault="005F2CB1" w:rsidP="00037E2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cy-GB"/>
              </w:rPr>
              <w:t>Enw a Rhif yr Heddlu:</w:t>
            </w:r>
            <w:r>
              <w:rPr>
                <w:rFonts w:ascii="Arial" w:hAnsi="Arial" w:cs="Arial"/>
                <w:b w:val="0"/>
                <w:sz w:val="22"/>
                <w:lang w:val="cy-GB"/>
              </w:rPr>
              <w:t xml:space="preserve">  </w:t>
            </w:r>
            <w:r w:rsidRPr="003D211D">
              <w:rPr>
                <w:rFonts w:ascii="Arial" w:hAnsi="Arial" w:cs="Arial"/>
                <w:b w:val="0"/>
                <w:color w:val="0000FF"/>
                <w:sz w:val="22"/>
                <w:lang w:val="cy-GB"/>
              </w:rPr>
              <w:t>57799 Paul Thomas</w:t>
            </w:r>
            <w:r w:rsidRPr="003D211D">
              <w:rPr>
                <w:rFonts w:ascii="Arial" w:hAnsi="Arial" w:cs="Arial"/>
                <w:bCs/>
                <w:color w:val="0000FF"/>
                <w:sz w:val="22"/>
                <w:lang w:val="cy-GB"/>
              </w:rPr>
              <w:t xml:space="preserve">   </w:t>
            </w:r>
          </w:p>
          <w:p w14:paraId="4E76244C" w14:textId="77777777" w:rsidR="00037E2D" w:rsidRPr="00037E2D" w:rsidRDefault="001D5FC2" w:rsidP="00037E2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55B60A9" w14:textId="77777777" w:rsidR="00037E2D" w:rsidRPr="003D211D" w:rsidRDefault="005F2CB1" w:rsidP="00037E2D">
            <w:pPr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cy-GB"/>
              </w:rPr>
              <w:t xml:space="preserve">Manylion Hyfforddiant Aseswr Risg: </w:t>
            </w:r>
            <w:r>
              <w:rPr>
                <w:rFonts w:ascii="Arial" w:hAnsi="Arial" w:cs="Arial"/>
                <w:b w:val="0"/>
                <w:sz w:val="22"/>
                <w:lang w:val="cy-GB"/>
              </w:rPr>
              <w:t xml:space="preserve">  </w:t>
            </w:r>
            <w:r w:rsidRPr="003D211D">
              <w:rPr>
                <w:rFonts w:ascii="Arial" w:hAnsi="Arial" w:cs="Arial"/>
                <w:b w:val="0"/>
                <w:color w:val="0000FF"/>
                <w:sz w:val="22"/>
                <w:lang w:val="cy-GB"/>
              </w:rPr>
              <w:t>NEBOSH</w:t>
            </w:r>
          </w:p>
          <w:p w14:paraId="3D980032" w14:textId="77777777" w:rsidR="00037E2D" w:rsidRPr="00037E2D" w:rsidRDefault="001D5FC2" w:rsidP="00037E2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B4C5EFA" w14:textId="77777777" w:rsidR="00037E2D" w:rsidRPr="003D211D" w:rsidRDefault="005F2CB1" w:rsidP="00037E2D">
            <w:pPr>
              <w:rPr>
                <w:rFonts w:ascii="Arial" w:hAnsi="Arial" w:cs="Arial"/>
                <w:b w:val="0"/>
                <w:sz w:val="22"/>
              </w:rPr>
            </w:pPr>
            <w:r w:rsidRPr="003D211D">
              <w:rPr>
                <w:rFonts w:ascii="Arial" w:hAnsi="Arial" w:cs="Arial"/>
                <w:bCs/>
                <w:sz w:val="22"/>
                <w:lang w:val="cy-GB"/>
              </w:rPr>
              <w:t xml:space="preserve">Dyddiad y Cynhaliwyd yr Hyfforddiant:  </w:t>
            </w:r>
            <w:r w:rsidRPr="003D211D">
              <w:rPr>
                <w:rFonts w:ascii="Arial" w:hAnsi="Arial" w:cs="Arial"/>
                <w:b w:val="0"/>
                <w:color w:val="0000FF"/>
                <w:sz w:val="22"/>
                <w:lang w:val="cy-GB"/>
              </w:rPr>
              <w:t>2004</w:t>
            </w:r>
          </w:p>
          <w:p w14:paraId="0BE44403" w14:textId="77777777" w:rsidR="00037E2D" w:rsidRPr="00037E2D" w:rsidRDefault="001D5FC2" w:rsidP="00037E2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4F11DA7D" w14:textId="77777777" w:rsidR="00037E2D" w:rsidRPr="003D211D" w:rsidRDefault="005F2CB1" w:rsidP="00037E2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cy-GB"/>
              </w:rPr>
              <w:t>Dyddiad ac Amser yr Asesiad Risg:</w:t>
            </w:r>
            <w:r>
              <w:rPr>
                <w:rFonts w:ascii="Arial" w:hAnsi="Arial" w:cs="Arial"/>
                <w:b w:val="0"/>
                <w:sz w:val="22"/>
                <w:lang w:val="cy-GB"/>
              </w:rPr>
              <w:t xml:space="preserve">  </w:t>
            </w:r>
            <w:r>
              <w:rPr>
                <w:rFonts w:ascii="Arial" w:hAnsi="Arial" w:cs="Arial"/>
                <w:b w:val="0"/>
                <w:color w:val="0000FF"/>
                <w:sz w:val="22"/>
                <w:lang w:val="cy-GB"/>
              </w:rPr>
              <w:t>0000:00pm 00.0.21</w:t>
            </w:r>
            <w:r w:rsidRPr="003D211D">
              <w:rPr>
                <w:rFonts w:ascii="Arial" w:hAnsi="Arial" w:cs="Arial"/>
                <w:bCs/>
                <w:sz w:val="22"/>
                <w:lang w:val="cy-GB"/>
              </w:rPr>
              <w:t xml:space="preserve"> </w:t>
            </w:r>
          </w:p>
          <w:p w14:paraId="7AF7DE79" w14:textId="77777777" w:rsidR="00516E28" w:rsidRPr="00627DC0" w:rsidRDefault="005F2CB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cy-GB"/>
              </w:rPr>
              <w:t xml:space="preserve">    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21ECBD5" w14:textId="77777777" w:rsidR="007D01FA" w:rsidRPr="00627DC0" w:rsidRDefault="001D5FC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  <w:shd w:val="clear" w:color="auto" w:fill="D9D9D9"/>
          </w:tcPr>
          <w:p w14:paraId="427E783B" w14:textId="77777777" w:rsidR="00276F54" w:rsidRPr="00254841" w:rsidRDefault="001D5FC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8D73EB6" w14:textId="77777777" w:rsidR="007D01FA" w:rsidRPr="00231DD5" w:rsidRDefault="005F2CB1">
            <w:pPr>
              <w:rPr>
                <w:rFonts w:ascii="Arial" w:hAnsi="Arial" w:cs="Arial"/>
                <w:i/>
                <w:sz w:val="22"/>
              </w:rPr>
            </w:pPr>
            <w:r w:rsidRPr="00231DD5">
              <w:rPr>
                <w:rFonts w:ascii="Arial" w:hAnsi="Arial" w:cs="Arial"/>
                <w:bCs/>
                <w:sz w:val="22"/>
                <w:lang w:val="cy-GB"/>
              </w:rPr>
              <w:t xml:space="preserve">Llofnod Pennaeth yr Uned Reoli Sylfaenol/Adran:   </w:t>
            </w:r>
            <w:r w:rsidRPr="00231DD5">
              <w:rPr>
                <w:rFonts w:ascii="Arial" w:hAnsi="Arial" w:cs="Arial"/>
                <w:bCs/>
                <w:i/>
                <w:iCs/>
                <w:sz w:val="22"/>
                <w:lang w:val="cy-GB"/>
              </w:rPr>
              <w:t xml:space="preserve"> </w:t>
            </w:r>
          </w:p>
          <w:p w14:paraId="448D8656" w14:textId="77777777" w:rsidR="007D01FA" w:rsidRPr="00231DD5" w:rsidRDefault="001D5FC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677041" w14:textId="77777777" w:rsidR="007D01FA" w:rsidRPr="00231DD5" w:rsidRDefault="005F2CB1">
            <w:pPr>
              <w:rPr>
                <w:rFonts w:ascii="Arial" w:hAnsi="Arial" w:cs="Arial"/>
                <w:sz w:val="22"/>
              </w:rPr>
            </w:pPr>
            <w:r w:rsidRPr="00231DD5">
              <w:rPr>
                <w:rFonts w:ascii="Arial" w:hAnsi="Arial" w:cs="Arial"/>
                <w:bCs/>
                <w:sz w:val="22"/>
                <w:lang w:val="cy-GB"/>
              </w:rPr>
              <w:t>Enw a Rhif yr Heddlu:</w:t>
            </w:r>
            <w:r w:rsidRPr="00231DD5">
              <w:rPr>
                <w:rFonts w:ascii="Arial" w:hAnsi="Arial" w:cs="Arial"/>
                <w:b w:val="0"/>
                <w:sz w:val="22"/>
                <w:lang w:val="cy-GB"/>
              </w:rPr>
              <w:t xml:space="preserve">     </w:t>
            </w:r>
          </w:p>
          <w:p w14:paraId="0F4A2D61" w14:textId="77777777" w:rsidR="007D01FA" w:rsidRPr="00231DD5" w:rsidRDefault="001D5FC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BBABD2" w14:textId="77777777" w:rsidR="007D01FA" w:rsidRPr="00627DC0" w:rsidRDefault="005F2CB1" w:rsidP="00037E2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cy-GB"/>
              </w:rPr>
              <w:t xml:space="preserve">Dyddiad: </w:t>
            </w:r>
            <w:r>
              <w:rPr>
                <w:rFonts w:ascii="Arial" w:hAnsi="Arial" w:cs="Arial"/>
                <w:b w:val="0"/>
                <w:sz w:val="22"/>
                <w:lang w:val="cy-GB"/>
              </w:rPr>
              <w:t xml:space="preserve">  </w:t>
            </w:r>
            <w:r>
              <w:rPr>
                <w:rFonts w:ascii="Arial" w:hAnsi="Arial" w:cs="Arial"/>
                <w:bCs/>
                <w:sz w:val="22"/>
                <w:lang w:val="cy-GB"/>
              </w:rPr>
              <w:t xml:space="preserve">  </w:t>
            </w:r>
          </w:p>
        </w:tc>
      </w:tr>
    </w:tbl>
    <w:p w14:paraId="03523A4F" w14:textId="77777777" w:rsidR="00537C08" w:rsidRDefault="001D5FC2" w:rsidP="00537C08">
      <w:pPr>
        <w:rPr>
          <w:rFonts w:ascii="Arial" w:hAnsi="Arial" w:cs="Arial"/>
          <w:b w:val="0"/>
          <w:sz w:val="16"/>
          <w:szCs w:val="16"/>
        </w:rPr>
      </w:pPr>
    </w:p>
    <w:p w14:paraId="04938BFF" w14:textId="77777777" w:rsidR="008C76CD" w:rsidRDefault="001D5FC2" w:rsidP="00537C08">
      <w:pPr>
        <w:rPr>
          <w:rFonts w:ascii="Arial" w:hAnsi="Arial" w:cs="Arial"/>
          <w:b w:val="0"/>
          <w:sz w:val="16"/>
          <w:szCs w:val="16"/>
        </w:rPr>
      </w:pPr>
    </w:p>
    <w:p w14:paraId="2B6E57F5" w14:textId="77777777" w:rsidR="00B86948" w:rsidRDefault="001D5FC2" w:rsidP="00537C08">
      <w:pPr>
        <w:rPr>
          <w:rFonts w:ascii="Arial" w:hAnsi="Arial" w:cs="Arial"/>
          <w:b w:val="0"/>
          <w:sz w:val="16"/>
          <w:szCs w:val="16"/>
        </w:rPr>
      </w:pPr>
    </w:p>
    <w:p w14:paraId="433123D1" w14:textId="77777777" w:rsidR="00B86948" w:rsidRDefault="001D5FC2" w:rsidP="00537C08">
      <w:pPr>
        <w:rPr>
          <w:rFonts w:ascii="Arial" w:hAnsi="Arial" w:cs="Arial"/>
          <w:b w:val="0"/>
          <w:sz w:val="16"/>
          <w:szCs w:val="16"/>
        </w:rPr>
      </w:pPr>
    </w:p>
    <w:p w14:paraId="4F37E101" w14:textId="77777777" w:rsidR="00B86948" w:rsidRDefault="001D5FC2" w:rsidP="00537C08">
      <w:pPr>
        <w:rPr>
          <w:rFonts w:ascii="Arial" w:hAnsi="Arial" w:cs="Arial"/>
          <w:b w:val="0"/>
          <w:sz w:val="16"/>
          <w:szCs w:val="16"/>
        </w:rPr>
      </w:pPr>
    </w:p>
    <w:p w14:paraId="2DBFBDE1" w14:textId="77777777" w:rsidR="00B86948" w:rsidRDefault="001D5FC2" w:rsidP="00537C08">
      <w:pPr>
        <w:rPr>
          <w:rFonts w:ascii="Arial" w:hAnsi="Arial" w:cs="Arial"/>
          <w:b w:val="0"/>
          <w:sz w:val="16"/>
          <w:szCs w:val="16"/>
        </w:rPr>
      </w:pPr>
    </w:p>
    <w:p w14:paraId="2FE42466" w14:textId="77777777" w:rsidR="00B86948" w:rsidRDefault="001D5FC2" w:rsidP="00537C08">
      <w:pPr>
        <w:rPr>
          <w:rFonts w:ascii="Arial" w:hAnsi="Arial" w:cs="Arial"/>
          <w:b w:val="0"/>
          <w:sz w:val="16"/>
          <w:szCs w:val="16"/>
        </w:rPr>
      </w:pPr>
    </w:p>
    <w:p w14:paraId="5E5537B7" w14:textId="77777777" w:rsidR="00B86948" w:rsidRDefault="001D5FC2" w:rsidP="00537C08">
      <w:pPr>
        <w:rPr>
          <w:rFonts w:ascii="Arial" w:hAnsi="Arial" w:cs="Arial"/>
          <w:b w:val="0"/>
          <w:sz w:val="16"/>
          <w:szCs w:val="16"/>
        </w:rPr>
      </w:pPr>
    </w:p>
    <w:p w14:paraId="06475F72" w14:textId="77777777" w:rsidR="008C76CD" w:rsidRDefault="001D5FC2" w:rsidP="00537C08">
      <w:pPr>
        <w:rPr>
          <w:rFonts w:ascii="Arial" w:hAnsi="Arial" w:cs="Arial"/>
          <w:b w:val="0"/>
          <w:sz w:val="16"/>
          <w:szCs w:val="16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6237"/>
        <w:gridCol w:w="2126"/>
        <w:gridCol w:w="2126"/>
        <w:gridCol w:w="2127"/>
        <w:gridCol w:w="1842"/>
      </w:tblGrid>
      <w:tr w:rsidR="00966DC7" w14:paraId="5FC0A84D" w14:textId="77777777" w:rsidTr="003F24BA">
        <w:trPr>
          <w:trHeight w:val="414"/>
        </w:trPr>
        <w:tc>
          <w:tcPr>
            <w:tcW w:w="15451" w:type="dxa"/>
            <w:gridSpan w:val="6"/>
            <w:shd w:val="clear" w:color="auto" w:fill="D9D9D9"/>
            <w:vAlign w:val="center"/>
          </w:tcPr>
          <w:p w14:paraId="7B254478" w14:textId="77777777" w:rsidR="00554E1B" w:rsidRPr="003F24BA" w:rsidRDefault="005F2CB1" w:rsidP="005C3143">
            <w:pPr>
              <w:jc w:val="center"/>
              <w:rPr>
                <w:rFonts w:ascii="Arial" w:hAnsi="Arial" w:cs="Arial"/>
                <w:szCs w:val="24"/>
              </w:rPr>
            </w:pPr>
            <w:r w:rsidRPr="003F24BA">
              <w:rPr>
                <w:rFonts w:ascii="Arial" w:hAnsi="Arial" w:cs="Arial"/>
                <w:bCs/>
                <w:szCs w:val="24"/>
                <w:lang w:val="cy-GB"/>
              </w:rPr>
              <w:t>TAFLEN CAMAU GWEITHREDU ASESIAD RISG</w:t>
            </w:r>
          </w:p>
        </w:tc>
      </w:tr>
      <w:tr w:rsidR="00966DC7" w14:paraId="73356FB8" w14:textId="77777777" w:rsidTr="00254841">
        <w:tc>
          <w:tcPr>
            <w:tcW w:w="993" w:type="dxa"/>
            <w:shd w:val="clear" w:color="auto" w:fill="D9D9D9"/>
            <w:vAlign w:val="center"/>
          </w:tcPr>
          <w:p w14:paraId="7D0583C9" w14:textId="77777777" w:rsidR="00554E1B" w:rsidRPr="005C3143" w:rsidRDefault="005F2CB1" w:rsidP="005C31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143">
              <w:rPr>
                <w:rFonts w:ascii="Arial" w:hAnsi="Arial" w:cs="Arial"/>
                <w:bCs/>
                <w:sz w:val="22"/>
                <w:szCs w:val="22"/>
                <w:lang w:val="cy-GB"/>
              </w:rPr>
              <w:t>Rhif Cyf.</w:t>
            </w:r>
          </w:p>
        </w:tc>
        <w:tc>
          <w:tcPr>
            <w:tcW w:w="6237" w:type="dxa"/>
            <w:shd w:val="clear" w:color="auto" w:fill="D9D9D9"/>
            <w:vAlign w:val="center"/>
          </w:tcPr>
          <w:p w14:paraId="579DB2D9" w14:textId="77777777" w:rsidR="00554E1B" w:rsidRPr="005C3143" w:rsidRDefault="005F2CB1" w:rsidP="005C31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143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Cam Gweithredu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57E32059" w14:textId="77777777" w:rsidR="00554E1B" w:rsidRPr="005C3143" w:rsidRDefault="005F2CB1" w:rsidP="005C31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143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Unigolyn Cyfrifol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3F5CD74A" w14:textId="77777777" w:rsidR="00554E1B" w:rsidRPr="005C3143" w:rsidRDefault="005F2CB1" w:rsidP="005C31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143">
              <w:rPr>
                <w:rFonts w:ascii="Arial" w:hAnsi="Arial" w:cs="Arial"/>
                <w:bCs/>
                <w:sz w:val="22"/>
                <w:szCs w:val="22"/>
                <w:lang w:val="cy-GB"/>
              </w:rPr>
              <w:t>Dyddiad Disgwyliedig Cwblhau'r Cam Gweithredu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67BC0D5E" w14:textId="77777777" w:rsidR="00554E1B" w:rsidRPr="005C3143" w:rsidRDefault="005F2CB1" w:rsidP="005C31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143">
              <w:rPr>
                <w:rFonts w:ascii="Arial" w:hAnsi="Arial" w:cs="Arial"/>
                <w:bCs/>
                <w:sz w:val="22"/>
                <w:szCs w:val="22"/>
                <w:lang w:val="cy-GB"/>
              </w:rPr>
              <w:t>Dyddiad y Cwblhawyd y Cam Gweithredu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3459C709" w14:textId="77777777" w:rsidR="00554E1B" w:rsidRPr="005C3143" w:rsidRDefault="005F2CB1" w:rsidP="005C31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143">
              <w:rPr>
                <w:rFonts w:ascii="Arial" w:hAnsi="Arial" w:cs="Arial"/>
                <w:bCs/>
                <w:sz w:val="22"/>
                <w:szCs w:val="22"/>
                <w:lang w:val="cy-GB"/>
              </w:rPr>
              <w:t>Dilyswyd y Cam Gweithredu</w:t>
            </w:r>
          </w:p>
        </w:tc>
      </w:tr>
      <w:tr w:rsidR="00966DC7" w14:paraId="1E48FE48" w14:textId="77777777" w:rsidTr="00254841">
        <w:trPr>
          <w:trHeight w:val="581"/>
        </w:trPr>
        <w:tc>
          <w:tcPr>
            <w:tcW w:w="993" w:type="dxa"/>
            <w:shd w:val="clear" w:color="auto" w:fill="auto"/>
            <w:vAlign w:val="center"/>
          </w:tcPr>
          <w:p w14:paraId="640BE2AC" w14:textId="77777777" w:rsidR="00554E1B" w:rsidRPr="003F24BA" w:rsidRDefault="001D5FC2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3703D200" w14:textId="77777777" w:rsidR="00554E1B" w:rsidRPr="003F24BA" w:rsidRDefault="001D5FC2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89C2AF5" w14:textId="77777777" w:rsidR="00554E1B" w:rsidRPr="003F24BA" w:rsidRDefault="001D5FC2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A28D47F" w14:textId="77777777" w:rsidR="00554E1B" w:rsidRPr="003F24BA" w:rsidRDefault="001D5FC2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B6CB74B" w14:textId="77777777" w:rsidR="00554E1B" w:rsidRPr="003F24BA" w:rsidRDefault="001D5FC2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4C0AA0F" w14:textId="77777777" w:rsidR="00554E1B" w:rsidRPr="003F24BA" w:rsidRDefault="001D5FC2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66DC7" w14:paraId="1E267665" w14:textId="77777777" w:rsidTr="00254841">
        <w:trPr>
          <w:trHeight w:val="575"/>
        </w:trPr>
        <w:tc>
          <w:tcPr>
            <w:tcW w:w="993" w:type="dxa"/>
            <w:shd w:val="clear" w:color="auto" w:fill="auto"/>
            <w:vAlign w:val="center"/>
          </w:tcPr>
          <w:p w14:paraId="714FDB4F" w14:textId="77777777" w:rsidR="00554E1B" w:rsidRPr="003F24BA" w:rsidRDefault="001D5FC2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F9D46A9" w14:textId="77777777" w:rsidR="00554E1B" w:rsidRPr="003F24BA" w:rsidRDefault="001D5FC2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FAC76AA" w14:textId="77777777" w:rsidR="00554E1B" w:rsidRPr="003F24BA" w:rsidRDefault="001D5FC2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6515D94" w14:textId="77777777" w:rsidR="00554E1B" w:rsidRPr="003F24BA" w:rsidRDefault="001D5FC2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A7FE07D" w14:textId="77777777" w:rsidR="00554E1B" w:rsidRPr="003F24BA" w:rsidRDefault="001D5FC2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6D40090" w14:textId="77777777" w:rsidR="00554E1B" w:rsidRPr="003F24BA" w:rsidRDefault="001D5FC2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66DC7" w14:paraId="3097F70A" w14:textId="77777777" w:rsidTr="00254841">
        <w:trPr>
          <w:trHeight w:val="542"/>
        </w:trPr>
        <w:tc>
          <w:tcPr>
            <w:tcW w:w="993" w:type="dxa"/>
            <w:shd w:val="clear" w:color="auto" w:fill="auto"/>
            <w:vAlign w:val="center"/>
          </w:tcPr>
          <w:p w14:paraId="4498D19D" w14:textId="77777777" w:rsidR="00554E1B" w:rsidRPr="003F24BA" w:rsidRDefault="001D5FC2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35AE5478" w14:textId="77777777" w:rsidR="00554E1B" w:rsidRPr="003F24BA" w:rsidRDefault="001D5FC2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BEB50AA" w14:textId="77777777" w:rsidR="00554E1B" w:rsidRPr="003F24BA" w:rsidRDefault="001D5FC2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D827821" w14:textId="77777777" w:rsidR="00554E1B" w:rsidRPr="003F24BA" w:rsidRDefault="001D5FC2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14752E4" w14:textId="77777777" w:rsidR="00554E1B" w:rsidRPr="003F24BA" w:rsidRDefault="001D5FC2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843EAEB" w14:textId="77777777" w:rsidR="00554E1B" w:rsidRPr="003F24BA" w:rsidRDefault="001D5FC2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66DC7" w14:paraId="46516FD3" w14:textId="77777777" w:rsidTr="00254841">
        <w:trPr>
          <w:trHeight w:val="550"/>
        </w:trPr>
        <w:tc>
          <w:tcPr>
            <w:tcW w:w="993" w:type="dxa"/>
            <w:shd w:val="clear" w:color="auto" w:fill="auto"/>
            <w:vAlign w:val="center"/>
          </w:tcPr>
          <w:p w14:paraId="50ED00EA" w14:textId="77777777" w:rsidR="00554E1B" w:rsidRPr="003F24BA" w:rsidRDefault="001D5FC2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F48F962" w14:textId="77777777" w:rsidR="00554E1B" w:rsidRPr="003F24BA" w:rsidRDefault="001D5FC2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D93FF6B" w14:textId="77777777" w:rsidR="00554E1B" w:rsidRPr="003F24BA" w:rsidRDefault="001D5FC2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1BA650A" w14:textId="77777777" w:rsidR="00554E1B" w:rsidRPr="003F24BA" w:rsidRDefault="001D5FC2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6C3212C" w14:textId="77777777" w:rsidR="00554E1B" w:rsidRPr="003F24BA" w:rsidRDefault="001D5FC2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6DC8E72" w14:textId="77777777" w:rsidR="00554E1B" w:rsidRPr="003F24BA" w:rsidRDefault="001D5FC2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66DC7" w14:paraId="74BBFABA" w14:textId="77777777" w:rsidTr="00254841">
        <w:trPr>
          <w:trHeight w:val="557"/>
        </w:trPr>
        <w:tc>
          <w:tcPr>
            <w:tcW w:w="993" w:type="dxa"/>
            <w:shd w:val="clear" w:color="auto" w:fill="auto"/>
            <w:vAlign w:val="center"/>
          </w:tcPr>
          <w:p w14:paraId="3D3BC546" w14:textId="77777777" w:rsidR="00554E1B" w:rsidRPr="003F24BA" w:rsidRDefault="001D5FC2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390BDD2E" w14:textId="77777777" w:rsidR="00554E1B" w:rsidRPr="003F24BA" w:rsidRDefault="001D5FC2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73103E2" w14:textId="77777777" w:rsidR="00554E1B" w:rsidRPr="003F24BA" w:rsidRDefault="001D5FC2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E6EA43B" w14:textId="77777777" w:rsidR="00554E1B" w:rsidRPr="003F24BA" w:rsidRDefault="001D5FC2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59F4EF1" w14:textId="77777777" w:rsidR="00554E1B" w:rsidRPr="003F24BA" w:rsidRDefault="001D5FC2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BA42F6B" w14:textId="77777777" w:rsidR="00554E1B" w:rsidRPr="003F24BA" w:rsidRDefault="001D5FC2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66DC7" w14:paraId="5CAF0417" w14:textId="77777777" w:rsidTr="00254841">
        <w:trPr>
          <w:trHeight w:val="537"/>
        </w:trPr>
        <w:tc>
          <w:tcPr>
            <w:tcW w:w="993" w:type="dxa"/>
            <w:shd w:val="clear" w:color="auto" w:fill="auto"/>
            <w:vAlign w:val="center"/>
          </w:tcPr>
          <w:p w14:paraId="6A8EB01F" w14:textId="77777777" w:rsidR="00554E1B" w:rsidRPr="003F24BA" w:rsidRDefault="001D5FC2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7F078D85" w14:textId="77777777" w:rsidR="00554E1B" w:rsidRPr="003F24BA" w:rsidRDefault="001D5FC2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FCD159C" w14:textId="77777777" w:rsidR="00554E1B" w:rsidRPr="003F24BA" w:rsidRDefault="001D5FC2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9C2E9E5" w14:textId="77777777" w:rsidR="00554E1B" w:rsidRPr="003F24BA" w:rsidRDefault="001D5FC2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593E96F" w14:textId="77777777" w:rsidR="00554E1B" w:rsidRPr="003F24BA" w:rsidRDefault="001D5FC2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66F08BD" w14:textId="77777777" w:rsidR="00554E1B" w:rsidRPr="003F24BA" w:rsidRDefault="001D5FC2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66DC7" w14:paraId="06EF39F7" w14:textId="77777777" w:rsidTr="00254841">
        <w:trPr>
          <w:trHeight w:val="559"/>
        </w:trPr>
        <w:tc>
          <w:tcPr>
            <w:tcW w:w="993" w:type="dxa"/>
            <w:shd w:val="clear" w:color="auto" w:fill="auto"/>
            <w:vAlign w:val="center"/>
          </w:tcPr>
          <w:p w14:paraId="413CC07F" w14:textId="77777777" w:rsidR="00554E1B" w:rsidRPr="003F24BA" w:rsidRDefault="001D5FC2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2B18F51" w14:textId="77777777" w:rsidR="00554E1B" w:rsidRPr="003F24BA" w:rsidRDefault="001D5FC2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0D405B3" w14:textId="77777777" w:rsidR="00554E1B" w:rsidRPr="003F24BA" w:rsidRDefault="001D5FC2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0EB4D63" w14:textId="77777777" w:rsidR="00554E1B" w:rsidRPr="003F24BA" w:rsidRDefault="001D5FC2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E04B2FF" w14:textId="77777777" w:rsidR="00554E1B" w:rsidRPr="003F24BA" w:rsidRDefault="001D5FC2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553B262" w14:textId="77777777" w:rsidR="00554E1B" w:rsidRPr="003F24BA" w:rsidRDefault="001D5FC2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228F5C79" w14:textId="77777777" w:rsidR="009B5C80" w:rsidRDefault="001D5FC2" w:rsidP="00537C08">
      <w:pPr>
        <w:rPr>
          <w:rFonts w:ascii="Arial" w:hAnsi="Arial" w:cs="Arial"/>
          <w:sz w:val="22"/>
          <w:szCs w:val="22"/>
          <w:u w:val="single"/>
        </w:rPr>
      </w:pPr>
    </w:p>
    <w:p w14:paraId="70DB5A15" w14:textId="77777777" w:rsidR="009F7689" w:rsidRDefault="001D5FC2" w:rsidP="00537C08">
      <w:pPr>
        <w:rPr>
          <w:rFonts w:ascii="Arial" w:hAnsi="Arial" w:cs="Arial"/>
          <w:sz w:val="22"/>
          <w:szCs w:val="22"/>
          <w:u w:val="single"/>
        </w:rPr>
        <w:sectPr w:rsidR="009F7689" w:rsidSect="009F768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4" w:h="11909" w:orient="landscape" w:code="9"/>
          <w:pgMar w:top="567" w:right="1440" w:bottom="709" w:left="1440" w:header="426" w:footer="471" w:gutter="0"/>
          <w:cols w:space="720"/>
          <w:titlePg/>
          <w:docGrid w:linePitch="328"/>
        </w:sectPr>
      </w:pPr>
    </w:p>
    <w:p w14:paraId="2A1BC673" w14:textId="77777777" w:rsidR="00537C08" w:rsidRPr="00CC1AD2" w:rsidRDefault="005F2CB1" w:rsidP="00BE6538">
      <w:pPr>
        <w:jc w:val="center"/>
        <w:rPr>
          <w:rFonts w:ascii="Arial" w:hAnsi="Arial" w:cs="Arial"/>
          <w:b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98F622" wp14:editId="35272D5A">
            <wp:simplePos x="0" y="0"/>
            <wp:positionH relativeFrom="margin">
              <wp:posOffset>106680</wp:posOffset>
            </wp:positionH>
            <wp:positionV relativeFrom="margin">
              <wp:posOffset>-494665</wp:posOffset>
            </wp:positionV>
            <wp:extent cx="6538595" cy="9601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595" cy="9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37C08" w:rsidRPr="00CC1AD2" w:rsidSect="00BE653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9" w:h="16834" w:code="9"/>
      <w:pgMar w:top="1440" w:right="709" w:bottom="1440" w:left="567" w:header="283" w:footer="340" w:gutter="0"/>
      <w:cols w:space="720"/>
      <w:titlePg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3A705" w14:textId="77777777" w:rsidR="00852242" w:rsidRDefault="005F2CB1">
      <w:r>
        <w:separator/>
      </w:r>
    </w:p>
  </w:endnote>
  <w:endnote w:type="continuationSeparator" w:id="0">
    <w:p w14:paraId="4E7CB1F7" w14:textId="77777777" w:rsidR="00852242" w:rsidRDefault="005F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A0025" w14:textId="77777777" w:rsidR="00D91D48" w:rsidRDefault="005F2CB1" w:rsidP="00305C61">
    <w:pPr>
      <w:pStyle w:val="Footer"/>
      <w:rPr>
        <w:rFonts w:ascii="Arial" w:hAnsi="Arial" w:cs="Arial"/>
        <w:b w:val="0"/>
        <w:color w:val="000000"/>
        <w:sz w:val="17"/>
      </w:rPr>
    </w:pPr>
    <w:bookmarkStart w:id="2" w:name="TITUS1FooterEvenPages"/>
    <w:r>
      <w:rPr>
        <w:rFonts w:ascii="Arial" w:hAnsi="Arial" w:cs="Arial"/>
        <w:b w:val="0"/>
        <w:color w:val="000000"/>
        <w:sz w:val="17"/>
        <w:lang w:val="cy-GB"/>
      </w:rPr>
      <w:t> </w:t>
    </w:r>
  </w:p>
  <w:bookmarkEnd w:id="2"/>
  <w:p w14:paraId="76A4620E" w14:textId="77777777" w:rsidR="00D91D48" w:rsidRDefault="001D5F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712E" w14:textId="77777777" w:rsidR="00D91D48" w:rsidRDefault="005F2CB1" w:rsidP="00305C61">
    <w:pPr>
      <w:pStyle w:val="Footer"/>
      <w:rPr>
        <w:rFonts w:ascii="Arial" w:hAnsi="Arial" w:cs="Arial"/>
        <w:b w:val="0"/>
        <w:color w:val="000000"/>
        <w:sz w:val="17"/>
      </w:rPr>
    </w:pPr>
    <w:r>
      <w:rPr>
        <w:rFonts w:ascii="Arial" w:hAnsi="Arial" w:cs="Arial"/>
        <w:b w:val="0"/>
        <w:color w:val="000000"/>
        <w:sz w:val="17"/>
        <w:lang w:val="cy-GB"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55D8E" w14:textId="77777777" w:rsidR="00D91D48" w:rsidRDefault="005F2CB1" w:rsidP="00305C61">
    <w:pPr>
      <w:pStyle w:val="Footer"/>
      <w:rPr>
        <w:rFonts w:ascii="Arial" w:hAnsi="Arial" w:cs="Arial"/>
        <w:b w:val="0"/>
        <w:color w:val="000000"/>
        <w:sz w:val="17"/>
        <w:szCs w:val="16"/>
      </w:rPr>
    </w:pPr>
    <w:bookmarkStart w:id="4" w:name="TITUS1FooterFirstPage"/>
    <w:r>
      <w:rPr>
        <w:rFonts w:ascii="Arial" w:hAnsi="Arial" w:cs="Arial"/>
        <w:b w:val="0"/>
        <w:color w:val="000000"/>
        <w:sz w:val="17"/>
        <w:szCs w:val="16"/>
        <w:lang w:val="cy-GB"/>
      </w:rPr>
      <w:t> </w:t>
    </w:r>
  </w:p>
  <w:bookmarkEnd w:id="4"/>
  <w:p w14:paraId="55C2DD50" w14:textId="77777777" w:rsidR="005E1FFF" w:rsidRPr="009A7419" w:rsidRDefault="005F2CB1" w:rsidP="00CC2B7F">
    <w:pPr>
      <w:pStyle w:val="Footer"/>
      <w:jc w:val="center"/>
      <w:rPr>
        <w:rFonts w:ascii="Arial" w:hAnsi="Arial" w:cs="Arial"/>
        <w:b w:val="0"/>
        <w:sz w:val="16"/>
        <w:szCs w:val="16"/>
      </w:rPr>
    </w:pPr>
    <w:r w:rsidRPr="009A7419">
      <w:rPr>
        <w:rFonts w:ascii="Arial" w:hAnsi="Arial" w:cs="Arial"/>
        <w:b w:val="0"/>
        <w:sz w:val="16"/>
        <w:szCs w:val="16"/>
        <w:lang w:val="cy-GB"/>
      </w:rPr>
      <w:t>SWYDDOGOL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7A486" w14:textId="77777777" w:rsidR="00C14AF0" w:rsidRDefault="005F2CB1" w:rsidP="00305C61">
    <w:pPr>
      <w:pStyle w:val="Footer"/>
      <w:rPr>
        <w:rFonts w:ascii="Arial" w:hAnsi="Arial" w:cs="Arial"/>
        <w:b w:val="0"/>
        <w:color w:val="000000"/>
        <w:sz w:val="17"/>
      </w:rPr>
    </w:pPr>
    <w:bookmarkStart w:id="7" w:name="TITUS2FooterEvenPages"/>
    <w:r>
      <w:rPr>
        <w:rFonts w:ascii="Arial" w:hAnsi="Arial" w:cs="Arial"/>
        <w:b w:val="0"/>
        <w:color w:val="000000"/>
        <w:sz w:val="17"/>
        <w:lang w:val="cy-GB"/>
      </w:rPr>
      <w:t> </w:t>
    </w:r>
  </w:p>
  <w:bookmarkEnd w:id="7"/>
  <w:p w14:paraId="477F81EB" w14:textId="77777777" w:rsidR="00C14AF0" w:rsidRDefault="001D5FC2" w:rsidP="00C14AF0">
    <w:pPr>
      <w:pStyle w:val="Footer"/>
      <w:rPr>
        <w:rFonts w:ascii="Arial" w:hAnsi="Arial" w:cs="Arial"/>
        <w:b w:val="0"/>
        <w:color w:val="000000"/>
        <w:sz w:val="17"/>
      </w:rPr>
    </w:pPr>
  </w:p>
  <w:p w14:paraId="01A7FB07" w14:textId="77777777" w:rsidR="00C14AF0" w:rsidRPr="00516E28" w:rsidRDefault="005F2CB1">
    <w:pPr>
      <w:pStyle w:val="Footer"/>
      <w:rPr>
        <w:rFonts w:ascii="Arial" w:hAnsi="Arial" w:cs="Arial"/>
        <w:b w:val="0"/>
        <w:sz w:val="20"/>
      </w:rPr>
    </w:pPr>
    <w:r w:rsidRPr="00516E28">
      <w:rPr>
        <w:rFonts w:ascii="Arial" w:hAnsi="Arial" w:cs="Arial"/>
        <w:bCs/>
        <w:sz w:val="20"/>
        <w:lang w:val="cy-GB"/>
      </w:rPr>
      <w:t>Diweddarwyd ...</w:t>
    </w:r>
  </w:p>
  <w:p w14:paraId="2455E92D" w14:textId="77777777" w:rsidR="00C14AF0" w:rsidRDefault="001D5FC2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AB0D5" w14:textId="77777777" w:rsidR="00C14AF0" w:rsidRDefault="005F2CB1" w:rsidP="00305C61">
    <w:pPr>
      <w:pStyle w:val="Footer"/>
      <w:rPr>
        <w:rFonts w:ascii="Arial" w:hAnsi="Arial" w:cs="Arial"/>
        <w:b w:val="0"/>
        <w:color w:val="000000"/>
        <w:sz w:val="17"/>
      </w:rPr>
    </w:pPr>
    <w:bookmarkStart w:id="8" w:name="TITUS2FooterPrimary"/>
    <w:r>
      <w:rPr>
        <w:rFonts w:ascii="Arial" w:hAnsi="Arial" w:cs="Arial"/>
        <w:b w:val="0"/>
        <w:color w:val="000000"/>
        <w:sz w:val="17"/>
        <w:lang w:val="cy-GB"/>
      </w:rPr>
      <w:t> </w:t>
    </w:r>
  </w:p>
  <w:bookmarkEnd w:id="8"/>
  <w:p w14:paraId="6C2E9B07" w14:textId="77777777" w:rsidR="00C14AF0" w:rsidRDefault="001D5FC2" w:rsidP="00C14AF0">
    <w:pPr>
      <w:pStyle w:val="Footer"/>
      <w:rPr>
        <w:rFonts w:ascii="Arial" w:hAnsi="Arial" w:cs="Arial"/>
        <w:b w:val="0"/>
        <w:color w:val="000000"/>
        <w:sz w:val="17"/>
      </w:rPr>
    </w:pPr>
  </w:p>
  <w:p w14:paraId="52FE5437" w14:textId="77777777" w:rsidR="00C14AF0" w:rsidRPr="00516E28" w:rsidRDefault="005F2CB1">
    <w:pPr>
      <w:pStyle w:val="Footer"/>
      <w:rPr>
        <w:rFonts w:ascii="Arial" w:hAnsi="Arial" w:cs="Arial"/>
        <w:b w:val="0"/>
        <w:sz w:val="20"/>
      </w:rPr>
    </w:pPr>
    <w:r w:rsidRPr="00516E28">
      <w:rPr>
        <w:rFonts w:ascii="Arial" w:hAnsi="Arial" w:cs="Arial"/>
        <w:bCs/>
        <w:sz w:val="20"/>
        <w:lang w:val="cy-GB"/>
      </w:rPr>
      <w:t>Diweddarwyd ...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51F2C" w14:textId="77777777" w:rsidR="00C14AF0" w:rsidRDefault="005F2CB1" w:rsidP="00305C61">
    <w:pPr>
      <w:pStyle w:val="Footer"/>
      <w:rPr>
        <w:rFonts w:ascii="Arial" w:hAnsi="Arial" w:cs="Arial"/>
        <w:b w:val="0"/>
        <w:color w:val="000000"/>
        <w:sz w:val="17"/>
        <w:szCs w:val="16"/>
      </w:rPr>
    </w:pPr>
    <w:bookmarkStart w:id="10" w:name="TITUS2FooterFirstPage"/>
    <w:r>
      <w:rPr>
        <w:rFonts w:ascii="Arial" w:hAnsi="Arial" w:cs="Arial"/>
        <w:b w:val="0"/>
        <w:color w:val="000000"/>
        <w:sz w:val="17"/>
        <w:szCs w:val="16"/>
        <w:lang w:val="cy-GB"/>
      </w:rPr>
      <w:t> </w:t>
    </w:r>
  </w:p>
  <w:bookmarkEnd w:id="10"/>
  <w:p w14:paraId="131990DC" w14:textId="77777777" w:rsidR="00C14AF0" w:rsidRPr="009A7419" w:rsidRDefault="005F2CB1" w:rsidP="00CC2B7F">
    <w:pPr>
      <w:pStyle w:val="Footer"/>
      <w:jc w:val="center"/>
      <w:rPr>
        <w:rFonts w:ascii="Arial" w:hAnsi="Arial" w:cs="Arial"/>
        <w:b w:val="0"/>
        <w:sz w:val="16"/>
        <w:szCs w:val="16"/>
      </w:rPr>
    </w:pPr>
    <w:r w:rsidRPr="009A7419">
      <w:rPr>
        <w:rFonts w:ascii="Arial" w:hAnsi="Arial" w:cs="Arial"/>
        <w:b w:val="0"/>
        <w:sz w:val="16"/>
        <w:szCs w:val="16"/>
        <w:lang w:val="cy-GB"/>
      </w:rPr>
      <w:t>SWYDDOGOL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3959C" w14:textId="77777777" w:rsidR="00852242" w:rsidRDefault="005F2CB1">
      <w:r>
        <w:separator/>
      </w:r>
    </w:p>
  </w:footnote>
  <w:footnote w:type="continuationSeparator" w:id="0">
    <w:p w14:paraId="7D5D6644" w14:textId="77777777" w:rsidR="00852242" w:rsidRDefault="005F2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CD6B6" w14:textId="77777777" w:rsidR="00D91D48" w:rsidRDefault="005F2CB1" w:rsidP="00305C61">
    <w:pPr>
      <w:pStyle w:val="Header"/>
      <w:framePr w:wrap="around" w:vAnchor="text" w:hAnchor="margin" w:xAlign="center" w:y="1"/>
      <w:rPr>
        <w:rStyle w:val="PageNumber"/>
        <w:rFonts w:ascii="Arial" w:hAnsi="Arial" w:cs="Arial"/>
        <w:b w:val="0"/>
        <w:color w:val="000000"/>
        <w:sz w:val="17"/>
      </w:rPr>
    </w:pPr>
    <w:bookmarkStart w:id="0" w:name="TITUS1HeaderEvenPages"/>
    <w:r>
      <w:rPr>
        <w:rStyle w:val="PageNumber"/>
        <w:rFonts w:ascii="Arial" w:hAnsi="Arial" w:cs="Arial"/>
        <w:b w:val="0"/>
        <w:color w:val="000000"/>
        <w:sz w:val="17"/>
        <w:lang w:val="cy-GB"/>
      </w:rPr>
      <w:t> </w:t>
    </w:r>
  </w:p>
  <w:bookmarkEnd w:id="0"/>
  <w:p w14:paraId="7005BA23" w14:textId="77777777" w:rsidR="00D91D48" w:rsidRPr="00582AD9" w:rsidRDefault="001D5FC2" w:rsidP="001961C0">
    <w:pPr>
      <w:pStyle w:val="Header"/>
      <w:framePr w:wrap="around" w:vAnchor="text" w:hAnchor="margin" w:xAlign="center" w:y="1"/>
      <w:rPr>
        <w:rStyle w:val="PageNumber"/>
        <w:rFonts w:ascii="Arial" w:hAnsi="Arial" w:cs="Arial"/>
        <w:b w:val="0"/>
      </w:rPr>
    </w:pPr>
  </w:p>
  <w:p w14:paraId="26C2CF7F" w14:textId="77777777" w:rsidR="00D91D48" w:rsidRDefault="001D5FC2">
    <w:pPr>
      <w:pStyle w:val="Header"/>
    </w:pPr>
  </w:p>
  <w:p w14:paraId="1A9EFB81" w14:textId="77777777" w:rsidR="005E1FFF" w:rsidRDefault="001D5F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9F456" w14:textId="77777777" w:rsidR="00D91D48" w:rsidRDefault="005F2CB1" w:rsidP="00305C61">
    <w:pPr>
      <w:pStyle w:val="Header"/>
      <w:framePr w:wrap="around" w:vAnchor="text" w:hAnchor="margin" w:xAlign="center" w:y="1"/>
      <w:rPr>
        <w:rStyle w:val="PageNumber"/>
        <w:rFonts w:ascii="Arial" w:hAnsi="Arial" w:cs="Arial"/>
        <w:b w:val="0"/>
        <w:color w:val="000000"/>
        <w:sz w:val="17"/>
      </w:rPr>
    </w:pPr>
    <w:bookmarkStart w:id="1" w:name="TITUS1HeaderPrimary"/>
    <w:r>
      <w:rPr>
        <w:rStyle w:val="PageNumber"/>
        <w:rFonts w:ascii="Arial" w:hAnsi="Arial" w:cs="Arial"/>
        <w:b w:val="0"/>
        <w:color w:val="000000"/>
        <w:sz w:val="17"/>
        <w:lang w:val="cy-GB"/>
      </w:rPr>
      <w:t> </w:t>
    </w:r>
  </w:p>
  <w:bookmarkEnd w:id="1"/>
  <w:p w14:paraId="445F6F8B" w14:textId="77777777" w:rsidR="005E1FFF" w:rsidRPr="00582AD9" w:rsidRDefault="001D5FC2" w:rsidP="001961C0">
    <w:pPr>
      <w:pStyle w:val="Header"/>
      <w:framePr w:wrap="around" w:vAnchor="text" w:hAnchor="margin" w:xAlign="center" w:y="1"/>
      <w:rPr>
        <w:rStyle w:val="PageNumber"/>
        <w:rFonts w:ascii="Arial" w:hAnsi="Arial" w:cs="Arial"/>
        <w:b w:val="0"/>
      </w:rPr>
    </w:pPr>
  </w:p>
  <w:p w14:paraId="1C46FB58" w14:textId="77777777" w:rsidR="005E1FFF" w:rsidRDefault="001D5F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3380" w14:textId="77777777" w:rsidR="00D91D48" w:rsidRDefault="005F2CB1" w:rsidP="00305C61">
    <w:pPr>
      <w:pStyle w:val="Header"/>
      <w:rPr>
        <w:rFonts w:ascii="Arial" w:hAnsi="Arial" w:cs="Arial"/>
        <w:b w:val="0"/>
        <w:color w:val="000000"/>
        <w:sz w:val="17"/>
        <w:szCs w:val="16"/>
      </w:rPr>
    </w:pPr>
    <w:bookmarkStart w:id="3" w:name="TITUS1HeaderFirstPage"/>
    <w:r>
      <w:rPr>
        <w:rFonts w:ascii="Arial" w:hAnsi="Arial" w:cs="Arial"/>
        <w:b w:val="0"/>
        <w:color w:val="000000"/>
        <w:sz w:val="17"/>
        <w:szCs w:val="16"/>
        <w:lang w:val="cy-GB"/>
      </w:rPr>
      <w:t> </w:t>
    </w:r>
  </w:p>
  <w:bookmarkEnd w:id="3"/>
  <w:p w14:paraId="66FDABE2" w14:textId="77777777" w:rsidR="009A7419" w:rsidRPr="009A7419" w:rsidRDefault="005F2CB1" w:rsidP="009A7419">
    <w:pPr>
      <w:pStyle w:val="Header"/>
      <w:jc w:val="center"/>
      <w:rPr>
        <w:rFonts w:ascii="Arial" w:hAnsi="Arial" w:cs="Arial"/>
        <w:b w:val="0"/>
        <w:sz w:val="16"/>
        <w:szCs w:val="16"/>
      </w:rPr>
    </w:pPr>
    <w:r w:rsidRPr="009A7419">
      <w:rPr>
        <w:rFonts w:ascii="Arial" w:hAnsi="Arial" w:cs="Arial"/>
        <w:b w:val="0"/>
        <w:sz w:val="16"/>
        <w:szCs w:val="16"/>
        <w:lang w:val="cy-GB"/>
      </w:rPr>
      <w:t>SWYDDOGOL</w:t>
    </w:r>
  </w:p>
  <w:p w14:paraId="2CB7FD01" w14:textId="77777777" w:rsidR="009A7419" w:rsidRPr="009A7419" w:rsidRDefault="001D5FC2">
    <w:pPr>
      <w:pStyle w:val="Header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1B297" w14:textId="77777777" w:rsidR="00C14AF0" w:rsidRDefault="005F2CB1" w:rsidP="00305C61">
    <w:pPr>
      <w:pStyle w:val="Header"/>
      <w:framePr w:wrap="around" w:vAnchor="text" w:hAnchor="margin" w:xAlign="center" w:y="1"/>
      <w:rPr>
        <w:rStyle w:val="PageNumber"/>
        <w:rFonts w:ascii="Arial" w:hAnsi="Arial" w:cs="Arial"/>
        <w:b w:val="0"/>
        <w:color w:val="000000"/>
        <w:sz w:val="17"/>
      </w:rPr>
    </w:pPr>
    <w:bookmarkStart w:id="5" w:name="TITUS2HeaderEvenPages"/>
    <w:r>
      <w:rPr>
        <w:rStyle w:val="PageNumber"/>
        <w:rFonts w:ascii="Arial" w:hAnsi="Arial" w:cs="Arial"/>
        <w:b w:val="0"/>
        <w:color w:val="000000"/>
        <w:sz w:val="17"/>
        <w:lang w:val="cy-GB"/>
      </w:rPr>
      <w:t> </w:t>
    </w:r>
  </w:p>
  <w:bookmarkEnd w:id="5"/>
  <w:p w14:paraId="5CCD243E" w14:textId="77777777" w:rsidR="00C14AF0" w:rsidRPr="00582AD9" w:rsidRDefault="001D5FC2" w:rsidP="001961C0">
    <w:pPr>
      <w:pStyle w:val="Header"/>
      <w:framePr w:wrap="around" w:vAnchor="text" w:hAnchor="margin" w:xAlign="center" w:y="1"/>
      <w:rPr>
        <w:rStyle w:val="PageNumber"/>
        <w:rFonts w:ascii="Arial" w:hAnsi="Arial" w:cs="Arial"/>
        <w:b w:val="0"/>
      </w:rPr>
    </w:pPr>
  </w:p>
  <w:p w14:paraId="44F4531D" w14:textId="77777777" w:rsidR="00C14AF0" w:rsidRDefault="001D5FC2">
    <w:pPr>
      <w:pStyle w:val="Header"/>
    </w:pPr>
  </w:p>
  <w:p w14:paraId="6C254B49" w14:textId="77777777" w:rsidR="00C14AF0" w:rsidRDefault="001D5FC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DD5F4" w14:textId="77777777" w:rsidR="00C14AF0" w:rsidRDefault="005F2CB1" w:rsidP="00305C61">
    <w:pPr>
      <w:pStyle w:val="Header"/>
      <w:framePr w:wrap="around" w:vAnchor="text" w:hAnchor="margin" w:xAlign="center" w:y="1"/>
      <w:rPr>
        <w:rStyle w:val="PageNumber"/>
        <w:rFonts w:ascii="Arial" w:hAnsi="Arial" w:cs="Arial"/>
        <w:b w:val="0"/>
        <w:color w:val="000000"/>
        <w:sz w:val="17"/>
      </w:rPr>
    </w:pPr>
    <w:bookmarkStart w:id="6" w:name="TITUS2HeaderPrimary"/>
    <w:r>
      <w:rPr>
        <w:rStyle w:val="PageNumber"/>
        <w:rFonts w:ascii="Arial" w:hAnsi="Arial" w:cs="Arial"/>
        <w:b w:val="0"/>
        <w:color w:val="000000"/>
        <w:sz w:val="17"/>
        <w:lang w:val="cy-GB"/>
      </w:rPr>
      <w:t> </w:t>
    </w:r>
  </w:p>
  <w:bookmarkEnd w:id="6"/>
  <w:p w14:paraId="5ED5D42B" w14:textId="77777777" w:rsidR="00C14AF0" w:rsidRPr="00582AD9" w:rsidRDefault="001D5FC2" w:rsidP="001961C0">
    <w:pPr>
      <w:pStyle w:val="Header"/>
      <w:framePr w:wrap="around" w:vAnchor="text" w:hAnchor="margin" w:xAlign="center" w:y="1"/>
      <w:rPr>
        <w:rStyle w:val="PageNumber"/>
        <w:rFonts w:ascii="Arial" w:hAnsi="Arial" w:cs="Arial"/>
        <w:b w:val="0"/>
      </w:rPr>
    </w:pPr>
  </w:p>
  <w:p w14:paraId="4C39705A" w14:textId="77777777" w:rsidR="00C14AF0" w:rsidRDefault="001D5FC2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756A2" w14:textId="77777777" w:rsidR="00C14AF0" w:rsidRDefault="005F2CB1" w:rsidP="00305C61">
    <w:pPr>
      <w:pStyle w:val="Header"/>
      <w:rPr>
        <w:rFonts w:ascii="Arial" w:hAnsi="Arial" w:cs="Arial"/>
        <w:b w:val="0"/>
        <w:color w:val="000000"/>
        <w:sz w:val="17"/>
        <w:szCs w:val="16"/>
      </w:rPr>
    </w:pPr>
    <w:bookmarkStart w:id="9" w:name="TITUS2HeaderFirstPage"/>
    <w:r>
      <w:rPr>
        <w:rFonts w:ascii="Arial" w:hAnsi="Arial" w:cs="Arial"/>
        <w:b w:val="0"/>
        <w:color w:val="000000"/>
        <w:sz w:val="17"/>
        <w:szCs w:val="16"/>
        <w:lang w:val="cy-GB"/>
      </w:rPr>
      <w:t> </w:t>
    </w:r>
  </w:p>
  <w:bookmarkEnd w:id="9"/>
  <w:p w14:paraId="593360CA" w14:textId="77777777" w:rsidR="00BE6538" w:rsidRDefault="001D5FC2" w:rsidP="00C14AF0">
    <w:pPr>
      <w:pStyle w:val="Header"/>
      <w:rPr>
        <w:rFonts w:ascii="Arial" w:hAnsi="Arial" w:cs="Arial"/>
        <w:b w:val="0"/>
        <w:color w:val="000000"/>
        <w:sz w:val="17"/>
        <w:szCs w:val="16"/>
      </w:rPr>
    </w:pPr>
  </w:p>
  <w:p w14:paraId="2315115B" w14:textId="77777777" w:rsidR="00C14AF0" w:rsidRPr="009A7419" w:rsidRDefault="005F2CB1" w:rsidP="00BE6538">
    <w:pPr>
      <w:pStyle w:val="Header"/>
      <w:jc w:val="center"/>
      <w:rPr>
        <w:sz w:val="16"/>
        <w:szCs w:val="16"/>
      </w:rPr>
    </w:pPr>
    <w:r w:rsidRPr="009A7419">
      <w:rPr>
        <w:rFonts w:ascii="Arial" w:hAnsi="Arial" w:cs="Arial"/>
        <w:b w:val="0"/>
        <w:sz w:val="16"/>
        <w:szCs w:val="16"/>
        <w:lang w:val="cy-GB"/>
      </w:rPr>
      <w:t>SWYDDOGOL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4690"/>
    <w:multiLevelType w:val="hybridMultilevel"/>
    <w:tmpl w:val="9AC290BE"/>
    <w:lvl w:ilvl="0" w:tplc="32DA5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52A3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884E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58B8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1606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3077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4A26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4AD2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AA5A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B3F66"/>
    <w:multiLevelType w:val="hybridMultilevel"/>
    <w:tmpl w:val="2626C798"/>
    <w:lvl w:ilvl="0" w:tplc="E8A0C8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1CAE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1E33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AAD4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626A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0A51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5C6F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D674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B66C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D733F"/>
    <w:multiLevelType w:val="hybridMultilevel"/>
    <w:tmpl w:val="205A9A1C"/>
    <w:lvl w:ilvl="0" w:tplc="AEBE6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B8DC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A694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FA7A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E0D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00ED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9EE8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9827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AEC1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80411"/>
    <w:multiLevelType w:val="hybridMultilevel"/>
    <w:tmpl w:val="9C5C00DC"/>
    <w:lvl w:ilvl="0" w:tplc="248EE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B0D6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A8E4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1830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0AA7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F09A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806D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16FC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7E4E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22DFC"/>
    <w:multiLevelType w:val="hybridMultilevel"/>
    <w:tmpl w:val="5D90CE2C"/>
    <w:lvl w:ilvl="0" w:tplc="8B5AA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886ADB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FCD2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6291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A65F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F67C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C8ED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36EF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063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B618E"/>
    <w:multiLevelType w:val="hybridMultilevel"/>
    <w:tmpl w:val="8348E650"/>
    <w:lvl w:ilvl="0" w:tplc="6A1C1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34CE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6044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2C79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E2A3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BE1E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62DE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A8E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3820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A2984"/>
    <w:multiLevelType w:val="hybridMultilevel"/>
    <w:tmpl w:val="DD7A0AFC"/>
    <w:lvl w:ilvl="0" w:tplc="F6ACB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C2DC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8C5A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EA2D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3208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CABE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EEA8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7295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F083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F74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5A56C7F"/>
    <w:multiLevelType w:val="hybridMultilevel"/>
    <w:tmpl w:val="101E9930"/>
    <w:lvl w:ilvl="0" w:tplc="84424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CE10B8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FA2A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9836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3043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94E8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10A1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1A97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CE15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C166C"/>
    <w:multiLevelType w:val="hybridMultilevel"/>
    <w:tmpl w:val="E7649444"/>
    <w:lvl w:ilvl="0" w:tplc="0B2860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F007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78E6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50B7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9ED4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7ED6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EEA9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D029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A277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7656F"/>
    <w:multiLevelType w:val="hybridMultilevel"/>
    <w:tmpl w:val="65027D98"/>
    <w:lvl w:ilvl="0" w:tplc="7FBE2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80AEF5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1C6C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04F0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364B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1E78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74C5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A041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8E70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C339E"/>
    <w:multiLevelType w:val="hybridMultilevel"/>
    <w:tmpl w:val="F4A8770A"/>
    <w:lvl w:ilvl="0" w:tplc="8ABCB136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F4726EE0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8E43FC6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79C28CA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86C494C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41BAEE14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274CD678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75F0F3C2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FAD44BAE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2F5803C5"/>
    <w:multiLevelType w:val="hybridMultilevel"/>
    <w:tmpl w:val="69403734"/>
    <w:lvl w:ilvl="0" w:tplc="289A1E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393078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68B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80D5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FEE9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3C0A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266D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147D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C6EC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13C7E"/>
    <w:multiLevelType w:val="hybridMultilevel"/>
    <w:tmpl w:val="E856DE56"/>
    <w:lvl w:ilvl="0" w:tplc="87101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C42E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FC89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DE24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102E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80DF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9210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92CB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8AF7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126D3"/>
    <w:multiLevelType w:val="hybridMultilevel"/>
    <w:tmpl w:val="AFDE45DE"/>
    <w:lvl w:ilvl="0" w:tplc="DA72F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E49E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7AD6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FABD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9C29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7E46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F201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7C55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4894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A68E6"/>
    <w:multiLevelType w:val="hybridMultilevel"/>
    <w:tmpl w:val="1520B288"/>
    <w:lvl w:ilvl="0" w:tplc="350C8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AAB3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0CB2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8AE8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666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8E20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41B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864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74F3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260CC"/>
    <w:multiLevelType w:val="hybridMultilevel"/>
    <w:tmpl w:val="73BEB57E"/>
    <w:lvl w:ilvl="0" w:tplc="1D34A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08EB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BAF9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8A36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D00D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AC3B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E4BB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2AFA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7085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55B90"/>
    <w:multiLevelType w:val="hybridMultilevel"/>
    <w:tmpl w:val="AA02BA0C"/>
    <w:lvl w:ilvl="0" w:tplc="08589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2AE2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5255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CC93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A875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C2C0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E887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5EBC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3EE9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67C76"/>
    <w:multiLevelType w:val="hybridMultilevel"/>
    <w:tmpl w:val="FDE24B58"/>
    <w:lvl w:ilvl="0" w:tplc="26C6D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32EF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A2B0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3C2B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3A85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086D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1E5D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287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D8C0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4747E"/>
    <w:multiLevelType w:val="hybridMultilevel"/>
    <w:tmpl w:val="3126D0B0"/>
    <w:lvl w:ilvl="0" w:tplc="612C6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C85D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9449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08C3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E812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FC68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C08B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AC55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3CF2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03A19"/>
    <w:multiLevelType w:val="hybridMultilevel"/>
    <w:tmpl w:val="A6F4487E"/>
    <w:lvl w:ilvl="0" w:tplc="636CC1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32FA62">
      <w:start w:val="1"/>
      <w:numFmt w:val="bullet"/>
      <w:pStyle w:val="ANTableBodyBullet8L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1FE6FD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2693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A0D9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DCCE7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8292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3CF2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3ED0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81C42"/>
    <w:multiLevelType w:val="hybridMultilevel"/>
    <w:tmpl w:val="AA0C13CE"/>
    <w:lvl w:ilvl="0" w:tplc="BB786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2061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0844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7280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9AC7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60FF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123E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6E83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84B2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81584"/>
    <w:multiLevelType w:val="hybridMultilevel"/>
    <w:tmpl w:val="93A463CE"/>
    <w:lvl w:ilvl="0" w:tplc="A582F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9653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A05E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DE55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2E30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E275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4EFB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48C7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2E5E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A5C81"/>
    <w:multiLevelType w:val="hybridMultilevel"/>
    <w:tmpl w:val="E780D248"/>
    <w:lvl w:ilvl="0" w:tplc="1E448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3A3D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B202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7099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20A7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B01D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B289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048C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4E5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F261A2"/>
    <w:multiLevelType w:val="hybridMultilevel"/>
    <w:tmpl w:val="7E7AB30A"/>
    <w:lvl w:ilvl="0" w:tplc="B25E5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CDD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C43A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98FC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0A98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8AB7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1EF1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885A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B0ED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B7476F"/>
    <w:multiLevelType w:val="hybridMultilevel"/>
    <w:tmpl w:val="5678CB7E"/>
    <w:lvl w:ilvl="0" w:tplc="B5E24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52B9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884C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9E61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4A9F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00E8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FC84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D0D6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244B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256F4"/>
    <w:multiLevelType w:val="hybridMultilevel"/>
    <w:tmpl w:val="6584D0D8"/>
    <w:lvl w:ilvl="0" w:tplc="C5781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14F7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6CEF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9200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B235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7858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88E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026F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5C04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7502B"/>
    <w:multiLevelType w:val="hybridMultilevel"/>
    <w:tmpl w:val="8A902690"/>
    <w:lvl w:ilvl="0" w:tplc="29540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0C60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F0BB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A283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96CA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A670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4A70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524A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3CA6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A213D8"/>
    <w:multiLevelType w:val="hybridMultilevel"/>
    <w:tmpl w:val="3D985C6E"/>
    <w:lvl w:ilvl="0" w:tplc="1C3EB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AA46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320A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447F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2E86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2854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9EFC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4A91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5658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14"/>
  </w:num>
  <w:num w:numId="4">
    <w:abstractNumId w:val="28"/>
  </w:num>
  <w:num w:numId="5">
    <w:abstractNumId w:val="27"/>
  </w:num>
  <w:num w:numId="6">
    <w:abstractNumId w:val="23"/>
  </w:num>
  <w:num w:numId="7">
    <w:abstractNumId w:val="17"/>
  </w:num>
  <w:num w:numId="8">
    <w:abstractNumId w:val="26"/>
  </w:num>
  <w:num w:numId="9">
    <w:abstractNumId w:val="22"/>
  </w:num>
  <w:num w:numId="10">
    <w:abstractNumId w:val="7"/>
  </w:num>
  <w:num w:numId="11">
    <w:abstractNumId w:val="1"/>
  </w:num>
  <w:num w:numId="12">
    <w:abstractNumId w:val="21"/>
  </w:num>
  <w:num w:numId="13">
    <w:abstractNumId w:val="8"/>
  </w:num>
  <w:num w:numId="14">
    <w:abstractNumId w:val="10"/>
  </w:num>
  <w:num w:numId="15">
    <w:abstractNumId w:val="4"/>
  </w:num>
  <w:num w:numId="16">
    <w:abstractNumId w:val="5"/>
  </w:num>
  <w:num w:numId="17">
    <w:abstractNumId w:val="2"/>
  </w:num>
  <w:num w:numId="18">
    <w:abstractNumId w:val="24"/>
  </w:num>
  <w:num w:numId="19">
    <w:abstractNumId w:val="12"/>
  </w:num>
  <w:num w:numId="20">
    <w:abstractNumId w:val="11"/>
  </w:num>
  <w:num w:numId="21">
    <w:abstractNumId w:val="19"/>
  </w:num>
  <w:num w:numId="22">
    <w:abstractNumId w:val="15"/>
  </w:num>
  <w:num w:numId="23">
    <w:abstractNumId w:val="20"/>
  </w:num>
  <w:num w:numId="24">
    <w:abstractNumId w:val="0"/>
  </w:num>
  <w:num w:numId="25">
    <w:abstractNumId w:val="9"/>
  </w:num>
  <w:num w:numId="26">
    <w:abstractNumId w:val="13"/>
  </w:num>
  <w:num w:numId="27">
    <w:abstractNumId w:val="16"/>
  </w:num>
  <w:num w:numId="28">
    <w:abstractNumId w:val="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DC7"/>
    <w:rsid w:val="00000D14"/>
    <w:rsid w:val="001D5FC2"/>
    <w:rsid w:val="005F2CB1"/>
    <w:rsid w:val="00852242"/>
    <w:rsid w:val="0096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5E02D7"/>
  <w15:docId w15:val="{8F436EF6-CC9D-453E-BFC7-00B79B5B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BulletList">
    <w:name w:val="Bullet List"/>
    <w:basedOn w:val="Normal"/>
    <w:pPr>
      <w:widowControl w:val="0"/>
      <w:spacing w:before="120" w:after="120"/>
      <w:jc w:val="both"/>
    </w:pPr>
    <w:rPr>
      <w:rFonts w:ascii="Arial" w:hAnsi="Arial"/>
      <w:b w:val="0"/>
    </w:rPr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alloonText">
    <w:name w:val="Balloon Text"/>
    <w:basedOn w:val="Normal"/>
    <w:semiHidden/>
    <w:rsid w:val="002B60B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82AD9"/>
  </w:style>
  <w:style w:type="character" w:customStyle="1" w:styleId="HeaderChar">
    <w:name w:val="Header Char"/>
    <w:link w:val="Header"/>
    <w:uiPriority w:val="99"/>
    <w:rsid w:val="009A7419"/>
    <w:rPr>
      <w:b/>
      <w:sz w:val="24"/>
    </w:rPr>
  </w:style>
  <w:style w:type="table" w:styleId="TableGrid">
    <w:name w:val="Table Grid"/>
    <w:basedOn w:val="TableNormal"/>
    <w:rsid w:val="00554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8684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10C7E"/>
    <w:pPr>
      <w:ind w:left="720"/>
      <w:contextualSpacing/>
    </w:pPr>
  </w:style>
  <w:style w:type="paragraph" w:customStyle="1" w:styleId="ANTableBodyBullet8L">
    <w:name w:val="AN Table Body (Bullet/8/L)"/>
    <w:rsid w:val="00D9039F"/>
    <w:pPr>
      <w:numPr>
        <w:ilvl w:val="1"/>
        <w:numId w:val="23"/>
      </w:numPr>
    </w:pPr>
    <w:rPr>
      <w:rFonts w:ascii="Arial" w:hAnsi="Arial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wpapp-web1.swp-rest.police.int/GuidanceAndProcedures/media/3480/manual-handling-gra-2018.doc" TargetMode="Externa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1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10" Type="http://schemas.openxmlformats.org/officeDocument/2006/relationships/hyperlink" Target="http://swpapp-web1.swp-rest.police.int/GuidanceAndProcedures/media/3399/hs-first-aid-gp-2019.doc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file:///\\swp.police.int\data\work\SWPHQPRSONELDEPT\SHARED\Health%20&amp;%20Safety\Risk%20Assessments\APHSA%20Templates\Stress%20V2%20October%202015_V1.doc" TargetMode="External"/><Relationship Id="rId14" Type="http://schemas.openxmlformats.org/officeDocument/2006/relationships/footer" Target="footer2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BA843-2232-49E1-8966-CD2881B9A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3397</Words>
  <Characters>19363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Activity</vt:lpstr>
    </vt:vector>
  </TitlesOfParts>
  <Company>South Wales Police</Company>
  <LinksUpToDate>false</LinksUpToDate>
  <CharactersWithSpaces>22715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Activity</dc:title>
  <dc:creator>IS&amp;T (Computer Section)</dc:creator>
  <cp:lastModifiedBy>Obi,Pam swp57863</cp:lastModifiedBy>
  <cp:revision>2</cp:revision>
  <cp:lastPrinted>2016-06-08T09:10:00Z</cp:lastPrinted>
  <dcterms:created xsi:type="dcterms:W3CDTF">2022-03-10T14:59:00Z</dcterms:created>
  <dcterms:modified xsi:type="dcterms:W3CDTF">2022-03-10T14:59:00Z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PIL">
    <vt:lpwstr>NOT PROTECTIVELY MARKED</vt:lpwstr>
  </property>
  <property fmtid="{D5CDD505-2E9C-101B-9397-08002B2CF9AE}" pid="3" name="SWPVNV">
    <vt:lpwstr>No Visual Mark</vt:lpwstr>
  </property>
  <property fmtid="{D5CDD505-2E9C-101B-9397-08002B2CF9AE}" pid="4" name="TitusGUID">
    <vt:lpwstr>25e365fb-099b-4707-9423-5fe3ac86823a</vt:lpwstr>
  </property>
  <property fmtid="{D5CDD505-2E9C-101B-9397-08002B2CF9AE}" pid="5" name="Classification">
    <vt:lpwstr>OFFICIAL</vt:lpwstr>
  </property>
  <property fmtid="{D5CDD505-2E9C-101B-9397-08002B2CF9AE}" pid="6" name="Visibility">
    <vt:lpwstr>NOT VISIBLE</vt:lpwstr>
  </property>
  <property fmtid="{D5CDD505-2E9C-101B-9397-08002B2CF9AE}" pid="7" name="MSIP_Label_66cf8fe5-b7b7-4df7-b38d-1c61ac2f6639_Enabled">
    <vt:lpwstr>true</vt:lpwstr>
  </property>
  <property fmtid="{D5CDD505-2E9C-101B-9397-08002B2CF9AE}" pid="8" name="MSIP_Label_66cf8fe5-b7b7-4df7-b38d-1c61ac2f6639_SetDate">
    <vt:lpwstr>2022-03-10T14:59:15Z</vt:lpwstr>
  </property>
  <property fmtid="{D5CDD505-2E9C-101B-9397-08002B2CF9AE}" pid="9" name="MSIP_Label_66cf8fe5-b7b7-4df7-b38d-1c61ac2f6639_Method">
    <vt:lpwstr>Standard</vt:lpwstr>
  </property>
  <property fmtid="{D5CDD505-2E9C-101B-9397-08002B2CF9AE}" pid="10" name="MSIP_Label_66cf8fe5-b7b7-4df7-b38d-1c61ac2f6639_Name">
    <vt:lpwstr>66cf8fe5-b7b7-4df7-b38d-1c61ac2f6639</vt:lpwstr>
  </property>
  <property fmtid="{D5CDD505-2E9C-101B-9397-08002B2CF9AE}" pid="11" name="MSIP_Label_66cf8fe5-b7b7-4df7-b38d-1c61ac2f6639_SiteId">
    <vt:lpwstr>270c2f4d-fd0c-4f08-92a9-e5bdd8a87e09</vt:lpwstr>
  </property>
  <property fmtid="{D5CDD505-2E9C-101B-9397-08002B2CF9AE}" pid="12" name="MSIP_Label_66cf8fe5-b7b7-4df7-b38d-1c61ac2f6639_ActionId">
    <vt:lpwstr>2e436103-5531-40cf-8fa3-b7accf15ed8d</vt:lpwstr>
  </property>
  <property fmtid="{D5CDD505-2E9C-101B-9397-08002B2CF9AE}" pid="13" name="MSIP_Label_66cf8fe5-b7b7-4df7-b38d-1c61ac2f6639_ContentBits">
    <vt:lpwstr>0</vt:lpwstr>
  </property>
</Properties>
</file>